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5E6AE" w14:textId="77777777" w:rsidR="004571A5" w:rsidRDefault="004571A5">
      <w:pPr>
        <w:spacing w:after="0" w:line="240" w:lineRule="auto"/>
        <w:jc w:val="center"/>
        <w:rPr>
          <w:rFonts w:ascii="Cambria" w:hAnsi="Cambria"/>
          <w:b/>
          <w:sz w:val="20"/>
        </w:rPr>
      </w:pPr>
    </w:p>
    <w:p w14:paraId="5F3F7667" w14:textId="77777777" w:rsidR="004571A5" w:rsidRPr="00290589" w:rsidRDefault="00BA5217">
      <w:pPr>
        <w:tabs>
          <w:tab w:val="center" w:pos="4252"/>
          <w:tab w:val="right" w:pos="8504"/>
        </w:tabs>
        <w:spacing w:before="120"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290589">
        <w:rPr>
          <w:rFonts w:cstheme="minorBidi"/>
          <w:b/>
          <w:bCs/>
          <w:sz w:val="20"/>
          <w:szCs w:val="20"/>
        </w:rPr>
        <w:t>AGRUPAMENTO DE ESCOLAS DE ALVAIÁZERE</w:t>
      </w:r>
    </w:p>
    <w:p w14:paraId="20AE3B6A" w14:textId="77777777" w:rsidR="004571A5" w:rsidRPr="00290589" w:rsidRDefault="00BA5217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290589">
        <w:rPr>
          <w:rFonts w:cstheme="minorBidi"/>
          <w:b/>
          <w:bCs/>
          <w:sz w:val="20"/>
          <w:szCs w:val="20"/>
        </w:rPr>
        <w:t>Sede: Escola Básica e Secundária Dr. Manuel Ribeiro Ferreira</w:t>
      </w:r>
    </w:p>
    <w:p w14:paraId="572A1DDC" w14:textId="5F846931" w:rsidR="004571A5" w:rsidRPr="00290589" w:rsidRDefault="007922AC">
      <w:pPr>
        <w:jc w:val="center"/>
        <w:rPr>
          <w:b/>
          <w:bCs/>
          <w:smallCaps/>
          <w:sz w:val="24"/>
          <w:szCs w:val="24"/>
        </w:rPr>
      </w:pPr>
      <w:r w:rsidRPr="00290589">
        <w:rPr>
          <w:b/>
          <w:bCs/>
          <w:smallCaps/>
          <w:sz w:val="24"/>
          <w:szCs w:val="24"/>
        </w:rPr>
        <w:t xml:space="preserve">Referencial de Avaliação e Classificação da </w:t>
      </w:r>
      <w:r w:rsidR="00BA5217" w:rsidRPr="00290589">
        <w:rPr>
          <w:b/>
          <w:bCs/>
          <w:smallCaps/>
          <w:sz w:val="24"/>
          <w:szCs w:val="24"/>
        </w:rPr>
        <w:t>disciplina de Português - 1º  Ciclo do Ensino Básico  - 2º ano</w:t>
      </w:r>
    </w:p>
    <w:p w14:paraId="05C85E49" w14:textId="77777777" w:rsidR="004571A5" w:rsidRPr="00290589" w:rsidRDefault="00BA5217">
      <w:pPr>
        <w:jc w:val="center"/>
        <w:rPr>
          <w:sz w:val="16"/>
          <w:szCs w:val="16"/>
        </w:rPr>
      </w:pPr>
      <w:r w:rsidRPr="00290589">
        <w:rPr>
          <w:sz w:val="16"/>
          <w:szCs w:val="16"/>
        </w:rPr>
        <w:t>(Dec. Lei 55/2018, de 6 de julho; Portaria n.º 223-A/2018, de 3 de agosto)</w:t>
      </w:r>
    </w:p>
    <w:tbl>
      <w:tblPr>
        <w:tblStyle w:val="TabelacomGrelha"/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1286"/>
        <w:gridCol w:w="1714"/>
        <w:gridCol w:w="5565"/>
        <w:gridCol w:w="1950"/>
        <w:gridCol w:w="1246"/>
        <w:gridCol w:w="2551"/>
      </w:tblGrid>
      <w:tr w:rsidR="004571A5" w14:paraId="0BC28BCB" w14:textId="77777777" w:rsidTr="00290589">
        <w:trPr>
          <w:jc w:val="center"/>
        </w:trPr>
        <w:tc>
          <w:tcPr>
            <w:tcW w:w="1286" w:type="dxa"/>
            <w:tcBorders>
              <w:right w:val="nil"/>
            </w:tcBorders>
            <w:shd w:val="clear" w:color="auto" w:fill="D9D9D9" w:themeFill="background1" w:themeFillShade="D9"/>
          </w:tcPr>
          <w:p w14:paraId="72D5D66E" w14:textId="77777777" w:rsidR="004571A5" w:rsidRPr="00DC51F5" w:rsidRDefault="00BA5217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Domínios</w:t>
            </w:r>
          </w:p>
        </w:tc>
        <w:tc>
          <w:tcPr>
            <w:tcW w:w="1714" w:type="dxa"/>
            <w:shd w:val="clear" w:color="auto" w:fill="D9D9D9" w:themeFill="background1" w:themeFillShade="D9"/>
          </w:tcPr>
          <w:p w14:paraId="109037D8" w14:textId="47FEDFAA" w:rsidR="004571A5" w:rsidRPr="00DC51F5" w:rsidRDefault="00BA5217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Critérios</w:t>
            </w:r>
            <w:r w:rsidR="00DC51F5" w:rsidRPr="74B0C05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de avaliação do </w:t>
            </w:r>
            <w:r w:rsidR="00290589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RA</w:t>
            </w:r>
            <w:r w:rsidR="3FB3A7BA" w:rsidRPr="74B0C05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</w:t>
            </w:r>
            <w:r w:rsidR="00DC51F5" w:rsidRPr="74B0C05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-</w:t>
            </w:r>
            <w:r w:rsidR="00290589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AEA</w:t>
            </w:r>
          </w:p>
        </w:tc>
        <w:tc>
          <w:tcPr>
            <w:tcW w:w="5565" w:type="dxa"/>
            <w:shd w:val="clear" w:color="auto" w:fill="D9D9D9" w:themeFill="background1" w:themeFillShade="D9"/>
          </w:tcPr>
          <w:p w14:paraId="07BB12F1" w14:textId="2D52101A" w:rsidR="004571A5" w:rsidRPr="00DC51F5" w:rsidRDefault="00DC51F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de desempenho</w:t>
            </w:r>
          </w:p>
        </w:tc>
        <w:tc>
          <w:tcPr>
            <w:tcW w:w="1950" w:type="dxa"/>
            <w:shd w:val="clear" w:color="auto" w:fill="D9D9D9" w:themeFill="background1" w:themeFillShade="D9"/>
          </w:tcPr>
          <w:p w14:paraId="2ED2673E" w14:textId="40408638" w:rsidR="004571A5" w:rsidRPr="00DC51F5" w:rsidRDefault="00BA5217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Descritores do perfil do Aluno</w:t>
            </w:r>
          </w:p>
        </w:tc>
        <w:tc>
          <w:tcPr>
            <w:tcW w:w="1246" w:type="dxa"/>
            <w:shd w:val="clear" w:color="auto" w:fill="D9D9D9" w:themeFill="background1" w:themeFillShade="D9"/>
          </w:tcPr>
          <w:p w14:paraId="58CF7822" w14:textId="5A15AC9E" w:rsidR="004571A5" w:rsidRPr="00DC51F5" w:rsidRDefault="00BA5217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ponderação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2A409C8D" w14:textId="0669F2A1" w:rsidR="004571A5" w:rsidRPr="00DC51F5" w:rsidRDefault="00BA5217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mallCaps/>
                <w:sz w:val="18"/>
                <w:szCs w:val="18"/>
                <w:vertAlign w:val="superscript"/>
              </w:rPr>
            </w:pPr>
            <w:r w:rsidRPr="74B0C05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Processos de recolha de informação </w:t>
            </w:r>
          </w:p>
        </w:tc>
      </w:tr>
      <w:tr w:rsidR="004571A5" w14:paraId="5FD3295B" w14:textId="77777777" w:rsidTr="00290589">
        <w:trPr>
          <w:jc w:val="center"/>
        </w:trPr>
        <w:tc>
          <w:tcPr>
            <w:tcW w:w="1286" w:type="dxa"/>
            <w:tcBorders>
              <w:right w:val="nil"/>
            </w:tcBorders>
          </w:tcPr>
          <w:p w14:paraId="4179918F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FD1F83B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52CF51B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8C3E873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EB93CDF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3612097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02BF1B6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0E49713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C84AA71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88B7250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8AD48EA" w14:textId="77777777" w:rsidR="004571A5" w:rsidRDefault="00BA5217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Oralidade</w:t>
            </w:r>
          </w:p>
        </w:tc>
        <w:tc>
          <w:tcPr>
            <w:tcW w:w="1714" w:type="dxa"/>
          </w:tcPr>
          <w:p w14:paraId="2AD341C1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58E4FA0" w14:textId="77777777" w:rsidR="004571A5" w:rsidRDefault="00BA5217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  <w:p w14:paraId="3F915DAE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6C3AAA9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B76F60D" w14:textId="77777777" w:rsidR="004571A5" w:rsidRDefault="00BA5217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7DCA36B2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1A15308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4FB4A3A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75B5143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5494809" w14:textId="77777777" w:rsidR="004571A5" w:rsidRDefault="00BA5217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-Rigor</w:t>
            </w:r>
          </w:p>
          <w:p w14:paraId="175D732A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717C954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69388C2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4F27463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467C1C0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B8096AD" w14:textId="77777777" w:rsidR="004571A5" w:rsidRDefault="00BA5217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</w:tc>
        <w:tc>
          <w:tcPr>
            <w:tcW w:w="5565" w:type="dxa"/>
          </w:tcPr>
          <w:p w14:paraId="4F213FF7" w14:textId="77777777" w:rsidR="004571A5" w:rsidRDefault="00BA5217" w:rsidP="74B0C05F">
            <w:pPr>
              <w:pStyle w:val="TableParagraph"/>
              <w:numPr>
                <w:ilvl w:val="0"/>
                <w:numId w:val="3"/>
              </w:numPr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Identificar intenções comunicativas de textos orais, designadamente perguntas, afirmações, exclamações apreciativas, ordens, pedidos.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(A, B, G, I, J)</w:t>
            </w:r>
          </w:p>
          <w:p w14:paraId="499FCDC2" w14:textId="77777777" w:rsidR="004571A5" w:rsidRDefault="00BA5217" w:rsidP="74B0C05F">
            <w:pPr>
              <w:pStyle w:val="Default"/>
              <w:widowControl w:val="0"/>
              <w:numPr>
                <w:ilvl w:val="0"/>
                <w:numId w:val="3"/>
              </w:numPr>
              <w:contextualSpacing/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Selecionar informação relevante em função dos objetivos de escuta e registá-la por meio de técnicas diversas.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(A, B, D, E, H)</w:t>
            </w:r>
          </w:p>
          <w:p w14:paraId="12A55BF4" w14:textId="77777777" w:rsidR="004571A5" w:rsidRDefault="00BA5217" w:rsidP="74B0C05F">
            <w:pPr>
              <w:pStyle w:val="TableParagraph"/>
              <w:numPr>
                <w:ilvl w:val="0"/>
                <w:numId w:val="3"/>
              </w:numPr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Falar com clareza e articular de modo adequado as palavras.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(A, B, C, I, J)</w:t>
            </w:r>
          </w:p>
          <w:p w14:paraId="6CC55643" w14:textId="77777777" w:rsidR="004571A5" w:rsidRDefault="00BA5217" w:rsidP="74B0C05F">
            <w:pPr>
              <w:pStyle w:val="TableParagraph"/>
              <w:numPr>
                <w:ilvl w:val="0"/>
                <w:numId w:val="3"/>
              </w:numPr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Usar a palavra na sua vez e empregar formas de tratamento adequadas na interação oral, com respeito pelos princípios de cooperação e cortesia.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(A, B, E, F, H)</w:t>
            </w:r>
          </w:p>
          <w:p w14:paraId="698B3223" w14:textId="77777777" w:rsidR="004571A5" w:rsidRDefault="00BA5217" w:rsidP="74B0C05F">
            <w:pPr>
              <w:pStyle w:val="TableParagraph"/>
              <w:numPr>
                <w:ilvl w:val="0"/>
                <w:numId w:val="3"/>
              </w:numPr>
              <w:ind w:right="58"/>
              <w:contextualSpacing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Variar adequadamente a prosódia e o ritmo discursivo em função da finalidade comunicativa.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(B, C, D, E, F)</w:t>
            </w:r>
          </w:p>
          <w:p w14:paraId="1C0F54D7" w14:textId="77777777" w:rsidR="004571A5" w:rsidRDefault="00BA5217" w:rsidP="74B0C05F">
            <w:pPr>
              <w:pStyle w:val="TableParagraph"/>
              <w:numPr>
                <w:ilvl w:val="0"/>
                <w:numId w:val="1"/>
              </w:numPr>
              <w:ind w:left="714" w:right="680" w:hanging="357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color w:val="404040"/>
                <w:sz w:val="18"/>
                <w:szCs w:val="18"/>
              </w:rPr>
              <w:t>Formular perguntas, pedidos e respostas a questões considerando a situação e o interlocutor.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(A, C, D,</w:t>
            </w:r>
            <w:r w:rsidRPr="74B0C05F">
              <w:rPr>
                <w:rFonts w:ascii="Arial" w:eastAsia="Arial" w:hAnsi="Arial" w:cs="Arial"/>
                <w:spacing w:val="-4"/>
                <w:sz w:val="18"/>
                <w:szCs w:val="18"/>
              </w:rPr>
              <w:t>j)</w:t>
            </w:r>
          </w:p>
        </w:tc>
        <w:tc>
          <w:tcPr>
            <w:tcW w:w="1950" w:type="dxa"/>
          </w:tcPr>
          <w:p w14:paraId="133673B5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A- Linguagens e textos </w:t>
            </w:r>
          </w:p>
          <w:p w14:paraId="2B0191B0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B- Informação e comunicação </w:t>
            </w:r>
          </w:p>
          <w:p w14:paraId="763EE9D8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669E0CA9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58589FB6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5AF3EDAB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</w:t>
            </w:r>
          </w:p>
          <w:p w14:paraId="5AF1B02E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G- Bem-estar, saúde e ambiente </w:t>
            </w:r>
          </w:p>
          <w:p w14:paraId="0500C69B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09CFDF62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06B9797D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  <w:p w14:paraId="14765D72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46" w:type="dxa"/>
          </w:tcPr>
          <w:p w14:paraId="1BEB9843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83CFE82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6FC9599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303D649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540A833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C81AC21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5B554B8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87FCB72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9AC9B86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DD7259F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1CAF23F" w14:textId="77777777" w:rsidR="004571A5" w:rsidRDefault="00BA5217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15%</w:t>
            </w:r>
          </w:p>
        </w:tc>
        <w:tc>
          <w:tcPr>
            <w:tcW w:w="2551" w:type="dxa"/>
          </w:tcPr>
          <w:p w14:paraId="31BC182E" w14:textId="77777777" w:rsidR="004571A5" w:rsidRPr="00290589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7F86685" w14:textId="77777777" w:rsidR="004571A5" w:rsidRPr="00290589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507DEFE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1A027AE9" w14:textId="77777777" w:rsidR="00DC51F5" w:rsidRPr="00290589" w:rsidRDefault="00DC51F5" w:rsidP="74B0C05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C31FECE" w14:textId="77777777" w:rsidR="00DC51F5" w:rsidRPr="00290589" w:rsidRDefault="00DC51F5" w:rsidP="74B0C05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55090D96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575B0AEF" w14:textId="77777777" w:rsidR="00DC51F5" w:rsidRPr="00290589" w:rsidRDefault="00DC51F5" w:rsidP="74B0C05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5ABF4BB0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77C7891C" w14:textId="77777777" w:rsidR="00DC51F5" w:rsidRPr="00290589" w:rsidRDefault="00DC51F5" w:rsidP="74B0C05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3CE3DFC6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0D0C784A" w14:textId="77777777" w:rsidR="00DC51F5" w:rsidRPr="00290589" w:rsidRDefault="00DC51F5" w:rsidP="74B0C05F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326F5BB1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751D609A" w14:textId="77777777" w:rsidR="00DC51F5" w:rsidRPr="00290589" w:rsidRDefault="00DC51F5" w:rsidP="74B0C05F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30FE2D8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137E255B" w14:textId="77777777" w:rsidR="00DC51F5" w:rsidRPr="00290589" w:rsidRDefault="00DC51F5" w:rsidP="74B0C05F">
            <w:pPr>
              <w:pStyle w:val="PargrafodaLista"/>
              <w:rPr>
                <w:rFonts w:ascii="Arial" w:eastAsia="Arial" w:hAnsi="Arial" w:cs="Arial"/>
                <w:sz w:val="18"/>
                <w:szCs w:val="18"/>
              </w:rPr>
            </w:pPr>
          </w:p>
          <w:p w14:paraId="696BBFF7" w14:textId="77777777" w:rsidR="00DC51F5" w:rsidRPr="00290589" w:rsidRDefault="00DC51F5" w:rsidP="74B0C05F">
            <w:pPr>
              <w:pStyle w:val="ListParagraph0"/>
              <w:ind w:left="28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5B06881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2F81AC92" w14:textId="77777777" w:rsidR="004571A5" w:rsidRPr="00290589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8962631" w14:textId="77777777" w:rsidR="004571A5" w:rsidRPr="00290589" w:rsidRDefault="004571A5" w:rsidP="74B0C05F">
            <w:pPr>
              <w:widowControl w:val="0"/>
              <w:spacing w:after="0" w:line="240" w:lineRule="auto"/>
              <w:ind w:left="144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343EC76" w14:textId="77777777" w:rsidR="004571A5" w:rsidRPr="00290589" w:rsidRDefault="004571A5" w:rsidP="74B0C05F">
            <w:pPr>
              <w:pStyle w:val="PargrafodaLista"/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571A5" w14:paraId="3BEDA14D" w14:textId="77777777" w:rsidTr="00290589">
        <w:trPr>
          <w:trHeight w:val="693"/>
          <w:jc w:val="center"/>
        </w:trPr>
        <w:tc>
          <w:tcPr>
            <w:tcW w:w="1286" w:type="dxa"/>
            <w:tcBorders>
              <w:right w:val="nil"/>
            </w:tcBorders>
          </w:tcPr>
          <w:p w14:paraId="42E674A2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E153CE7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FCE196C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44BEED9" w14:textId="77777777" w:rsidR="00BA5217" w:rsidRDefault="00BA5217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172039B4" w14:textId="77777777" w:rsidR="00BA5217" w:rsidRDefault="00BA5217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10B22439" w14:textId="5016D618" w:rsidR="004571A5" w:rsidRDefault="00BA5217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Leitura</w:t>
            </w:r>
          </w:p>
          <w:p w14:paraId="1D2445F9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139D1BD4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0D415A9A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1F3D7D78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15032EE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362BF4C4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46F82C22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39C1F11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604BBA6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543BE015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18106278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479E4B18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1EB3A5B9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6CE9610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503D2E6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562AEB6E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4796C103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7D777910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6B6C4702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33ECFCA8" w14:textId="77777777" w:rsidR="004571A5" w:rsidRDefault="00BA5217" w:rsidP="74B0C05F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Educação Literária</w:t>
            </w:r>
          </w:p>
          <w:p w14:paraId="25A58649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14" w:type="dxa"/>
          </w:tcPr>
          <w:p w14:paraId="5A1D5C69" w14:textId="77777777" w:rsidR="004571A5" w:rsidRDefault="00BA5217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- Rigor</w:t>
            </w:r>
          </w:p>
          <w:p w14:paraId="336F0355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4DFAFE4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46B99C4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EF6C92C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C907614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D0E8F9D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2A87CA2" w14:textId="77777777" w:rsidR="004571A5" w:rsidRDefault="00BA5217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- Pertinência</w:t>
            </w:r>
          </w:p>
          <w:p w14:paraId="74C243C4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BAEAC24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70EB752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A9BA140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F85F3A2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0E07076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D4713D8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AD1090E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0553D3E" w14:textId="77777777" w:rsidR="004571A5" w:rsidRDefault="00BA5217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  <w:p w14:paraId="111B67BE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3678D02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6996D48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70217AF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65354B6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5E5B68B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8989F9A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22FBE1E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C9D89AC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2B7603B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FF37B9E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ADA4179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20EC06F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AF9375F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5CDF135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8AB52D9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F962B72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F0D7B5F" w14:textId="77777777" w:rsidR="004571A5" w:rsidRDefault="00BA5217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</w:tc>
        <w:tc>
          <w:tcPr>
            <w:tcW w:w="5565" w:type="dxa"/>
          </w:tcPr>
          <w:p w14:paraId="2342C5E1" w14:textId="77777777" w:rsidR="004571A5" w:rsidRDefault="00BA5217" w:rsidP="74B0C05F">
            <w:pPr>
              <w:pStyle w:val="TableParagraph"/>
              <w:numPr>
                <w:ilvl w:val="0"/>
                <w:numId w:val="4"/>
              </w:numPr>
              <w:ind w:left="714" w:right="308" w:hanging="357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lastRenderedPageBreak/>
              <w:t>Associar a cada letra do alfabeto as respetivas formas maiúscula e minúscula.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(A, F, G, I, J)</w:t>
            </w:r>
          </w:p>
          <w:p w14:paraId="53ADFE76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Compreender o sentido de textos com características narrativas e descritivas, associados a finalidades diferentes (lúdicas, estéticas, informativas).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(A, B, G, I, J)</w:t>
            </w:r>
          </w:p>
          <w:p w14:paraId="5507D7C6" w14:textId="77777777" w:rsidR="004571A5" w:rsidRDefault="00BA5217" w:rsidP="74B0C05F">
            <w:pPr>
              <w:pStyle w:val="TableParagraph"/>
              <w:numPr>
                <w:ilvl w:val="0"/>
                <w:numId w:val="4"/>
              </w:numPr>
              <w:ind w:left="714" w:hanging="357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Mobilizar as suas experiências e saberes no processo de construção de sentidos do texto.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(A, B, C, I, J)</w:t>
            </w:r>
          </w:p>
          <w:p w14:paraId="28ED97C7" w14:textId="77777777" w:rsidR="004571A5" w:rsidRDefault="00BA5217" w:rsidP="74B0C05F">
            <w:pPr>
              <w:pStyle w:val="TableParagraph"/>
              <w:numPr>
                <w:ilvl w:val="0"/>
                <w:numId w:val="4"/>
              </w:numPr>
              <w:ind w:left="714" w:hanging="357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lastRenderedPageBreak/>
              <w:t>Identificar informação explícita no texto.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(A, B, C, D, F, H, I)</w:t>
            </w:r>
          </w:p>
          <w:p w14:paraId="3DE486C2" w14:textId="77777777" w:rsidR="004571A5" w:rsidRDefault="00BA5217" w:rsidP="74B0C05F">
            <w:pPr>
              <w:pStyle w:val="TableParagraph"/>
              <w:numPr>
                <w:ilvl w:val="0"/>
                <w:numId w:val="4"/>
              </w:numPr>
              <w:ind w:left="714" w:right="434" w:hanging="357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Identificar e referir o essencial de textos lidos.( A,B,C,D)</w:t>
            </w:r>
          </w:p>
          <w:p w14:paraId="031295AD" w14:textId="77777777" w:rsidR="004571A5" w:rsidRDefault="00BA5217" w:rsidP="74B0C05F">
            <w:pPr>
              <w:pStyle w:val="TableParagraph"/>
              <w:numPr>
                <w:ilvl w:val="0"/>
                <w:numId w:val="4"/>
              </w:numPr>
              <w:ind w:left="714" w:right="443" w:hanging="357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Ler com articulação correta, entoação e velocidade adequadas ao sentido dos textos. ( A,B,C,F,H)</w:t>
            </w:r>
          </w:p>
          <w:p w14:paraId="7B04AF1D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color w:val="404040"/>
                <w:sz w:val="18"/>
                <w:szCs w:val="18"/>
              </w:rPr>
              <w:t xml:space="preserve">Recriar pequenos textos em diferentes formas de expressão (verbal, gestual, corporal, musical, plástica).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(A, C, D,</w:t>
            </w:r>
            <w:r w:rsidRPr="74B0C05F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J)</w:t>
            </w:r>
          </w:p>
          <w:p w14:paraId="7DBEDE40" w14:textId="77777777" w:rsidR="004571A5" w:rsidRDefault="00BA5217" w:rsidP="74B0C05F">
            <w:pPr>
              <w:pStyle w:val="TableParagraph"/>
              <w:numPr>
                <w:ilvl w:val="0"/>
                <w:numId w:val="4"/>
              </w:numPr>
              <w:ind w:left="714" w:hanging="357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Ouvir ler obras literárias e textos da tradição popular (A, B, G, I, J)</w:t>
            </w:r>
          </w:p>
          <w:p w14:paraId="1E61319E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4"/>
              </w:numPr>
              <w:spacing w:after="0" w:line="240" w:lineRule="auto"/>
              <w:ind w:left="714" w:hanging="35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Ler narrativas e poemas adequados à idade, por iniciativa própria ou de outrem. (C, D, F, H, I)</w:t>
            </w:r>
          </w:p>
          <w:p w14:paraId="11B93153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4"/>
              </w:numPr>
              <w:spacing w:after="0" w:line="240" w:lineRule="auto"/>
              <w:ind w:left="714" w:hanging="35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Antecipar o(s) tema(s) com base em noções elementares de género (contos de fada, lengalengas, poemas, etc.) em elementos do paratexto e nos textos visuais (ilustrações). (A, C, D,</w:t>
            </w:r>
            <w:r w:rsidRPr="74B0C05F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J)</w:t>
            </w:r>
          </w:p>
          <w:p w14:paraId="08A5F61A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7"/>
              </w:numPr>
              <w:spacing w:after="0" w:line="240" w:lineRule="auto"/>
              <w:ind w:left="714" w:hanging="35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Compreender narrativas literárias (temas, experiências e valores). (A, B, D, E, H)</w:t>
            </w:r>
          </w:p>
          <w:p w14:paraId="61DEF8B8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ind w:left="714" w:hanging="357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Explicitar o sentido dos poemas escutados ou lidos. (Re)contar histórias.   (A, B, C, D, G)</w:t>
            </w:r>
          </w:p>
          <w:p w14:paraId="41F88A4D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ind w:left="714" w:hanging="35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Valorizar a diversidade cultural dos textos (ouvidos ou lidos).</w:t>
            </w:r>
          </w:p>
          <w:p w14:paraId="76DE958B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ind w:left="714" w:hanging="357"/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Dizer, de modo dramatizado, trava-línguas, lengalengas e poemas memorizados, de modo a incluir treino da voz, dos gestos, das pausas, da entoação e expressão facial. ). (A, C, D,</w:t>
            </w:r>
            <w:r w:rsidRPr="74B0C05F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J)</w:t>
            </w:r>
          </w:p>
        </w:tc>
        <w:tc>
          <w:tcPr>
            <w:tcW w:w="1950" w:type="dxa"/>
          </w:tcPr>
          <w:p w14:paraId="541BF313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F490A3A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01A233E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5C6E900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AE578EB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05CB9FE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0583166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26BCDA7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A- Linguagens e textos </w:t>
            </w:r>
          </w:p>
          <w:p w14:paraId="1CBD50F8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B- Informação e comunicação </w:t>
            </w:r>
          </w:p>
          <w:p w14:paraId="25D7F0A5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6837A668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39F7D406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738DC7C3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</w:t>
            </w:r>
          </w:p>
          <w:p w14:paraId="21357F06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G- Bem-estar, saúde e ambiente </w:t>
            </w:r>
          </w:p>
          <w:p w14:paraId="1C56D456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4A1CA1D6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47796A3B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  <w:p w14:paraId="17ED2AF5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46" w:type="dxa"/>
          </w:tcPr>
          <w:p w14:paraId="0095C476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C9E92FA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A792576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49EFE63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2920E4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83BA737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38AE3F0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2574AC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9DD616E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CEF9352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DF3B33E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9300E24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39B52E5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8C7F08A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9638D56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B3206B8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9387898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6771817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1E3FF06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2BB6CC2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B4837A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C8CC296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F11CD0F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8F486C0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7E24679" w14:textId="77777777" w:rsidR="004571A5" w:rsidRDefault="00BA5217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35%</w:t>
            </w:r>
          </w:p>
        </w:tc>
        <w:tc>
          <w:tcPr>
            <w:tcW w:w="2551" w:type="dxa"/>
          </w:tcPr>
          <w:p w14:paraId="7D4F9DCC" w14:textId="77777777" w:rsidR="004571A5" w:rsidRPr="00290589" w:rsidRDefault="004571A5" w:rsidP="74B0C05F">
            <w:pPr>
              <w:widowControl w:val="0"/>
              <w:spacing w:after="0" w:line="240" w:lineRule="auto"/>
              <w:ind w:left="144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BEECADD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22E95328" w14:textId="77777777" w:rsidR="00DC51F5" w:rsidRPr="00290589" w:rsidRDefault="00DC51F5" w:rsidP="74B0C05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C27FB52" w14:textId="77777777" w:rsidR="00DC51F5" w:rsidRPr="00290589" w:rsidRDefault="00DC51F5" w:rsidP="74B0C05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54E1782B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68CBDB5E" w14:textId="77777777" w:rsidR="00DC51F5" w:rsidRPr="00290589" w:rsidRDefault="00DC51F5" w:rsidP="74B0C05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FAB8581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222D9655" w14:textId="77777777" w:rsidR="00DC51F5" w:rsidRPr="00290589" w:rsidRDefault="00DC51F5" w:rsidP="74B0C05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9ED0715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2535800E" w14:textId="77777777" w:rsidR="00DC51F5" w:rsidRPr="00290589" w:rsidRDefault="00DC51F5" w:rsidP="74B0C05F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107E613F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5B655E4A" w14:textId="77777777" w:rsidR="00DC51F5" w:rsidRPr="00290589" w:rsidRDefault="00DC51F5" w:rsidP="74B0C05F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5ADF23C2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3D6BB260" w14:textId="77777777" w:rsidR="00DC51F5" w:rsidRPr="00290589" w:rsidRDefault="00DC51F5" w:rsidP="74B0C05F">
            <w:pPr>
              <w:pStyle w:val="PargrafodaLista"/>
              <w:rPr>
                <w:rFonts w:ascii="Arial" w:eastAsia="Arial" w:hAnsi="Arial" w:cs="Arial"/>
                <w:sz w:val="18"/>
                <w:szCs w:val="18"/>
              </w:rPr>
            </w:pPr>
          </w:p>
          <w:p w14:paraId="67A6F21A" w14:textId="77777777" w:rsidR="00DC51F5" w:rsidRPr="00290589" w:rsidRDefault="00DC51F5" w:rsidP="74B0C05F">
            <w:pPr>
              <w:pStyle w:val="ListParagraph0"/>
              <w:ind w:left="28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AA2B880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726586B4" w14:textId="77777777" w:rsidR="004571A5" w:rsidRPr="00290589" w:rsidRDefault="004571A5" w:rsidP="74B0C05F">
            <w:pPr>
              <w:pStyle w:val="PargrafodaLista"/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571A5" w14:paraId="19CE0B89" w14:textId="77777777" w:rsidTr="00290589">
        <w:trPr>
          <w:jc w:val="center"/>
        </w:trPr>
        <w:tc>
          <w:tcPr>
            <w:tcW w:w="1286" w:type="dxa"/>
            <w:tcBorders>
              <w:right w:val="nil"/>
            </w:tcBorders>
          </w:tcPr>
          <w:p w14:paraId="2651CED5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B787C46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8445A6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14DEF01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5D69FF4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5C31C06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916E2FE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E0EED1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DAB25E9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9DA3435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311C9EA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C7C0F18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E5BD394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3D08FA8" w14:textId="77777777" w:rsidR="004571A5" w:rsidRDefault="00BA5217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Escrita</w:t>
            </w:r>
          </w:p>
        </w:tc>
        <w:tc>
          <w:tcPr>
            <w:tcW w:w="1714" w:type="dxa"/>
          </w:tcPr>
          <w:p w14:paraId="23241765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AA23ECE" w14:textId="77777777" w:rsidR="004571A5" w:rsidRDefault="00BA5217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  <w:p w14:paraId="7D5038C1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99E2EBD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473CE6C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9C2BCD5" w14:textId="77777777" w:rsidR="004571A5" w:rsidRDefault="00BA5217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7ED308AC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100B1C3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2B0424F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EEC9A95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5F308DB" w14:textId="77777777" w:rsidR="004571A5" w:rsidRDefault="00BA5217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77A776A9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E802352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4D7F501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BDEF6B7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3AB8BAC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719FA03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A99053B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B6A6E7E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D1DAB3F" w14:textId="77777777" w:rsidR="004571A5" w:rsidRDefault="00BA5217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</w:tc>
        <w:tc>
          <w:tcPr>
            <w:tcW w:w="5565" w:type="dxa"/>
          </w:tcPr>
          <w:p w14:paraId="663F50B3" w14:textId="77777777" w:rsidR="004571A5" w:rsidRDefault="00BA5217" w:rsidP="74B0C05F">
            <w:pPr>
              <w:pStyle w:val="TableParagraph"/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lastRenderedPageBreak/>
              <w:t>Representar por escrito os fonemas através dos respetivos grafemas e dígrafos, incluindo os casos que dependem de diferentes posições dos fonemas ou dos grafemas na palavra. (A, B, G, I, J)</w:t>
            </w:r>
          </w:p>
          <w:p w14:paraId="2607C170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Indicar as possibilidades de representar na escrita as relações fonema–grafema e grafema–fonema mais frequentes. A, F, G, I, J)</w:t>
            </w:r>
          </w:p>
          <w:p w14:paraId="1294BA6F" w14:textId="77777777" w:rsidR="004571A5" w:rsidRDefault="00BA5217" w:rsidP="74B0C05F">
            <w:pPr>
              <w:pStyle w:val="TableParagraph"/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Escrever corretamente palavras com todos os tipos de sílabas, com utilização correta dos acentos gráficos e do til. (A, B, C, I, J)</w:t>
            </w:r>
          </w:p>
          <w:p w14:paraId="6EC0F882" w14:textId="77777777" w:rsidR="004571A5" w:rsidRDefault="00BA5217" w:rsidP="74B0C05F">
            <w:pPr>
              <w:pStyle w:val="TableParagraph"/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Escrever textos curtos com diversas finalidades (narrar, informar, explicar). (A, B, C, I, J)</w:t>
            </w:r>
          </w:p>
          <w:p w14:paraId="7C0A784D" w14:textId="77777777" w:rsidR="004571A5" w:rsidRDefault="00BA5217" w:rsidP="74B0C05F">
            <w:pPr>
              <w:pStyle w:val="TableParagraph"/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Redigir textos coerentes e coesos com recurso a elementos como a concordância entre constituintes, a correlação de tempos verbais, a sinonímia e a pronominalização. (A, C, D,</w:t>
            </w:r>
            <w:r w:rsidRPr="74B0C05F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J)</w:t>
            </w:r>
          </w:p>
          <w:p w14:paraId="38B62386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lastRenderedPageBreak/>
              <w:t>Articular segmentos do texto através do emprego de elementos gramaticais que marcam relações de tempo e causa. (A, B, C, D, F, H, I)</w:t>
            </w:r>
          </w:p>
          <w:p w14:paraId="3E7DA7C4" w14:textId="77777777" w:rsidR="004571A5" w:rsidRDefault="00BA5217" w:rsidP="74B0C05F">
            <w:pPr>
              <w:pStyle w:val="TableParagraph"/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Utilizar o ponto final na delimitação de frases e a vírgula em enumerações e em mecanismos de coordenação. (A, B, C, I, J)</w:t>
            </w:r>
          </w:p>
          <w:p w14:paraId="7599ED1B" w14:textId="77777777" w:rsidR="004571A5" w:rsidRDefault="00BA5217" w:rsidP="74B0C05F">
            <w:pPr>
              <w:pStyle w:val="TableParagraph"/>
              <w:numPr>
                <w:ilvl w:val="0"/>
                <w:numId w:val="5"/>
              </w:numPr>
              <w:ind w:right="828"/>
              <w:contextualSpacing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Proceder à revisão de texto, individualmente ou em grupo após discussão de diferentes pontos de vista. (A, B, C, I, J)</w:t>
            </w:r>
          </w:p>
        </w:tc>
        <w:tc>
          <w:tcPr>
            <w:tcW w:w="1950" w:type="dxa"/>
          </w:tcPr>
          <w:p w14:paraId="2D2A1C05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A- Linguagens e textos </w:t>
            </w:r>
          </w:p>
          <w:p w14:paraId="4381C55B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B- Informação e comunicação </w:t>
            </w:r>
          </w:p>
          <w:p w14:paraId="647D1038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2CE41E38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46681712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2249E761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</w:t>
            </w:r>
          </w:p>
          <w:p w14:paraId="083E45EA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G- Bem-estar, saúde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e ambiente </w:t>
            </w:r>
          </w:p>
          <w:p w14:paraId="580CD508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7F55887E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0F623BE4" w14:textId="77777777" w:rsidR="004571A5" w:rsidRDefault="00BA5217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  <w:p w14:paraId="46A065E1" w14:textId="77777777" w:rsidR="004571A5" w:rsidRDefault="004571A5" w:rsidP="74B0C05F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46" w:type="dxa"/>
          </w:tcPr>
          <w:p w14:paraId="12715098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02D8141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CC470A2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721BE68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4928788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4662786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E072594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339A02B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4C25FC5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FE0F3B6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3F283BA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9B46504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8941A41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4BFF440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309FD69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14B8DE5" w14:textId="77777777" w:rsidR="004571A5" w:rsidRDefault="00BA5217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30%</w:t>
            </w:r>
          </w:p>
        </w:tc>
        <w:tc>
          <w:tcPr>
            <w:tcW w:w="2551" w:type="dxa"/>
          </w:tcPr>
          <w:p w14:paraId="2A8F61A2" w14:textId="77777777" w:rsidR="004571A5" w:rsidRPr="00290589" w:rsidRDefault="004571A5" w:rsidP="74B0C05F">
            <w:pPr>
              <w:pStyle w:val="PargrafodaLista"/>
              <w:widowControl w:val="0"/>
              <w:spacing w:after="0" w:line="240" w:lineRule="auto"/>
              <w:ind w:left="1440"/>
              <w:rPr>
                <w:rFonts w:ascii="Arial" w:eastAsia="Arial" w:hAnsi="Arial" w:cs="Arial"/>
                <w:sz w:val="18"/>
                <w:szCs w:val="18"/>
              </w:rPr>
            </w:pPr>
          </w:p>
          <w:p w14:paraId="59A15CB7" w14:textId="77777777" w:rsidR="004571A5" w:rsidRPr="00290589" w:rsidRDefault="004571A5" w:rsidP="74B0C05F">
            <w:pPr>
              <w:pStyle w:val="PargrafodaLista"/>
              <w:widowControl w:val="0"/>
              <w:spacing w:after="0" w:line="240" w:lineRule="auto"/>
              <w:ind w:left="1440"/>
              <w:rPr>
                <w:rFonts w:ascii="Arial" w:eastAsia="Arial" w:hAnsi="Arial" w:cs="Arial"/>
                <w:sz w:val="18"/>
                <w:szCs w:val="18"/>
              </w:rPr>
            </w:pPr>
          </w:p>
          <w:p w14:paraId="1E6EC2A8" w14:textId="77777777" w:rsidR="004571A5" w:rsidRPr="00290589" w:rsidRDefault="004571A5" w:rsidP="74B0C05F">
            <w:pPr>
              <w:pStyle w:val="PargrafodaLista"/>
              <w:widowControl w:val="0"/>
              <w:spacing w:after="0" w:line="240" w:lineRule="auto"/>
              <w:ind w:left="1440"/>
              <w:rPr>
                <w:rFonts w:ascii="Arial" w:eastAsia="Arial" w:hAnsi="Arial" w:cs="Arial"/>
                <w:sz w:val="18"/>
                <w:szCs w:val="18"/>
              </w:rPr>
            </w:pPr>
          </w:p>
          <w:p w14:paraId="1A2E6945" w14:textId="77777777" w:rsidR="004571A5" w:rsidRPr="00290589" w:rsidRDefault="004571A5" w:rsidP="74B0C05F">
            <w:pPr>
              <w:pStyle w:val="PargrafodaLista"/>
              <w:widowControl w:val="0"/>
              <w:spacing w:after="0" w:line="240" w:lineRule="auto"/>
              <w:ind w:left="1440"/>
              <w:rPr>
                <w:rFonts w:ascii="Arial" w:eastAsia="Arial" w:hAnsi="Arial" w:cs="Arial"/>
                <w:sz w:val="18"/>
                <w:szCs w:val="18"/>
              </w:rPr>
            </w:pPr>
          </w:p>
          <w:p w14:paraId="0189456D" w14:textId="77777777" w:rsidR="004571A5" w:rsidRPr="00290589" w:rsidRDefault="004571A5" w:rsidP="74B0C05F">
            <w:pPr>
              <w:pStyle w:val="PargrafodaLista"/>
              <w:widowControl w:val="0"/>
              <w:spacing w:after="0" w:line="240" w:lineRule="auto"/>
              <w:ind w:left="1440"/>
              <w:rPr>
                <w:rFonts w:ascii="Arial" w:eastAsia="Arial" w:hAnsi="Arial" w:cs="Arial"/>
                <w:sz w:val="18"/>
                <w:szCs w:val="18"/>
              </w:rPr>
            </w:pPr>
          </w:p>
          <w:p w14:paraId="0A391369" w14:textId="77777777" w:rsidR="004571A5" w:rsidRPr="00290589" w:rsidRDefault="004571A5" w:rsidP="74B0C05F">
            <w:pPr>
              <w:pStyle w:val="PargrafodaLista"/>
              <w:widowControl w:val="0"/>
              <w:spacing w:after="0" w:line="240" w:lineRule="auto"/>
              <w:ind w:left="1440"/>
              <w:rPr>
                <w:rFonts w:ascii="Arial" w:eastAsia="Arial" w:hAnsi="Arial" w:cs="Arial"/>
                <w:sz w:val="18"/>
                <w:szCs w:val="18"/>
              </w:rPr>
            </w:pPr>
          </w:p>
          <w:p w14:paraId="0F5331F4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05B00A27" w14:textId="77777777" w:rsidR="00DC51F5" w:rsidRPr="00290589" w:rsidRDefault="00DC51F5" w:rsidP="74B0C05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D822999" w14:textId="77777777" w:rsidR="00DC51F5" w:rsidRPr="00290589" w:rsidRDefault="00DC51F5" w:rsidP="74B0C05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582AB9A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50FDDE54" w14:textId="77777777" w:rsidR="00DC51F5" w:rsidRPr="00290589" w:rsidRDefault="00DC51F5" w:rsidP="74B0C05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36471CE0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612B877A" w14:textId="77777777" w:rsidR="00DC51F5" w:rsidRPr="00290589" w:rsidRDefault="00DC51F5" w:rsidP="74B0C05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5DF945CF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3EF80505" w14:textId="77777777" w:rsidR="00DC51F5" w:rsidRPr="00290589" w:rsidRDefault="00DC51F5" w:rsidP="74B0C05F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4BE55D18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lastRenderedPageBreak/>
              <w:t>Apresentações orais</w:t>
            </w:r>
          </w:p>
          <w:p w14:paraId="3931381D" w14:textId="77777777" w:rsidR="00DC51F5" w:rsidRPr="00290589" w:rsidRDefault="00DC51F5" w:rsidP="74B0C05F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30427492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007EDC2F" w14:textId="77777777" w:rsidR="00DC51F5" w:rsidRPr="00290589" w:rsidRDefault="00DC51F5" w:rsidP="74B0C05F">
            <w:pPr>
              <w:pStyle w:val="PargrafodaLista"/>
              <w:rPr>
                <w:rFonts w:ascii="Arial" w:eastAsia="Arial" w:hAnsi="Arial" w:cs="Arial"/>
                <w:sz w:val="18"/>
                <w:szCs w:val="18"/>
              </w:rPr>
            </w:pPr>
          </w:p>
          <w:p w14:paraId="1DD1B411" w14:textId="77777777" w:rsidR="00DC51F5" w:rsidRPr="00290589" w:rsidRDefault="00DC51F5" w:rsidP="74B0C05F">
            <w:pPr>
              <w:pStyle w:val="ListParagraph0"/>
              <w:ind w:left="28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0F5C479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2FC0FD9C" w14:textId="77777777" w:rsidR="004571A5" w:rsidRPr="00290589" w:rsidRDefault="004571A5" w:rsidP="74B0C05F">
            <w:pPr>
              <w:pStyle w:val="PargrafodaLista"/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571A5" w14:paraId="1F89B083" w14:textId="77777777" w:rsidTr="00290589">
        <w:trPr>
          <w:jc w:val="center"/>
        </w:trPr>
        <w:tc>
          <w:tcPr>
            <w:tcW w:w="1286" w:type="dxa"/>
            <w:tcBorders>
              <w:right w:val="nil"/>
            </w:tcBorders>
          </w:tcPr>
          <w:p w14:paraId="109D53A6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E9EC8B7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C870446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2BBCB91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97D6739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AEDBE9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DB65CC1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8116281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DFCDB96" w14:textId="77777777" w:rsidR="004571A5" w:rsidRDefault="00BA5217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Gramática</w:t>
            </w:r>
          </w:p>
          <w:p w14:paraId="5880D279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11742A6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464BA36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74896A4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6C7D011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A8608BF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30A68DF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165F28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F16E643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14" w:type="dxa"/>
          </w:tcPr>
          <w:p w14:paraId="1C8C666B" w14:textId="77777777" w:rsidR="004571A5" w:rsidRDefault="00BA5217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  <w:p w14:paraId="5141D4B0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5893828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C3C36AA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D09F353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1C86947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07BB67E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514B040" w14:textId="77777777" w:rsidR="004571A5" w:rsidRDefault="00BA5217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35BA7519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D2AFEA6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577F37C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5C492F8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1471367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EC0320E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E4D228C" w14:textId="77777777" w:rsidR="004571A5" w:rsidRDefault="00BA5217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40331812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32F41C2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6FA7370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12B5FDE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8097967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E832F46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9B95583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6126E8F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C285A6A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3214EA7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FD334B6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499EE01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04C6592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DE15746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8DDEBF9" w14:textId="77777777" w:rsidR="004571A5" w:rsidRDefault="00BA5217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54B29D9A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65" w:type="dxa"/>
          </w:tcPr>
          <w:p w14:paraId="6354F73B" w14:textId="77777777" w:rsidR="004571A5" w:rsidRDefault="00BA5217" w:rsidP="74B0C05F">
            <w:pPr>
              <w:pStyle w:val="TableParagraph"/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Classificar as palavras quanto ao número de sílabas (palavra escrita). (A, B, C, I, J)</w:t>
            </w:r>
          </w:p>
          <w:p w14:paraId="4D9D8DEA" w14:textId="77777777" w:rsidR="004571A5" w:rsidRDefault="00BA5217" w:rsidP="74B0C05F">
            <w:pPr>
              <w:pStyle w:val="TableParagraph"/>
              <w:ind w:left="145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Identificar e distinguir sílaba tónica de átona. (A, B, G, I, J)</w:t>
            </w:r>
          </w:p>
          <w:p w14:paraId="305A3109" w14:textId="77777777" w:rsidR="004571A5" w:rsidRDefault="00BA5217" w:rsidP="74B0C05F">
            <w:pPr>
              <w:pStyle w:val="TableParagraph"/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Identificar a classe das palavras: determinante artigo, nome (próprio e comum), adjetivo, verbo, pronome pessoal e interjeição. (A, B, G, I, J)</w:t>
            </w:r>
          </w:p>
          <w:p w14:paraId="0F17F6BF" w14:textId="77777777" w:rsidR="004571A5" w:rsidRDefault="00BA5217" w:rsidP="74B0C05F">
            <w:pPr>
              <w:pStyle w:val="TableParagraph"/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Reconhecer diferentes processos para formar o feminino dos nomes e adjetivos. (A, B, G, I, J)</w:t>
            </w:r>
          </w:p>
          <w:p w14:paraId="2561B403" w14:textId="77777777" w:rsidR="004571A5" w:rsidRDefault="00BA5217" w:rsidP="74B0C05F">
            <w:pPr>
              <w:pStyle w:val="TableParagraph"/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Reconhecer a flexão nominal e adjetival quanto ao número. (A, B, G, I, J)</w:t>
            </w:r>
          </w:p>
          <w:p w14:paraId="30439A87" w14:textId="77777777" w:rsidR="004571A5" w:rsidRDefault="00BA5217" w:rsidP="74B0C05F">
            <w:pPr>
              <w:pStyle w:val="TableParagraph"/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Conhecer a forma do infinitivo dos verbos. (A, B, G, I, J)</w:t>
            </w:r>
          </w:p>
          <w:p w14:paraId="2C8BF2CD" w14:textId="77777777" w:rsidR="004571A5" w:rsidRDefault="00BA5217" w:rsidP="74B0C05F">
            <w:pPr>
              <w:pStyle w:val="TableParagraph"/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Conhecer as estruturas de coordenação copulativa e disjuntiva. (A, B, G, I, J)</w:t>
            </w:r>
          </w:p>
          <w:p w14:paraId="0FEE8070" w14:textId="77777777" w:rsidR="004571A5" w:rsidRDefault="00BA5217" w:rsidP="74B0C05F">
            <w:pPr>
              <w:pStyle w:val="Default"/>
              <w:widowControl w:val="0"/>
              <w:numPr>
                <w:ilvl w:val="0"/>
                <w:numId w:val="8"/>
              </w:numPr>
              <w:contextualSpacing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Usar de modo intencional e com adequação conectores de tempo, de causa, de explicação e de contraste de maior frequência, em textos narrativos e de opinião.</w:t>
            </w:r>
            <w:r w:rsidRPr="74B0C05F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 (A, B, C, I, J)</w:t>
            </w:r>
          </w:p>
          <w:p w14:paraId="4BC1F39F" w14:textId="77777777" w:rsidR="004571A5" w:rsidRDefault="00BA5217" w:rsidP="74B0C05F">
            <w:pPr>
              <w:pStyle w:val="Default"/>
              <w:widowControl w:val="0"/>
              <w:numPr>
                <w:ilvl w:val="0"/>
                <w:numId w:val="8"/>
              </w:numPr>
              <w:contextualSpacing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Depreender o significado de palavras a partir da sua ocorrência nas diferentes áreas disciplinares curriculares.</w:t>
            </w:r>
            <w:r w:rsidRPr="74B0C05F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 (A, B, C, I, J)</w:t>
            </w:r>
          </w:p>
          <w:p w14:paraId="6AABF7AC" w14:textId="77777777" w:rsidR="004571A5" w:rsidRDefault="00BA5217" w:rsidP="74B0C05F">
            <w:pPr>
              <w:pStyle w:val="Default"/>
              <w:widowControl w:val="0"/>
              <w:numPr>
                <w:ilvl w:val="0"/>
                <w:numId w:val="8"/>
              </w:numPr>
              <w:contextualSpacing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Associar significados conotativos a palavras e/ou expressões que não correspondam ao sentido literal.</w:t>
            </w:r>
            <w:r w:rsidRPr="74B0C05F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 (A, B, C, I, J)</w:t>
            </w:r>
          </w:p>
          <w:p w14:paraId="62496450" w14:textId="77777777" w:rsidR="004571A5" w:rsidRDefault="00BA5217" w:rsidP="74B0C05F">
            <w:pPr>
              <w:pStyle w:val="Default"/>
              <w:widowControl w:val="0"/>
              <w:numPr>
                <w:ilvl w:val="0"/>
                <w:numId w:val="8"/>
              </w:numPr>
              <w:contextualSpacing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Desenvolver o conhecimento lexical, passivo e ativo.</w:t>
            </w:r>
            <w:r w:rsidRPr="74B0C05F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 (A, B, C, I, J)</w:t>
            </w:r>
          </w:p>
          <w:p w14:paraId="349A414E" w14:textId="77777777" w:rsidR="004571A5" w:rsidRDefault="00BA5217" w:rsidP="74B0C05F">
            <w:pPr>
              <w:pStyle w:val="Default"/>
              <w:widowControl w:val="0"/>
              <w:numPr>
                <w:ilvl w:val="0"/>
                <w:numId w:val="1"/>
              </w:numPr>
              <w:ind w:left="714" w:hanging="357"/>
              <w:contextualSpacing/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Mobilizar adequadamente as regras de ortografia, ao nível da correspondência grafema-fonema e da utilização dos sinais de escrita (diacríticos, incluindo os acentos; sinais gráficos e sinais de pontuação).</w:t>
            </w:r>
            <w:r w:rsidRPr="74B0C05F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 (A, B, C, I, J)</w:t>
            </w:r>
          </w:p>
        </w:tc>
        <w:tc>
          <w:tcPr>
            <w:tcW w:w="1950" w:type="dxa"/>
          </w:tcPr>
          <w:p w14:paraId="1CC82AED" w14:textId="77777777" w:rsidR="004571A5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46" w:type="dxa"/>
          </w:tcPr>
          <w:p w14:paraId="4623748E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93B36B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FAFD19E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70975E3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0FC56F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BA1F35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F020D40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7A3B84A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EE1C7E6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6BE944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84C2E54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D9A3CFC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1225BAD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E23C44F" w14:textId="77777777" w:rsidR="004571A5" w:rsidRDefault="004571A5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D2EB09E" w14:textId="77777777" w:rsidR="004571A5" w:rsidRDefault="00BA5217" w:rsidP="74B0C05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20%</w:t>
            </w:r>
          </w:p>
        </w:tc>
        <w:tc>
          <w:tcPr>
            <w:tcW w:w="2551" w:type="dxa"/>
          </w:tcPr>
          <w:p w14:paraId="533A4D6D" w14:textId="77777777" w:rsidR="004571A5" w:rsidRPr="00290589" w:rsidRDefault="004571A5" w:rsidP="74B0C05F">
            <w:pPr>
              <w:pStyle w:val="PargrafodaLista"/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82CB739" w14:textId="480D3A83" w:rsidR="004571A5" w:rsidRPr="00290589" w:rsidRDefault="004571A5" w:rsidP="74B0C05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5F3D30C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15F42C88" w14:textId="77777777" w:rsidR="00DC51F5" w:rsidRPr="00290589" w:rsidRDefault="00DC51F5" w:rsidP="74B0C05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535D2796" w14:textId="77777777" w:rsidR="00DC51F5" w:rsidRPr="00290589" w:rsidRDefault="00DC51F5" w:rsidP="74B0C05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37C47897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0752FD32" w14:textId="77777777" w:rsidR="00DC51F5" w:rsidRPr="00290589" w:rsidRDefault="00DC51F5" w:rsidP="74B0C05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5C80D75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36B8EE03" w14:textId="77777777" w:rsidR="00DC51F5" w:rsidRPr="00290589" w:rsidRDefault="00DC51F5" w:rsidP="74B0C05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F8FBEE1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789ABD1D" w14:textId="77777777" w:rsidR="00DC51F5" w:rsidRPr="00290589" w:rsidRDefault="00DC51F5" w:rsidP="74B0C05F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6355F9A5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74570F5F" w14:textId="77777777" w:rsidR="00DC51F5" w:rsidRPr="00290589" w:rsidRDefault="00DC51F5" w:rsidP="74B0C05F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AF5A6F2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4D12806F" w14:textId="77777777" w:rsidR="00DC51F5" w:rsidRPr="00290589" w:rsidRDefault="00DC51F5" w:rsidP="74B0C05F">
            <w:pPr>
              <w:pStyle w:val="PargrafodaLista"/>
              <w:rPr>
                <w:rFonts w:ascii="Arial" w:eastAsia="Arial" w:hAnsi="Arial" w:cs="Arial"/>
                <w:sz w:val="18"/>
                <w:szCs w:val="18"/>
              </w:rPr>
            </w:pPr>
          </w:p>
          <w:p w14:paraId="59D5F917" w14:textId="77777777" w:rsidR="00DC51F5" w:rsidRPr="00290589" w:rsidRDefault="00DC51F5" w:rsidP="74B0C05F">
            <w:pPr>
              <w:pStyle w:val="ListParagraph0"/>
              <w:ind w:left="28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0C1CE3C" w14:textId="77777777" w:rsidR="00DC51F5" w:rsidRPr="00290589" w:rsidRDefault="00DC51F5" w:rsidP="74B0C05F">
            <w:pPr>
              <w:pStyle w:val="ListParagraph0"/>
              <w:numPr>
                <w:ilvl w:val="0"/>
                <w:numId w:val="12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90589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067DB4B1" w14:textId="77777777" w:rsidR="004571A5" w:rsidRPr="00290589" w:rsidRDefault="004571A5" w:rsidP="74B0C05F">
            <w:pPr>
              <w:pStyle w:val="PargrafodaLista"/>
              <w:widowControl w:val="0"/>
              <w:spacing w:after="0" w:line="240" w:lineRule="auto"/>
              <w:ind w:left="14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C51F5" w14:paraId="538FCCA5" w14:textId="77777777" w:rsidTr="00290589">
        <w:trPr>
          <w:jc w:val="center"/>
        </w:trPr>
        <w:tc>
          <w:tcPr>
            <w:tcW w:w="14312" w:type="dxa"/>
            <w:gridSpan w:val="6"/>
            <w:shd w:val="clear" w:color="auto" w:fill="D9D9D9" w:themeFill="background1" w:themeFillShade="D9"/>
          </w:tcPr>
          <w:p w14:paraId="1838BBF8" w14:textId="03A26E67" w:rsidR="00DC51F5" w:rsidRDefault="00DC51F5" w:rsidP="74B0C05F">
            <w:pPr>
              <w:pStyle w:val="PargrafodaLista"/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shd w:val="clear" w:color="auto" w:fill="D9D9D9"/>
              </w:rPr>
              <w:t>Competências (Conhecimentos, Capacidades e Atitudes</w:t>
            </w:r>
            <w:r w:rsidRPr="74B0C05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)</w:t>
            </w:r>
          </w:p>
        </w:tc>
      </w:tr>
    </w:tbl>
    <w:p w14:paraId="48320AB7" w14:textId="77777777" w:rsidR="00DC51F5" w:rsidRDefault="00DC51F5">
      <w:pPr>
        <w:rPr>
          <w:sz w:val="20"/>
        </w:rPr>
      </w:pPr>
    </w:p>
    <w:p w14:paraId="00454CA3" w14:textId="306906AE" w:rsidR="004571A5" w:rsidRDefault="00BA5217">
      <w:pPr>
        <w:rPr>
          <w:sz w:val="20"/>
        </w:rPr>
      </w:pPr>
      <w:r>
        <w:rPr>
          <w:sz w:val="20"/>
        </w:rPr>
        <w:t>A Cidadania e Desenvolvimento, sendo transversal será classificada nos respetivos domínios da disciplina.</w:t>
      </w:r>
    </w:p>
    <w:p w14:paraId="7D99C1C8" w14:textId="77777777" w:rsidR="004571A5" w:rsidRDefault="004571A5"/>
    <w:p w14:paraId="0EAC1B2F" w14:textId="77777777" w:rsidR="004571A5" w:rsidRDefault="004571A5"/>
    <w:tbl>
      <w:tblPr>
        <w:tblW w:w="15030" w:type="dxa"/>
        <w:tblInd w:w="-2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1"/>
        <w:gridCol w:w="5142"/>
        <w:gridCol w:w="1483"/>
        <w:gridCol w:w="4242"/>
        <w:gridCol w:w="1424"/>
        <w:gridCol w:w="2608"/>
      </w:tblGrid>
      <w:tr w:rsidR="00290589" w14:paraId="10F063A6" w14:textId="77777777" w:rsidTr="006C663D">
        <w:tc>
          <w:tcPr>
            <w:tcW w:w="131" w:type="dxa"/>
            <w:vMerge w:val="restart"/>
            <w:tcBorders>
              <w:left w:val="single" w:sz="2" w:space="0" w:color="000000" w:themeColor="text1"/>
            </w:tcBorders>
          </w:tcPr>
          <w:p w14:paraId="62EF10FA" w14:textId="77777777" w:rsidR="00290589" w:rsidRDefault="00290589" w:rsidP="006C663D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899" w:type="dxa"/>
            <w:gridSpan w:val="5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086B217D" w14:textId="77777777" w:rsidR="00290589" w:rsidRPr="00DC51F5" w:rsidRDefault="00290589" w:rsidP="006C663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Níveis de Desempenho</w:t>
            </w:r>
          </w:p>
        </w:tc>
      </w:tr>
      <w:tr w:rsidR="00290589" w14:paraId="01589DDC" w14:textId="77777777" w:rsidTr="006C663D">
        <w:tc>
          <w:tcPr>
            <w:tcW w:w="131" w:type="dxa"/>
            <w:vMerge/>
          </w:tcPr>
          <w:p w14:paraId="712B835C" w14:textId="77777777" w:rsidR="00290589" w:rsidRDefault="00290589" w:rsidP="006C663D">
            <w:pPr>
              <w:pStyle w:val="Contedodatabela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2D5B5922" w14:textId="77777777" w:rsidR="00290589" w:rsidRDefault="00290589" w:rsidP="006C663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 Muito Bem/Muito Bom</w:t>
            </w:r>
          </w:p>
        </w:tc>
        <w:tc>
          <w:tcPr>
            <w:tcW w:w="14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247738CE" w14:textId="77777777" w:rsidR="00290589" w:rsidRDefault="00290589" w:rsidP="006C663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424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0CCB0D4E" w14:textId="77777777" w:rsidR="00290589" w:rsidRDefault="00290589" w:rsidP="006C663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Satisfaz/ Suficiente</w:t>
            </w:r>
          </w:p>
        </w:tc>
        <w:tc>
          <w:tcPr>
            <w:tcW w:w="14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64CA3456" w14:textId="77777777" w:rsidR="00290589" w:rsidRDefault="00290589" w:rsidP="006C663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26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C46C0A0" w14:textId="77777777" w:rsidR="00290589" w:rsidRDefault="00290589" w:rsidP="006C663D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290589" w14:paraId="19E9F7E2" w14:textId="77777777" w:rsidTr="006C663D">
        <w:tc>
          <w:tcPr>
            <w:tcW w:w="131" w:type="dxa"/>
            <w:vMerge/>
          </w:tcPr>
          <w:p w14:paraId="3FACAB55" w14:textId="77777777" w:rsidR="00290589" w:rsidRDefault="00290589" w:rsidP="006C663D">
            <w:pPr>
              <w:widowControl w:val="0"/>
              <w:snapToGrid w:val="0"/>
              <w:ind w:left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</w:tcBorders>
          </w:tcPr>
          <w:p w14:paraId="5E35AE60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Escuta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para interagir adequadamente.</w:t>
            </w:r>
          </w:p>
          <w:p w14:paraId="4C6F7DA7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muito bem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textos orais de diferentes géneros.</w:t>
            </w:r>
          </w:p>
          <w:p w14:paraId="6C345545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Prepara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muito bem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as apresentações e /ou textos orais através de uma planificação.</w:t>
            </w:r>
          </w:p>
          <w:p w14:paraId="2EB81D98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Seleciona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informação a partir de fontes diversas.</w:t>
            </w:r>
          </w:p>
          <w:p w14:paraId="68542EDA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Interpreta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informação a partir de fontes diversas.</w:t>
            </w:r>
          </w:p>
          <w:p w14:paraId="00964AD9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Expressa-se sempre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com rigor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recorrendo a linguagem adequada para expor conhecimentos e opinião.</w:t>
            </w:r>
          </w:p>
          <w:p w14:paraId="20C21EA8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83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521ED2DF" w14:textId="7C3B82D3" w:rsidR="00290589" w:rsidRDefault="00290589" w:rsidP="006C663D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4242" w:type="dxa"/>
            <w:tcBorders>
              <w:left w:val="single" w:sz="2" w:space="0" w:color="000000" w:themeColor="text1"/>
            </w:tcBorders>
          </w:tcPr>
          <w:p w14:paraId="038C9111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Escuta e interage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 alguma adequação.</w:t>
            </w:r>
          </w:p>
          <w:p w14:paraId="42A5DF17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 alguma adequação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textos orais de diferentes géneros.</w:t>
            </w:r>
          </w:p>
          <w:p w14:paraId="706C4BBF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Prepara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 forma satisfatória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as apresentações e /ou textos orais através de uma planificação.</w:t>
            </w:r>
          </w:p>
          <w:p w14:paraId="05A2C8CA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Seleciona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informação a partir de fontes diversas. </w:t>
            </w:r>
          </w:p>
          <w:p w14:paraId="50FD9E29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Interpreta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informação a partir de fontes diversas.</w:t>
            </w:r>
          </w:p>
          <w:p w14:paraId="2CA96E40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Expressa-se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ocasionalmente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com rigor recorrendo a linguagem adequada para expor conhecimentos e opinião.</w:t>
            </w:r>
          </w:p>
          <w:p w14:paraId="7AF7618B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24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7F65F898" w14:textId="22ED54D4" w:rsidR="00290589" w:rsidRDefault="00290589" w:rsidP="006C663D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608" w:type="dxa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05FEDD07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Não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escuta e interage desadequadamente.</w:t>
            </w:r>
          </w:p>
          <w:p w14:paraId="1D72081F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compreende textos orais de diferentes géneros.</w:t>
            </w:r>
          </w:p>
          <w:p w14:paraId="3AAE580A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prepara de forma adequada as apresentações e /ou textos orais.</w:t>
            </w:r>
          </w:p>
          <w:p w14:paraId="4D745C1C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Não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seleciona informação.</w:t>
            </w:r>
          </w:p>
          <w:p w14:paraId="03FE8E45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interpreta informação.</w:t>
            </w:r>
          </w:p>
          <w:p w14:paraId="57A4965A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se expressa com rigor nem recorre a linguagem adequada.</w:t>
            </w:r>
          </w:p>
          <w:p w14:paraId="6028D7C1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mobiliza os conhecimentos de forma critica e criativa para resolver problemas, nem usa recursos e saberes diversificados.</w:t>
            </w:r>
          </w:p>
        </w:tc>
      </w:tr>
      <w:tr w:rsidR="00290589" w14:paraId="67857AE9" w14:textId="77777777" w:rsidTr="006C663D">
        <w:trPr>
          <w:trHeight w:val="159"/>
        </w:trPr>
        <w:tc>
          <w:tcPr>
            <w:tcW w:w="131" w:type="dxa"/>
            <w:tcBorders>
              <w:left w:val="single" w:sz="2" w:space="0" w:color="000000" w:themeColor="text1"/>
            </w:tcBorders>
          </w:tcPr>
          <w:p w14:paraId="3FD75ABD" w14:textId="77777777" w:rsidR="00290589" w:rsidRDefault="00290589" w:rsidP="006C663D">
            <w:pPr>
              <w:widowControl w:val="0"/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</w:tcBorders>
          </w:tcPr>
          <w:p w14:paraId="43C0E2FF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Lê de forma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adequada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vários tipos de texto. </w:t>
            </w:r>
          </w:p>
          <w:p w14:paraId="59D11E69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Identifica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a informação essencial do texto.</w:t>
            </w:r>
          </w:p>
          <w:p w14:paraId="468890D0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Explicita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 sentido global do texto.</w:t>
            </w:r>
          </w:p>
          <w:p w14:paraId="00286045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Lê sempre de forma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fluente e segura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2801EF57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 sentido dos textos.</w:t>
            </w:r>
          </w:p>
          <w:p w14:paraId="6D479FE4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83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6FCDDA66" w14:textId="77777777" w:rsidR="00290589" w:rsidRDefault="00290589" w:rsidP="006C663D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2" w:type="dxa"/>
            <w:tcBorders>
              <w:left w:val="single" w:sz="2" w:space="0" w:color="000000" w:themeColor="text1"/>
            </w:tcBorders>
          </w:tcPr>
          <w:p w14:paraId="47405C89" w14:textId="77777777" w:rsidR="00290589" w:rsidRDefault="00290589" w:rsidP="006C663D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Lê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razoavelmente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vários tipos de texto. </w:t>
            </w:r>
          </w:p>
          <w:p w14:paraId="0B2AD9C0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Identifica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razoavelmente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a informação essencial do texto.</w:t>
            </w:r>
          </w:p>
          <w:p w14:paraId="05F05666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Explicita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razoavelmente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 sentido global do texto.</w:t>
            </w:r>
          </w:p>
          <w:p w14:paraId="702F2AA5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Lê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razoavelmente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com alguma fluência e segurança.</w:t>
            </w:r>
          </w:p>
          <w:p w14:paraId="5C83E07E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Compreende,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, o sentido dos textos.</w:t>
            </w:r>
          </w:p>
          <w:p w14:paraId="4A4838FC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Mobiliza,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, os conhecimentos de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lastRenderedPageBreak/>
              <w:t>forma critica e criativa para resolver problemas usando recursos e saberes diversificados</w:t>
            </w:r>
          </w:p>
        </w:tc>
        <w:tc>
          <w:tcPr>
            <w:tcW w:w="1424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4FBEF503" w14:textId="77777777" w:rsidR="00290589" w:rsidRDefault="00290589" w:rsidP="006C663D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08" w:type="dxa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6BCA4948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lê vários tipos de texto.</w:t>
            </w:r>
          </w:p>
          <w:p w14:paraId="4A6A3D27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identifica a informação essencial do texto.</w:t>
            </w:r>
          </w:p>
          <w:p w14:paraId="68B8CD85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explicita o sentido global do texto.</w:t>
            </w:r>
          </w:p>
          <w:p w14:paraId="14B144AE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lê de forma fluente e segura. </w:t>
            </w:r>
          </w:p>
          <w:p w14:paraId="6FA4871F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compreende o sentido dos textos.</w:t>
            </w:r>
          </w:p>
          <w:p w14:paraId="15E0AE25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mobiliza os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lastRenderedPageBreak/>
              <w:t>conhecimentos de forma critica e criativa para resolver problemas, nem usa recursos e saberes diversificados.</w:t>
            </w:r>
          </w:p>
        </w:tc>
      </w:tr>
      <w:tr w:rsidR="00290589" w14:paraId="3DEA3D0F" w14:textId="77777777" w:rsidTr="006C663D">
        <w:trPr>
          <w:trHeight w:val="159"/>
        </w:trPr>
        <w:tc>
          <w:tcPr>
            <w:tcW w:w="131" w:type="dxa"/>
            <w:tcBorders>
              <w:left w:val="single" w:sz="2" w:space="0" w:color="000000" w:themeColor="text1"/>
            </w:tcBorders>
          </w:tcPr>
          <w:p w14:paraId="06C922B3" w14:textId="77777777" w:rsidR="00290589" w:rsidRDefault="00290589" w:rsidP="006C663D">
            <w:pPr>
              <w:widowControl w:val="0"/>
              <w:snapToGrid w:val="0"/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</w:tcBorders>
          </w:tcPr>
          <w:p w14:paraId="6D44EFA3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Planifica, redige e revê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textos.</w:t>
            </w:r>
          </w:p>
          <w:p w14:paraId="08AA2C6A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Redige com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bastante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correção textos.</w:t>
            </w:r>
          </w:p>
          <w:p w14:paraId="03769D14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Elabora com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bastante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correção respostas escritas.</w:t>
            </w:r>
          </w:p>
          <w:p w14:paraId="7874AF13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Aperfeiçoa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textos escritos.</w:t>
            </w:r>
          </w:p>
          <w:p w14:paraId="2F6D6F8D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Exprime opiniões com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bastante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coerência.</w:t>
            </w:r>
          </w:p>
          <w:p w14:paraId="145D539C" w14:textId="77777777" w:rsidR="00290589" w:rsidRDefault="00290589" w:rsidP="006C663D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83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5B5D43EA" w14:textId="77777777" w:rsidR="00290589" w:rsidRDefault="00290589" w:rsidP="006C663D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2" w:type="dxa"/>
            <w:tcBorders>
              <w:left w:val="single" w:sz="2" w:space="0" w:color="000000" w:themeColor="text1"/>
            </w:tcBorders>
          </w:tcPr>
          <w:p w14:paraId="24034359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Planifica, redige e revê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razoavelmente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textos.</w:t>
            </w:r>
          </w:p>
          <w:p w14:paraId="2C3B70EB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Redige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 alguma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correção textos.</w:t>
            </w:r>
          </w:p>
          <w:p w14:paraId="7F67BB10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Elabora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 alguma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correção respostas escritas.</w:t>
            </w:r>
          </w:p>
          <w:p w14:paraId="498050E5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perfeiçoa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razoavelmente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textos escritos.</w:t>
            </w:r>
          </w:p>
          <w:p w14:paraId="5AAC333D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Exprime opiniões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 pouca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coerência</w:t>
            </w:r>
          </w:p>
        </w:tc>
        <w:tc>
          <w:tcPr>
            <w:tcW w:w="1424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1B368108" w14:textId="77777777" w:rsidR="00290589" w:rsidRDefault="00290589" w:rsidP="006C663D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08" w:type="dxa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1500C987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planifica, redige e revê muito bem textos.</w:t>
            </w:r>
          </w:p>
          <w:p w14:paraId="5A400DAB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redige textos. </w:t>
            </w:r>
          </w:p>
          <w:p w14:paraId="665939DA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elabora com  correção respostas escritas.</w:t>
            </w:r>
          </w:p>
          <w:p w14:paraId="080D4D25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Não aperfeiçoa muito os textos escritos.</w:t>
            </w:r>
          </w:p>
          <w:p w14:paraId="01553BF8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Não exprime opiniões.</w:t>
            </w:r>
          </w:p>
        </w:tc>
      </w:tr>
      <w:tr w:rsidR="00290589" w14:paraId="47FFD0B6" w14:textId="77777777" w:rsidTr="006C663D">
        <w:trPr>
          <w:trHeight w:val="159"/>
        </w:trPr>
        <w:tc>
          <w:tcPr>
            <w:tcW w:w="131" w:type="dxa"/>
            <w:tcBorders>
              <w:left w:val="single" w:sz="2" w:space="0" w:color="000000" w:themeColor="text1"/>
            </w:tcBorders>
          </w:tcPr>
          <w:p w14:paraId="5E35497B" w14:textId="77777777" w:rsidR="00290589" w:rsidRDefault="00290589" w:rsidP="006C663D">
            <w:pPr>
              <w:widowControl w:val="0"/>
              <w:snapToGrid w:val="0"/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</w:tcBorders>
          </w:tcPr>
          <w:p w14:paraId="3D50E19B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Interpreta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obras literárias, ouvidas ou lidas.</w:t>
            </w:r>
          </w:p>
          <w:p w14:paraId="62EBBCB1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Exprime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opiniões, partilhando ideias e sentimentos.</w:t>
            </w:r>
          </w:p>
          <w:p w14:paraId="08B2B3C9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Seleciona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frequentemente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livros para fomentar o gosto pela leitura.</w:t>
            </w:r>
          </w:p>
          <w:p w14:paraId="4AA7E58F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Exprime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 gosto pelas obras lidas.</w:t>
            </w:r>
          </w:p>
        </w:tc>
        <w:tc>
          <w:tcPr>
            <w:tcW w:w="1483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261E79FD" w14:textId="77777777" w:rsidR="00290589" w:rsidRDefault="00290589" w:rsidP="006C663D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2" w:type="dxa"/>
            <w:tcBorders>
              <w:left w:val="single" w:sz="2" w:space="0" w:color="000000" w:themeColor="text1"/>
            </w:tcBorders>
          </w:tcPr>
          <w:p w14:paraId="7A3AACFB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Interpreta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obras literárias, ouvidas ou lidas.</w:t>
            </w:r>
          </w:p>
          <w:p w14:paraId="380B23BA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Exprime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opiniões, partilhando ideias e sentimentos.</w:t>
            </w:r>
          </w:p>
          <w:p w14:paraId="1E666ADE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Seleciona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livros para fomentar o gosto pela leitura.</w:t>
            </w:r>
          </w:p>
          <w:p w14:paraId="5A1E8763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Exprime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 gosto pelas obras lidas.</w:t>
            </w:r>
          </w:p>
        </w:tc>
        <w:tc>
          <w:tcPr>
            <w:tcW w:w="1424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603CB868" w14:textId="77777777" w:rsidR="00290589" w:rsidRDefault="00290589" w:rsidP="006C663D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08" w:type="dxa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147B46A6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interpreta obras literárias, ouvidas ou lidas.</w:t>
            </w:r>
          </w:p>
          <w:p w14:paraId="5852121D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exprime opiniões, nem partilha ideias e sentimentos.</w:t>
            </w:r>
          </w:p>
          <w:p w14:paraId="5F8DCB22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seleciona livros para fomentar o gosto pela leitura.</w:t>
            </w:r>
          </w:p>
          <w:p w14:paraId="5DB6C711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exprime o gosto pelas obras lidas.</w:t>
            </w:r>
          </w:p>
        </w:tc>
      </w:tr>
      <w:tr w:rsidR="00290589" w14:paraId="54F1832C" w14:textId="77777777" w:rsidTr="00290589">
        <w:trPr>
          <w:trHeight w:val="1795"/>
        </w:trPr>
        <w:tc>
          <w:tcPr>
            <w:tcW w:w="131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3BF6A16C" w14:textId="77777777" w:rsidR="00290589" w:rsidRDefault="00290589" w:rsidP="006C663D">
            <w:pPr>
              <w:widowControl w:val="0"/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7F9B74C3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conceitos fundamentais da gramática.</w:t>
            </w:r>
          </w:p>
          <w:p w14:paraId="09DB5674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Estrutura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 seu discurso de acordo com as regras gramaticais.</w:t>
            </w:r>
          </w:p>
          <w:p w14:paraId="3E904C20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conceitos fundamentais da gramática.</w:t>
            </w:r>
          </w:p>
        </w:tc>
        <w:tc>
          <w:tcPr>
            <w:tcW w:w="14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40C53301" w14:textId="77777777" w:rsidR="00290589" w:rsidRDefault="00290589" w:rsidP="006C663D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68427CDC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conceitos fundamentais da gramática.</w:t>
            </w:r>
          </w:p>
          <w:p w14:paraId="59BCF968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Estrutura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razoavelmente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 seu discurso de acordo com as regras gramaticais.</w:t>
            </w:r>
          </w:p>
          <w:p w14:paraId="41B903CA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razoavelmente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conceitos fundamentais da gramática.</w:t>
            </w:r>
          </w:p>
        </w:tc>
        <w:tc>
          <w:tcPr>
            <w:tcW w:w="14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71D343A2" w14:textId="77777777" w:rsidR="00290589" w:rsidRDefault="00290589" w:rsidP="006C663D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0D6833B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conhece os conceitos fundamentais da gramática.</w:t>
            </w:r>
          </w:p>
          <w:p w14:paraId="50753F21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estrutura o seu discurso de acordo com as regras gramaticais.</w:t>
            </w:r>
          </w:p>
          <w:p w14:paraId="3D03C6E1" w14:textId="77777777" w:rsidR="00290589" w:rsidRDefault="00290589" w:rsidP="00290589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aplica os conceitos fundamentais da gramática.</w:t>
            </w:r>
          </w:p>
        </w:tc>
      </w:tr>
      <w:tr w:rsidR="004571A5" w14:paraId="072363D0" w14:textId="77777777" w:rsidTr="74B0C05F">
        <w:tc>
          <w:tcPr>
            <w:tcW w:w="131" w:type="dxa"/>
            <w:vMerge w:val="restart"/>
            <w:tcBorders>
              <w:left w:val="single" w:sz="2" w:space="0" w:color="000000" w:themeColor="text1"/>
            </w:tcBorders>
          </w:tcPr>
          <w:p w14:paraId="70F58D6F" w14:textId="77777777" w:rsidR="004571A5" w:rsidRDefault="004571A5" w:rsidP="74B0C05F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</w:pPr>
            <w:bookmarkStart w:id="0" w:name="_Hlk215595285"/>
          </w:p>
        </w:tc>
        <w:tc>
          <w:tcPr>
            <w:tcW w:w="14899" w:type="dxa"/>
            <w:gridSpan w:val="5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173FD6E2" w14:textId="7F00822B" w:rsidR="004571A5" w:rsidRPr="00DC51F5" w:rsidRDefault="00DC51F5" w:rsidP="74B0C05F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Níveis </w:t>
            </w:r>
            <w:r w:rsidR="00BA5217"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 Desempenho</w:t>
            </w:r>
          </w:p>
        </w:tc>
      </w:tr>
      <w:tr w:rsidR="004571A5" w14:paraId="048D9928" w14:textId="77777777" w:rsidTr="74B0C05F">
        <w:tc>
          <w:tcPr>
            <w:tcW w:w="131" w:type="dxa"/>
            <w:vMerge/>
          </w:tcPr>
          <w:p w14:paraId="73B8CF84" w14:textId="77777777" w:rsidR="004571A5" w:rsidRDefault="004571A5">
            <w:pPr>
              <w:pStyle w:val="Contedodatabela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13FDFA8F" w14:textId="77777777" w:rsidR="004571A5" w:rsidRDefault="00BA5217" w:rsidP="74B0C05F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 Muito Bem/Muito Bom</w:t>
            </w:r>
          </w:p>
        </w:tc>
        <w:tc>
          <w:tcPr>
            <w:tcW w:w="14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11820051" w14:textId="77777777" w:rsidR="004571A5" w:rsidRDefault="00BA5217" w:rsidP="74B0C05F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424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4352D807" w14:textId="77777777" w:rsidR="004571A5" w:rsidRDefault="00BA5217" w:rsidP="74B0C05F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Satisfaz/ Suficiente</w:t>
            </w:r>
          </w:p>
        </w:tc>
        <w:tc>
          <w:tcPr>
            <w:tcW w:w="14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5C364BA6" w14:textId="77777777" w:rsidR="004571A5" w:rsidRDefault="00BA5217" w:rsidP="74B0C05F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26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A01079B" w14:textId="358FEA55" w:rsidR="004571A5" w:rsidRDefault="00C77335" w:rsidP="74B0C05F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4571A5" w14:paraId="57E9BB20" w14:textId="77777777" w:rsidTr="74B0C05F">
        <w:tc>
          <w:tcPr>
            <w:tcW w:w="131" w:type="dxa"/>
            <w:vMerge/>
          </w:tcPr>
          <w:p w14:paraId="473950D3" w14:textId="77777777" w:rsidR="004571A5" w:rsidRDefault="004571A5">
            <w:pPr>
              <w:widowControl w:val="0"/>
              <w:snapToGrid w:val="0"/>
              <w:ind w:left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</w:tcBorders>
          </w:tcPr>
          <w:p w14:paraId="7CDE7874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Escuta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para interagir adequadamente.</w:t>
            </w:r>
          </w:p>
          <w:p w14:paraId="7DBFF71E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muito bem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textos orais de diferentes géneros.</w:t>
            </w:r>
          </w:p>
          <w:p w14:paraId="48783934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Prepara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muito bem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as apresentações e /ou textos orais através de uma planificação.</w:t>
            </w:r>
          </w:p>
          <w:p w14:paraId="47374ABE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Seleciona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informação a partir de fontes diversas.</w:t>
            </w:r>
          </w:p>
          <w:p w14:paraId="2F3B4679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Interpreta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informação a partir de fontes diversas.</w:t>
            </w:r>
          </w:p>
          <w:p w14:paraId="100B5592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Expressa-se sempre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com rigor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recorrendo a linguagem adequada para expor conhecimentos e opinião.</w:t>
            </w:r>
          </w:p>
          <w:p w14:paraId="1DDE6BB4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83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78D68B90" w14:textId="2C125DB0" w:rsidR="004571A5" w:rsidRDefault="00290589" w:rsidP="74B0C05F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4242" w:type="dxa"/>
            <w:tcBorders>
              <w:left w:val="single" w:sz="2" w:space="0" w:color="000000" w:themeColor="text1"/>
            </w:tcBorders>
          </w:tcPr>
          <w:p w14:paraId="59B515D6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Escuta e interage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 alguma adequação.</w:t>
            </w:r>
          </w:p>
          <w:p w14:paraId="13139CC5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 alguma adequação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textos orais de diferentes géneros.</w:t>
            </w:r>
          </w:p>
          <w:p w14:paraId="7271E5DD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Prepara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 forma satisfatória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as apresentações e /ou textos orais através de uma planificação.</w:t>
            </w:r>
          </w:p>
          <w:p w14:paraId="168C4740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Seleciona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informação a partir de fontes diversas. </w:t>
            </w:r>
          </w:p>
          <w:p w14:paraId="1E960E63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Interpreta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informação a partir de fontes diversas.</w:t>
            </w:r>
          </w:p>
          <w:p w14:paraId="7DB29EEA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Expressa-se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ocasionalmente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com rigor recorrendo a linguagem adequada para expor conhecimentos e opinião.</w:t>
            </w:r>
          </w:p>
          <w:p w14:paraId="488764A1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24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0D2C4471" w14:textId="57A0E0D5" w:rsidR="004571A5" w:rsidRDefault="00290589" w:rsidP="74B0C05F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608" w:type="dxa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764A4F41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Não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escuta e interage desadequadamente.</w:t>
            </w:r>
          </w:p>
          <w:p w14:paraId="1BCF7743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compreende textos orais de diferentes géneros.</w:t>
            </w:r>
          </w:p>
          <w:p w14:paraId="011F088E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prepara de forma adequada as apresentações e /ou textos orais.</w:t>
            </w:r>
          </w:p>
          <w:p w14:paraId="1E97E071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Não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seleciona informação.</w:t>
            </w:r>
          </w:p>
          <w:p w14:paraId="438A1303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interpreta informação.</w:t>
            </w:r>
          </w:p>
          <w:p w14:paraId="230835C4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se expressa com rigor nem recorre a linguagem adequada.</w:t>
            </w:r>
          </w:p>
          <w:p w14:paraId="0D036FEE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mobiliza os conhecimentos de forma critica e criativa para resolver problemas, nem usa recursos e saberes diversificados.</w:t>
            </w:r>
          </w:p>
        </w:tc>
      </w:tr>
      <w:tr w:rsidR="004571A5" w14:paraId="5A79B176" w14:textId="77777777" w:rsidTr="74B0C05F">
        <w:trPr>
          <w:trHeight w:val="159"/>
        </w:trPr>
        <w:tc>
          <w:tcPr>
            <w:tcW w:w="131" w:type="dxa"/>
            <w:tcBorders>
              <w:left w:val="single" w:sz="2" w:space="0" w:color="000000" w:themeColor="text1"/>
            </w:tcBorders>
          </w:tcPr>
          <w:p w14:paraId="3CBCA746" w14:textId="77777777" w:rsidR="004571A5" w:rsidRDefault="004571A5" w:rsidP="74B0C05F">
            <w:pPr>
              <w:widowControl w:val="0"/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</w:tcBorders>
          </w:tcPr>
          <w:p w14:paraId="2C69EA71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Lê de forma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adequada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vários tipos de texto. </w:t>
            </w:r>
          </w:p>
          <w:p w14:paraId="7653CBDC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Identifica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a informação essencial do texto.</w:t>
            </w:r>
          </w:p>
          <w:p w14:paraId="07C0BCD3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Explicita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 sentido global do texto.</w:t>
            </w:r>
          </w:p>
          <w:p w14:paraId="08188E8C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Lê sempre de forma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fluente e segura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31214490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 sentido dos textos.</w:t>
            </w:r>
          </w:p>
          <w:p w14:paraId="64500886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83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6D63F011" w14:textId="77777777" w:rsidR="004571A5" w:rsidRDefault="004571A5" w:rsidP="74B0C05F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2" w:type="dxa"/>
            <w:tcBorders>
              <w:left w:val="single" w:sz="2" w:space="0" w:color="000000" w:themeColor="text1"/>
            </w:tcBorders>
          </w:tcPr>
          <w:p w14:paraId="2DFDB1E4" w14:textId="77777777" w:rsidR="004571A5" w:rsidRDefault="00BA5217" w:rsidP="74B0C05F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Lê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razoavelmente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vários tipos de texto. </w:t>
            </w:r>
          </w:p>
          <w:p w14:paraId="789E3916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Identifica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razoavelmente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a informação essencial do texto.</w:t>
            </w:r>
          </w:p>
          <w:p w14:paraId="69010936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Explicita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razoavelmente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 sentido global do texto.</w:t>
            </w:r>
          </w:p>
          <w:p w14:paraId="67CB3F25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Lê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razoavelmente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com alguma fluência e segurança.</w:t>
            </w:r>
          </w:p>
          <w:p w14:paraId="7B42692C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Compreende,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, o sentido dos textos.</w:t>
            </w:r>
          </w:p>
          <w:p w14:paraId="3DC9AB0E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Mobiliza,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>, os conhecimentos de forma critica e criativa para resolver problemas usando recursos e saberes diversificados</w:t>
            </w:r>
          </w:p>
        </w:tc>
        <w:tc>
          <w:tcPr>
            <w:tcW w:w="1424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7CB40B7A" w14:textId="77777777" w:rsidR="004571A5" w:rsidRDefault="004571A5" w:rsidP="74B0C05F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08" w:type="dxa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22294DE5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lê vários tipos de texto.</w:t>
            </w:r>
          </w:p>
          <w:p w14:paraId="259E065C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identifica a informação essencial do texto.</w:t>
            </w:r>
          </w:p>
          <w:p w14:paraId="3A66CBCB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explicita o sentido global do texto.</w:t>
            </w:r>
          </w:p>
          <w:p w14:paraId="14A4F275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lê de forma fluente e segura. </w:t>
            </w:r>
          </w:p>
          <w:p w14:paraId="16F61F77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compreende o sentido dos textos.</w:t>
            </w:r>
          </w:p>
          <w:p w14:paraId="7B21CB1A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mobiliza os conhecimentos de forma critica e criativa para resolver problemas, nem usa recursos e saberes diversificados.</w:t>
            </w:r>
          </w:p>
        </w:tc>
      </w:tr>
      <w:tr w:rsidR="004571A5" w14:paraId="6C4DA93A" w14:textId="77777777" w:rsidTr="74B0C05F">
        <w:trPr>
          <w:trHeight w:val="159"/>
        </w:trPr>
        <w:tc>
          <w:tcPr>
            <w:tcW w:w="131" w:type="dxa"/>
            <w:tcBorders>
              <w:left w:val="single" w:sz="2" w:space="0" w:color="000000" w:themeColor="text1"/>
            </w:tcBorders>
          </w:tcPr>
          <w:p w14:paraId="0999D004" w14:textId="77777777" w:rsidR="004571A5" w:rsidRDefault="004571A5" w:rsidP="74B0C05F">
            <w:pPr>
              <w:widowControl w:val="0"/>
              <w:snapToGrid w:val="0"/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</w:tcBorders>
          </w:tcPr>
          <w:p w14:paraId="6CCDDC41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Planifica, redige e revê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textos.</w:t>
            </w:r>
          </w:p>
          <w:p w14:paraId="3087894C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Redige com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bastante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correção textos.</w:t>
            </w:r>
          </w:p>
          <w:p w14:paraId="5AAB00CC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Elabora com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bastante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correção respostas escritas.</w:t>
            </w:r>
          </w:p>
          <w:p w14:paraId="6D4A8A4B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Aperfeiçoa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textos escritos.</w:t>
            </w:r>
          </w:p>
          <w:p w14:paraId="5FA84692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Exprime opiniões com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bastante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coerência.</w:t>
            </w:r>
          </w:p>
          <w:p w14:paraId="55A83B76" w14:textId="77777777" w:rsidR="004571A5" w:rsidRDefault="004571A5" w:rsidP="74B0C05F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83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31FDF157" w14:textId="77777777" w:rsidR="004571A5" w:rsidRDefault="004571A5" w:rsidP="74B0C05F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2" w:type="dxa"/>
            <w:tcBorders>
              <w:left w:val="single" w:sz="2" w:space="0" w:color="000000" w:themeColor="text1"/>
            </w:tcBorders>
          </w:tcPr>
          <w:p w14:paraId="7620576A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Planifica, redige e revê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razoavelmente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textos.</w:t>
            </w:r>
          </w:p>
          <w:p w14:paraId="51C68248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Redige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 alguma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correção textos.</w:t>
            </w:r>
          </w:p>
          <w:p w14:paraId="4780D8E6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Elabora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 alguma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correção respostas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lastRenderedPageBreak/>
              <w:t>escritas.</w:t>
            </w:r>
          </w:p>
          <w:p w14:paraId="350DDA1B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perfeiçoa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razoavelmente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textos escritos.</w:t>
            </w:r>
          </w:p>
          <w:p w14:paraId="6F74FC85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Exprime opiniões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 pouca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coerência</w:t>
            </w:r>
          </w:p>
        </w:tc>
        <w:tc>
          <w:tcPr>
            <w:tcW w:w="1424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76087BCA" w14:textId="77777777" w:rsidR="004571A5" w:rsidRDefault="004571A5" w:rsidP="74B0C05F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08" w:type="dxa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3E81EFCA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planifica, redige e revê muito bem textos.</w:t>
            </w:r>
          </w:p>
          <w:p w14:paraId="19D8F885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redige textos. </w:t>
            </w:r>
          </w:p>
          <w:p w14:paraId="33C2BB84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elabora com  correção 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lastRenderedPageBreak/>
              <w:t>respostas escritas.</w:t>
            </w:r>
          </w:p>
          <w:p w14:paraId="50A08F71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Não aperfeiçoa muito os textos escritos.</w:t>
            </w:r>
          </w:p>
          <w:p w14:paraId="3AABCFBF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>Não exprime opiniões.</w:t>
            </w:r>
          </w:p>
        </w:tc>
      </w:tr>
      <w:tr w:rsidR="004571A5" w14:paraId="63B0DE5C" w14:textId="77777777" w:rsidTr="74B0C05F">
        <w:trPr>
          <w:trHeight w:val="159"/>
        </w:trPr>
        <w:tc>
          <w:tcPr>
            <w:tcW w:w="131" w:type="dxa"/>
            <w:tcBorders>
              <w:left w:val="single" w:sz="2" w:space="0" w:color="000000" w:themeColor="text1"/>
            </w:tcBorders>
          </w:tcPr>
          <w:p w14:paraId="7A6203E9" w14:textId="77777777" w:rsidR="004571A5" w:rsidRDefault="004571A5" w:rsidP="74B0C05F">
            <w:pPr>
              <w:widowControl w:val="0"/>
              <w:snapToGrid w:val="0"/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</w:tcBorders>
          </w:tcPr>
          <w:p w14:paraId="1D3D0CF0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Interpreta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obras literárias, ouvidas ou lidas.</w:t>
            </w:r>
          </w:p>
          <w:p w14:paraId="4A262070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Exprime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opiniões, partilhando ideias e sentimentos.</w:t>
            </w:r>
          </w:p>
          <w:p w14:paraId="33B74CF1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Seleciona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frequentemente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livros para fomentar o gosto pela leitura.</w:t>
            </w:r>
          </w:p>
          <w:p w14:paraId="1A0F94BE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Exprime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 gosto pelas obras lidas.</w:t>
            </w:r>
          </w:p>
        </w:tc>
        <w:tc>
          <w:tcPr>
            <w:tcW w:w="1483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62C9F2AC" w14:textId="77777777" w:rsidR="004571A5" w:rsidRDefault="004571A5" w:rsidP="74B0C05F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2" w:type="dxa"/>
            <w:tcBorders>
              <w:left w:val="single" w:sz="2" w:space="0" w:color="000000" w:themeColor="text1"/>
            </w:tcBorders>
          </w:tcPr>
          <w:p w14:paraId="786F8C6B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Interpreta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obras literárias, ouvidas ou lidas.</w:t>
            </w:r>
          </w:p>
          <w:p w14:paraId="6A6AE033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Exprime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opiniões, partilhando ideias e sentimentos.</w:t>
            </w:r>
          </w:p>
          <w:p w14:paraId="21280422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Seleciona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livros para fomentar o gosto pela leitura.</w:t>
            </w:r>
          </w:p>
          <w:p w14:paraId="17334CA5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Exprime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 gosto pelas obras lidas.</w:t>
            </w:r>
          </w:p>
        </w:tc>
        <w:tc>
          <w:tcPr>
            <w:tcW w:w="1424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26100393" w14:textId="77777777" w:rsidR="004571A5" w:rsidRDefault="004571A5" w:rsidP="74B0C05F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08" w:type="dxa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4F65E9A1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interpreta obras literárias, ouvidas ou lidas.</w:t>
            </w:r>
          </w:p>
          <w:p w14:paraId="13C0AD6B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exprime opiniões, nem partilha ideias e sentimentos.</w:t>
            </w:r>
          </w:p>
          <w:p w14:paraId="61C992DF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seleciona livros para fomentar o gosto pela leitura.</w:t>
            </w:r>
          </w:p>
          <w:p w14:paraId="0D146D46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exprime o gosto pelas obras lidas.</w:t>
            </w:r>
          </w:p>
        </w:tc>
      </w:tr>
      <w:tr w:rsidR="004571A5" w14:paraId="102F5CD0" w14:textId="77777777" w:rsidTr="74B0C05F">
        <w:trPr>
          <w:trHeight w:val="159"/>
        </w:trPr>
        <w:tc>
          <w:tcPr>
            <w:tcW w:w="131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134F57A6" w14:textId="77777777" w:rsidR="004571A5" w:rsidRDefault="004571A5" w:rsidP="74B0C05F">
            <w:pPr>
              <w:widowControl w:val="0"/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65E2482E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conceitos fundamentais da gramática.</w:t>
            </w:r>
          </w:p>
          <w:p w14:paraId="34F7F47D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Estrutura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 seu discurso de acordo com as regras gramaticais.</w:t>
            </w:r>
          </w:p>
          <w:p w14:paraId="276B28D7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10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conceitos fundamentais da gramática.</w:t>
            </w:r>
          </w:p>
        </w:tc>
        <w:tc>
          <w:tcPr>
            <w:tcW w:w="14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550A9A3E" w14:textId="77777777" w:rsidR="004571A5" w:rsidRDefault="004571A5" w:rsidP="74B0C05F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12CC2A12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conceitos fundamentais da gramática.</w:t>
            </w:r>
          </w:p>
          <w:p w14:paraId="3D76BD72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Estrutura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razoavelmente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 seu discurso de acordo com as regras gramaticais.</w:t>
            </w:r>
          </w:p>
          <w:p w14:paraId="0F4E8E24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razoavelmente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os conceitos fundamentais da gramática.</w:t>
            </w:r>
          </w:p>
        </w:tc>
        <w:tc>
          <w:tcPr>
            <w:tcW w:w="14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53AFB8BE" w14:textId="77777777" w:rsidR="004571A5" w:rsidRDefault="004571A5" w:rsidP="74B0C05F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74F3DAC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conhece os conceitos fundamentais da gramática.</w:t>
            </w:r>
          </w:p>
          <w:p w14:paraId="55FDB17F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estrutura o seu discurso de acordo com as regras gramaticais.</w:t>
            </w:r>
          </w:p>
          <w:p w14:paraId="008F2FF4" w14:textId="77777777" w:rsidR="004571A5" w:rsidRDefault="00BA5217" w:rsidP="74B0C05F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4B0C0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B0C05F">
              <w:rPr>
                <w:rFonts w:ascii="Arial" w:eastAsia="Arial" w:hAnsi="Arial" w:cs="Arial"/>
                <w:sz w:val="18"/>
                <w:szCs w:val="18"/>
              </w:rPr>
              <w:t xml:space="preserve"> aplica os conceitos fundamentais da gramática.</w:t>
            </w:r>
          </w:p>
        </w:tc>
      </w:tr>
    </w:tbl>
    <w:p w14:paraId="040861BF" w14:textId="70E69D42" w:rsidR="004571A5" w:rsidRPr="00DC51F5" w:rsidRDefault="00DC51F5" w:rsidP="00DC51F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1" w:name="_Hlk119938228"/>
      <w:bookmarkEnd w:id="0"/>
      <w:r w:rsidRPr="00F87BD7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  <w:bookmarkEnd w:id="1"/>
    </w:p>
    <w:tbl>
      <w:tblPr>
        <w:tblpPr w:leftFromText="141" w:rightFromText="141" w:vertAnchor="text" w:horzAnchor="margin" w:tblpY="352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DC51F5" w:rsidRPr="00F87BD7" w14:paraId="5E3822C6" w14:textId="77777777" w:rsidTr="000B49A0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1B718C83" w14:textId="77777777" w:rsidR="00DC51F5" w:rsidRPr="00F87BD7" w:rsidRDefault="00DC51F5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bookmarkStart w:id="2" w:name="_Hlk119938196"/>
            <w:r w:rsidRPr="00F87BD7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6E2844EB" w14:textId="77777777" w:rsidR="00DC51F5" w:rsidRPr="00F87BD7" w:rsidRDefault="00DC51F5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19E8E894" w14:textId="77777777" w:rsidR="00DC51F5" w:rsidRPr="00F87BD7" w:rsidRDefault="00DC51F5" w:rsidP="000B49A0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F87BD7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172F3D53" w14:textId="77777777" w:rsidR="00DC51F5" w:rsidRPr="00F87BD7" w:rsidRDefault="00DC51F5" w:rsidP="000B49A0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0A505E8A" w14:textId="77777777" w:rsidR="00DC51F5" w:rsidRPr="00F87BD7" w:rsidRDefault="00DC51F5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48478F40" w14:textId="77777777" w:rsidR="00DC51F5" w:rsidRPr="00F87BD7" w:rsidRDefault="00DC51F5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7C4F7026" w14:textId="77777777" w:rsidR="00DC51F5" w:rsidRPr="00F87BD7" w:rsidRDefault="00DC51F5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0E8E6336" w14:textId="77777777" w:rsidR="00DC51F5" w:rsidRPr="00F87BD7" w:rsidRDefault="00DC51F5" w:rsidP="000B49A0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0780B668" w14:textId="77777777" w:rsidR="00DC51F5" w:rsidRPr="00F87BD7" w:rsidRDefault="00DC51F5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6FE27890" w14:textId="77777777" w:rsidR="00DC51F5" w:rsidRPr="00F87BD7" w:rsidRDefault="00DC51F5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  <w:bookmarkEnd w:id="2"/>
    </w:tbl>
    <w:p w14:paraId="6B90364F" w14:textId="77777777" w:rsidR="00DC51F5" w:rsidRDefault="00DC51F5"/>
    <w:sectPr w:rsidR="00DC51F5">
      <w:headerReference w:type="default" r:id="rId10"/>
      <w:footerReference w:type="default" r:id="rId11"/>
      <w:pgSz w:w="16838" w:h="11906" w:orient="landscape"/>
      <w:pgMar w:top="1304" w:right="1134" w:bottom="1304" w:left="1134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2A778" w14:textId="77777777" w:rsidR="00B064FB" w:rsidRDefault="00B064FB">
      <w:pPr>
        <w:spacing w:after="0" w:line="240" w:lineRule="auto"/>
      </w:pPr>
      <w:r>
        <w:separator/>
      </w:r>
    </w:p>
  </w:endnote>
  <w:endnote w:type="continuationSeparator" w:id="0">
    <w:p w14:paraId="720ECEA2" w14:textId="77777777" w:rsidR="00B064FB" w:rsidRDefault="00B06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77D93794" w14:paraId="1011EF4E" w14:textId="77777777" w:rsidTr="77D93794">
      <w:trPr>
        <w:trHeight w:val="300"/>
      </w:trPr>
      <w:tc>
        <w:tcPr>
          <w:tcW w:w="4855" w:type="dxa"/>
        </w:tcPr>
        <w:p w14:paraId="1F123454" w14:textId="6660F6D2" w:rsidR="77D93794" w:rsidRDefault="77D93794" w:rsidP="77D93794">
          <w:pPr>
            <w:pStyle w:val="Cabealho"/>
            <w:ind w:left="-115"/>
          </w:pPr>
        </w:p>
      </w:tc>
      <w:tc>
        <w:tcPr>
          <w:tcW w:w="4855" w:type="dxa"/>
        </w:tcPr>
        <w:p w14:paraId="7F4E3FEE" w14:textId="31BB8C42" w:rsidR="77D93794" w:rsidRDefault="77D93794" w:rsidP="77D93794">
          <w:pPr>
            <w:pStyle w:val="Cabealho"/>
            <w:jc w:val="center"/>
          </w:pPr>
        </w:p>
      </w:tc>
      <w:tc>
        <w:tcPr>
          <w:tcW w:w="4855" w:type="dxa"/>
        </w:tcPr>
        <w:p w14:paraId="7A846E1E" w14:textId="422826F9" w:rsidR="77D93794" w:rsidRDefault="77D93794" w:rsidP="77D93794">
          <w:pPr>
            <w:pStyle w:val="Cabealho"/>
            <w:ind w:right="-115"/>
            <w:jc w:val="right"/>
          </w:pPr>
        </w:p>
      </w:tc>
    </w:tr>
  </w:tbl>
  <w:p w14:paraId="59726770" w14:textId="559E575F" w:rsidR="77D93794" w:rsidRDefault="77D93794" w:rsidP="77D9379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92E38" w14:textId="77777777" w:rsidR="00B064FB" w:rsidRDefault="00B064FB">
      <w:pPr>
        <w:spacing w:after="0" w:line="240" w:lineRule="auto"/>
      </w:pPr>
      <w:r>
        <w:separator/>
      </w:r>
    </w:p>
  </w:footnote>
  <w:footnote w:type="continuationSeparator" w:id="0">
    <w:p w14:paraId="5595F5D3" w14:textId="77777777" w:rsidR="00B064FB" w:rsidRDefault="00B06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39E5D" w14:textId="28411982" w:rsidR="004571A5" w:rsidRDefault="00290589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15D4A03" wp14:editId="39E3FE55">
              <wp:simplePos x="0" y="0"/>
              <wp:positionH relativeFrom="column">
                <wp:posOffset>1238250</wp:posOffset>
              </wp:positionH>
              <wp:positionV relativeFrom="paragraph">
                <wp:posOffset>-358618</wp:posOffset>
              </wp:positionV>
              <wp:extent cx="6849745" cy="726918"/>
              <wp:effectExtent l="0" t="0" r="8255" b="0"/>
              <wp:wrapNone/>
              <wp:docPr id="973537819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849745" cy="726918"/>
                        <a:chOff x="0" y="-216"/>
                        <a:chExt cx="10787" cy="1474"/>
                      </a:xfrm>
                    </wpg:grpSpPr>
                    <pic:pic xmlns:pic="http://schemas.openxmlformats.org/drawingml/2006/picture">
                      <pic:nvPicPr>
                        <pic:cNvPr id="2084012158" name="Imagem 208401215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4811167" name="Imagem 6481116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4084824" name="Imagem 1740848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62" y="358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46741174" name="Imagem 94674117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30" y="-216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15614383" name="Imagem 161561438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3" y="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912FA2" id="Agrupar 1" o:spid="_x0000_s1026" style="position:absolute;margin-left:97.5pt;margin-top:-28.25pt;width:539.35pt;height:57.25pt;z-index:251662336;mso-width-relative:margin;mso-height-relative:margin" coordorigin=",-216" coordsize="10787,14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pEYSycDAAAMEAAADgAAAGRycy9lMm9Eb2MueG1s7Ffb&#10;bpwwEH2v1H9AvCdgYLlpd6OqaaJIvax6+QCvMWAFsGV7L/n7jg17r5ooD1t1lQeQPcbjM8fHw3h8&#10;s24bZ0mlYrybuOjadx3aEV6wrpq4v37eXaWuozTuCtzwjk7cJ6rcm+n7d+OVyGnAa94UVDrgpFP5&#10;SkzcWmuRe54iNW2xuuaCdjBYctliDV1ZeYXEK/DeNl7g+7G34rIQkhOqFFhv+0F3av2XJSX6W1kq&#10;qp1m4gI2bd/Svufm7U3HOK8kFjUjAwz8ChQtZh0sunV1izV2FpKduGoZkVzxUl8T3nq8LBmhNgaI&#10;BvlH0dxLvhA2lipfVWJLE1B7xNOr3ZKvy3spfoiZBCZWogIubM+Zr77wAjYMLzS3ka1L2ZoIAbOz&#10;tgQ+bQmka+0QMMZplCXRyHUIjCVBnKG0Z5jUsA27aVcBijcDn4a5yE/SpJ+JoiQywx7O+1W9PWTT&#10;sWAkh2egA1ondDwvG5ilF5K6g5P2RT5aLB8X4gp2TmDN5qxh+smqEAgyoLrljJGZ7DvA7Ew6rJi4&#10;gZ9GPgrQCM5Ch1sg9aHFFW2dvQGI1ngwk3oX2IT4mZNH5XT8Y427in5QAvQMpwzcbExS8lVNcaGM&#10;2VB26MV2D2DNGybuWNOYrTTtgQA4EkeS+gOHvVxvOVm0tNP9+ZO0AS54p2omlOvInLZzCkHLh8IC&#10;wrmS5DvgBnDQ1pJqUptmCSAGO+zzdsAi3oE04ShQ5wv1CBTbdTaCRJAjBk2ZliFooykgWCp9T3nr&#10;mAYgBpBW6Xj5WRm48OnmEwO444Y3677pDgzwobFY6Abs0ATs/59Y4yhFCMVwEg+kujVD/IcSuwCh&#10;Br1oziNUFGQgSciPKBrW3Yg1SyBBmMyZQQp9kyr83f+eV1ESQWZNg+hIqzv7JYo1PKdYMz8OrFjD&#10;k8yaBMN/PntLrC+pArIoTiIE2jxS685+iWq1ddy5aoBsFPapdVdfbnIrQtFQCMRQZb4l1+eTa4xG&#10;MYrCNDzSK9oNXKJg7Z/3XIINfR/oPb1HhWEGRb4pBUbZP1GrvXDBldMWwcP12Nxp9/vQ3r/ET38D&#10;AAD//wMAUEsDBAoAAAAAAAAAIQDvS1Ca5VEAAOVRAAAVAAAAZHJzL21lZGlhL2ltYWdlMS5qcGVn&#10;/9j/4AAQSkZJRgABAQEA3ADcAAD/2wBDAAIBAQEBAQIBAQECAgICAgQDAgICAgUEBAMEBgUGBgYF&#10;BgYGBwkIBgcJBwYGCAsICQoKCgoKBggLDAsKDAkKCgr/2wBDAQICAgICAgUDAwUKBwYHCgoKCgoK&#10;CgoKCgoKCgoKCgoKCgoKCgoKCgoKCgoKCgoKCgoKCgoKCgoKCgoKCgoKCgr/wAARCAC3AL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sfx78QfAXwr8IX3xB+J/jfSPDeg6XEJdS1zXtSis7O0QsFDSzSsqRjcQ&#10;MsQMkDvXln7XP7c3gX9kDRri+134IfGDxzfW+nR3/wDZfwx+Fep6wDbmR0Z2vEiWwiZBG7vHLcpI&#10;qANtIdNwB7XRXg37Pv7csnx48DWPxy1j9mrxl8OvhffeAW8WxfEb4i654et7I2LRwTwsYrPVLmaF&#10;WtpJZ2knSFYkgIY5YAeNeDv+CmH7ffx78Jx/Gv8AZS/4JA6/4k+G2rw2t14O1zxl8XtJ8N6tr1nJ&#10;w10mmzRy+TFkM8bSzqJ4WhlTIlwoK59vUV5/+zF+0t8Nv2s/g/Y/GP4Ypqlrb3FxPZatofiDTXst&#10;U0LUreRobvTb+2f5re6gmV45EORldyM6Mjt6BQMKKw/hv8Tvht8Y/Bdl8SPhD8QtD8VeHdS8z+z9&#10;e8N6tDfWV15cjRSeXPCzRvtkR0baThkZTggitygAooooAKKKKACiiigAooooAKKKKACiiigAoor4&#10;7/4LUfte/tYfsg/AL4cal+xZoWh6l4+8ffHDw/4P0vT9etlkhu/tS3MwtQXlijj+0SWsds8juuyK&#10;4lKtFIEmjA2PYv2nP27/ANnL9lK+tfBvjzxLfa1461axlufDPwt8EaTNrXijXQkF1MPsum2oaby2&#10;FncKLiQR2ytGRJNH1rhfidqP7dX7Q/7BnxjtYfAV58H/AIpaho+sj4XeH/DPi+wvNct4Y4Cth9ru&#10;sPZ21zeTwzAmCRhBDcJsuUnjMsfyr+2T8RL/AOOvgb4f/wDBZD9j34m+JPhzq3hNY/h7+1DZ6ToK&#10;3viLwx4UOpW82tWMtpd2s5tL/SZxJMzC1WQxStOWaFIw/ov7DnwZ+Onhbxx9l/Yy/ZzvvhX8N9R8&#10;SWl/8UfjT+0At1qHxC+KslpcvHLJHYzyLPYrOLabMt+IdqaqZ7azjYsCyb6nJeAf2iv25/ib+wBZ&#10;+L/jv8NG/aa+Cfxk+GM0eueIPgy9pB498OQ6jaXSXlhPp0YjstXmt5Z4rASWQtZIzazyS2pcFK97&#10;/wCCIX7Ta/tRf8E1fh3rmp6zBd+IPB9i3g3xUI7maWVL3Sz9lWSczqsgmntltrtlcBh9qGea95/Z&#10;v/Z1+Gv7Knwph+Cvwf09rLw5Z63q+pabpvlwxx2H9oalc6g9tCkMaJHbxSXTxxIFykSIpLEFjR+I&#10;fxM1zRf2ifh98M9F1XZa6xDqU2tWYhRjLGluWgO5hlcOjn5SM45yOK5MZjKOCpKdS+soRVt7zkor&#10;t1d35Juz2D4dWeD/APBPT9lL406z/wAEbdB/Yk/bdGraT4g1DwDrvgvxELe8t2u7LSpZ72ytBDIA&#10;8YKac1t5e5WwFTepIZa4v4BfEn/grT+xl+zton7Kl9/wTC0z4qXvwz8NaV4f8K+NvA/xk0nS9I8S&#10;WVvAkSSyRamUu7KaOBYo3HlSrLOkrJ5cTR196UV1Byngv/BPD9kXxH+yL8H/ABFbfEnxDpeqePPi&#10;T8QtY8ffEi68OxzR6UmuanKrzwWCTs0q2sSJFChkO9xEZGCFyi+f/wDBcX48W3wX/wCCdPjDwlae&#10;LfDeja58WLi1+HPhy78XzSQaak2sOba5lnuFIW0WGwN9c+fKyxIbcFt/Eb/XVVNf0DQvFehXvhfx&#10;RotpqWmalaSWuo6dqFss0F1BIpSSKSNwVdGUlWVgQQSCCDQO2lj8/P2vP2G/2Df2Rv2CNb/bW/Yv&#10;1ew+Enif4c/CZLr4f/FT4d+IlsV19YVgubC3vzE32TXY9QuIbOJhdxzm5M64JZ1NerfHv/gpx8Qv&#10;gjd/B74ZaL+xR4r8dfFb4geEv+Er8d/C/wAH65aTah4H0O3t431C4lLY8+RZ5Da20ZEMd7PDJEky&#10;S7I5Nr4ff8Eyv+CVuh/tP3Xxl+Gv7IPgLTviB4PSyVv7N0Fre00qQ7bi2uYbIAWUdyCiutzFF5yl&#10;fvg18v8A7Zn7Nt/8Kf2mfiR+1h+298MPiDr/AIZ8Q6lHN4J/aK+Aviq/g1/4N6PbWH2VLd9NQm4t&#10;LNIrrVrm7uraS7trhz5k1lGXREmnUp1o3hJNXa0d9U7Neqaaa6NNbkn3R+yn+2p+zz+2Z4Z1DWvg&#10;l40M2p6DcC08YeD9XtWstc8L32+SNrPUrGXE1pMskM8fzDY7QSeWzqu6vVq8R/Ys8JeBfF3ws8Kf&#10;tH6l8YfCfxp8aah4auNMi+PGl+ENP0+91rR2v5biKzzagiOKJtiPCrKhmgd2jRyyr7dVFoKKKKAC&#10;iiigAooooAKKKKACiivNf2mPBnhH9o34P/EH9j2P4o2Oi+IPG3w51Kx2wzJNfada3sE1muofZRKk&#10;jxLIx7qrshTcOcAGX+3p8C/jD+0p+yL42+C/7P3xt1T4deNtX02NvC/i7R9UuLGWzvIJ47iNGuLf&#10;99FDK0XkytGCwilkwr/cb4P/AGXv2P8A4oftr+Gvg/4Q+IX/AAUN+Klv4o/Zj+K2i+I/jD8FfjFo&#10;el61q9l4kspftEJj1OFLa7axuYpLtrW8ea9gnt54yh3W7Rrxf/BOT4B+Nv2k/F/wv8AfszfGT9oT&#10;4F6L8AfC9zo37QVpYePL+60ufx1BL9lOiWNpqs19ppWKSCe+l8qKeAW95axvHHLNmL9Qvh18ENS8&#10;DeA7q11f4j3HiHx9qWhLp+t/FLUfD2m2uq6kY2uHtjMtjbwRGO3a6m8mLbhFZslneSRyUpRi2lfy&#10;7/foT8Wph6/+zb8M/hf40+KX7V3wh8I3dj8SPG/hOO313ULDULmRdUlsbZ1sXazLmB54xiNZPK37&#10;cqDhmDdR4X+M/huf4a+D/Gvi/Vre1m8WLY2tutrDJJG2oXEefIXaGKjeHXLHC7cE5rzPwT+0d8TP&#10;hL40t/hZ+1da2iLdSNHp/jSz2rbSvuyFm2AKgww52oyKYy6BWMgxf2q/htqfwt/ZZ0zRfBu6GHwz&#10;42fULea1mfNlbyT3bQEMx3FkNxCm7JO7nJ5NfF4riCp7Gtj8Kn+6pvnpzTUoSTi1ePnFyfMnb3VZ&#10;tXtm57tdDtPi98X9Y/sHRvj78DfEq+INB8P6hcWvi3SdPXzFntGKebKRuBV4fLDK2OFm358rdv8A&#10;F/8Agq78cPG/wG+BFx+2l+zzoFzr2veFfhnrOqaKtlZtKyxzfZLSO/MZjfMVoNRN9KrrtMNrIGKD&#10;LDvvi14S8Yfsv/F9/wBob4bQ3lx4V1q6D+OdJhzNt3OTJMFYj+8zo24bHLKSI32VY+K+sfCuO98L&#10;/ss6Npuj3lr8YPC+v2/hlbyOHyl0uSTTW1GCJLiC4hmxaXVzdJbywtC4tFhZQmajDyxWMxtaji9J&#10;RnTlKOtrwnFwnTvryVFGzj9mas780maUqdSvU5Fvv92t/Syu+1j4I/4N9v8Agrr+0j+07rfjDw1+&#10;1d8TL3xNpeh+D77Wta8Qar9mDaXfpqkZjSNLXTrdYobyHUhFDbyXFw4fR5hEsMTLEP1H+AHxW1j4&#10;0+C7j4g3nhpdM0+61SaPQY2mDyS2kYVPMkIJAczLMNuBgAD5sb2+Q7D9ln9jz4Q+NNZ8J/A74S+H&#10;Phl8LtG8SGTxxq2l6fLHNr2r+ZK/2NW5mnEPnTpFEvyWsck5jCxtGp+oPgR8SfiV8TtRXU9N+GFr&#10;4V8AWtisWjR30LC8vl/5ZPEilUhh8rYcbXHQIzgkp00M+eOz72MJfu43jFJXc5bSm39mnDWKbspy&#10;vZu1jOMnzWPVKK/NH/gsd/wWg/aI/wCCZX7Xng/4ZWHw80T/AIVv4j+H7atH4j1LwRe6jcXusR3V&#10;zHLp8Uy6lZwxosa2ZkcLNJALpJDFKHSMv+L3/Byj8Afh9+xr8Gf2ovDfwrjvtY+K/iC40rU/CGre&#10;Knt08KNZrH/aE13c2lneSMsRubGWOMW6zT215FOsSk+UfrrGnNE+s/hpreoQft6/Ebw5HLi1uvD9&#10;nczR+skUNmqH8BNJ+der/FD4oeDvg/4PuPG3jfUfItYPljjjAaW5lIO2GJcjc7YPGQAAWYhVZh4z&#10;+zh8Vfhb8bvEVx+2P4B1DTbrR9Y8H29nqGqaPqS3Gntewajd2eomG8kEUd1DbPpzL58Y2SxRLLGH&#10;V0LS3Pw1n+LfxAk/aC/aYUaD4P0dUHhrwxr11GiqrFcTXYzsjLvtJhJLM22NyVjCyfGUq2YZZg6t&#10;GjFSqVKtVxbvyQg5ybnN9Ix1dt5PRdWo96MdOrZ7Z4D8XW/j3wbpvjWz0m6srfVLRbm2t77y/NET&#10;jKMfLd1G5cMBuyAwyAcgfDv/AAUf/a//AGjPi14l+IH7GP7CPgvxXqEnwzstG1D9orxR4Nmig8Sa&#10;Zol+6SHSvDMM+PtWtT6eLq5SbHlRJD5cbPdTRInvGp/t8aBrfjOz8C/BL4Z6l4tvLy4aKNmuBZJI&#10;cAho9yOxXG8s0ixhAmTxkh37Yn7HXiT4seJdG/af/Zh8Y2Pgj48eB7GS38K+Kr2B307XdPZ/Ml8P&#10;a5FH811pc7jdx++tJiLm3KurpL72U5tgMzjKOHq+1dOylJJqLdujtyvu1Fu11fdD5lJaM8b/AGBP&#10;2tfGPgjWvAvwE8X/ABH1D4x/Cf4k2cr/ALOn7QljbSXU+qwwQzTSaD4h2oGt9WtYbef/AEiRIxcJ&#10;aTGVYriG4jX7ir4L/aD/AGzdD+EnwK/aU8Afsv8AgC1+FPxT+FmqeE9a+M3iDwl4Fg1uw0+48RNZ&#10;T6p4ht4Ykhk1lrWw+1zyT3VvA0n2LdIuwHHqH7EX7VfxY1D4uap+xV+1N4w0XxV400vwbY+LPAfx&#10;M8K6OLXS/iJ4VkWC3bVlSKaeG2uku32Twh0RvPhkgQxNlfWKT6H1JRRRSKCiiigAooooA8l/bs/a&#10;28LfsKfsj+OP2sPGHh641i08H6Ss8Ok2shja+upZo7e2tzIEfyle4miRpdjeWrM+1tuD8CeAv2X/&#10;AIZePPjr+zPoXwd+Klr47+Plx4ytvjR8fv2kvCdxBqcd3pMNveWF1psWpxtbf8Sy+vVGlW2nWq+V&#10;Ha2kzy2/7qTzftv9rb4g/wDBRP4YeJLPxn+yT+zt8Pfil4TtNGI1rwZqnjSbQvEd9qD3CojWd1NC&#10;9isEcRMjrOVdwrBCGCq/h/7B37L/AOy74p+PGpftk/sNaF45/Z7vtP8AEk/hP46/A+68N21hp+pz&#10;WloWghm09fMtrWdRc2F5De2EjRvbzTIMPdzurJerPq34M/s5fDj4DeLPiJ4s+HdpJZt8SvGh8U67&#10;p8axx2sOoNYWlnNJDHGihTN9kE8rtukkmmldmOVC9tqOp6bo9lJqWr6hBa28QzJcXEwjROccsxAH&#10;NecfHXwR8YBrVh8U/gXrmNW0+EQaloN1cEW2rWwYuqYY7FdSzgN8rYkPzrgA/nD/AMFk/wDgr1p/&#10;7O/x88EeGPF/wJ/tbwHdfD261O2vLjw/enUJvEa3rQ3Wg/aBqFrDpzRxRW7S3DQ37wm4t3+ySpKu&#10;7yKmYYl1quGpU17VK8OZ2jNaXaklJ+7f3ly3Tt0akTKXKfMP7J/7Af8AwUH+Av8AwWy8Gat4c+Ce&#10;sah4d1m7htPil4w1OPWtZ8N+IrNYMatqF7qk8It7qfUXtW1mCAyzR295e2cDstxbSRRfqt8WtZ0W&#10;z8KWvwtj0jxJ4dj1rSX0ufwL4vmgW6spPMiOkS21558sN5Cl/wCRZvDbS3DI+vWwlkhWKOIeR/so&#10;6n+yd+1PoPw7+JPwXHxF+x+O/CM2t6LMNVtIbu1v7aa6imsmD26KrRzWM8YmD7WZVI+Q769m8cv8&#10;KtEsNN/Zv/aR+Kvi/RZvidcf2foOl+OPiF4aa6urwSRLHNpxmm+1PcQTPbyRm3VnjmMTKu/YT85H&#10;MMRnEqlHE4S0lzUpSg3O10rxb5I2WqdrtWd7O2l4edOMmqkdHo32v+HW/qkfK/7Tviv/AIOUfDv7&#10;afi7TPh38K18TfBy+8TSf8Icvw71vwvps66SttIIYRc61bXfkSuzwPdNd2koM1vLHavFDIGb6Z+H&#10;WganqnxG+Frajd+GbHxfo/w/8WaJrWn6VZy29noHi+c6Dc3lrp63URuLeKSOLULi3klWRjbTpKgm&#10;t3jRvEv+Cgfxl/4KKaD+xP4i8ffspeJ/GF98TYfEQ8GfEDwT4R8J3+pX1rqUdvIsl/pG2yuTZ28y&#10;m0v0aZIkNpdEJcR3MlsF674LeEPiT8Lvhn+yb8Sf2qvEfjDWvin4M8SWfhj4o32p2aLdFtT0/VdP&#10;sGvzEzLfx217eR2kGoGSQP8AabuXcZbmcV9DWqU8VTTqw5JXaV2ruN1dxae1km07NNXa91M68NT9&#10;nipU5X5rSS83yvRevQ+b/jT/AMFRNC+FH/BTX4Z/sTfDSz8J+MI4fi3o3g2a31DQftWm6dZXGomz&#10;1Ge2a31dXsNQhuzLbm1v7O4kkNrHffaSk8MZ+rfjZ/wcC/8ABOb4JeOdQ8HXXjy+8QWuhNpf/CR6&#10;9oMuni2sYb+RRBcQQ3d3Bd6xD5TrcNJpVveqsDLIThlzy3xk/Y6/Zd8b/td/GL4q237P8vhvxj45&#10;vbP4b6l8UhcNO8cOo6LCt5faLb4xBqj2941m8/yxxLbebmeR57O5+YPgv/wbk/smfsRfHPwtrPx6&#10;+JN/8fPEVxrVrN4Z8CPo8OhaOcM679SjaW8e6iMxiZI90cTeTIsqzRlkqKeIyLJcPPktCMGlKybd&#10;37sU7XlJ6Wju7WS0OOpTlh7J21s/k0mv+G3Psv8A4Kd/s0fs+ftxfFnwr+yr+1Ro11ceGb/TY59B&#10;1bRpFt9S0PVp5Z4Fubefy3JDhUiaGUPAcrI0ZaJGX5x+Mn/BCX9mD4OfsXf8MFaz4i8WaxZa58Wd&#10;P8SeAfH22FdQ03VNRuNP0G5tpttoYWt4beS1vDbiRJL0QXGPs4tPOH2n+31Z2Hiy2tbHw5cXi+KP&#10;B+n/ANvLHAknOmyzCGWRGRT88cscLkkrtQM2Tg43P2wvjEvg/wDZj0H9p7wf4Hvdc1DRvE3hnVPD&#10;+l2mnrcX8q39/bWE8FtFyDczWOoXVuuOQ1xwc4I4Mux2JjmmOw1SpzKLU4Pe0WmpRt/clF6ea6M1&#10;wcY1cUqcle7SXTfbXprv5HPfC34TeC/gZNo/7Onwl8Na74+034UaXc6jIfEzW+qXeq+LdRuGvH1G&#10;51a6fNpqSCe5uZl2oZI/ECPEmxBGPG/i1+0B+zz4r+Pul/DX9s39sCHQ9QvLrVbfR9N0HwrqqeH2&#10;/s2Fn1Ixa1Nbf2er2bLILxmkkNuYmimeNl2J6R8NvCvx9+Gnwwh8aftYftJ2nwvvdevpda1vQvBN&#10;nZ32p3uoXTRNPFc315Bcm4jgBW2hhtYVa0tYYIftdysCzH8nf+Csv/BNL4T+LvFGi/Gjwb+33H8P&#10;fC3xG+JOonwr4L/aB1K7jsYtW1CUTapeadPZC8MVt54txcXE8EUERMXnXbNtUVisNlOb45YXGzbk&#10;/e9leystU5qPvNL++1G+0b3u8bCnCahGSlbSy8t9et3drVo/eT4NfCf4N/Drw9FqPwh0ax+y6pbx&#10;zx6tbXH2lr2J1Uq4nJYvGwwwCnZzlQM12VfG37Ivwd8Zf8Emv+CbHgX9lzxH4/j8aeOLdbq301NN&#10;t1WCO+vLmW5kitUKCae3gknIDyKXlYrlYVlSKL03QtS+Mx0bw3+zRpPiC/uteWxjvPiJ4skvlefR&#10;beeRpDapLuk/0oqTHGxzhVV1UKd8W080y/K8R9Qw9L4UtIJJKUn7kEl9qS5pdoxi5SaWpz80Y6WO&#10;V/bA/Zk+Nmm/Gi6/a4/Zh+G/hX4g3GufDu88H/Fr4L+MtYbTrDx5pKpNNYmKcxzWyX0Mss1uPtcD&#10;wzW1/PG0kAVWPzz+x/8AGjwf/wAE6fg18IP2Zf2hvh18SvjL+0D8KfB91oPii0+C/h/UvFz+BNB1&#10;zUVvba31GSIJDGq22m6bGsQDzqlov2dGgcPJ+llfE37AVx4b/Y1/bB+OX7FHxd1GbTvE3xa+MWvf&#10;Ff4Y6heWYgsfFml6hBayXVtZy+Y4kvbCWKVJ7dgkhhEdwiNEzsn0ZTWp9X/BD43/AAn/AGkvhNoX&#10;xz+Bnjqx8S+E/EtiLvRda09j5c8eSrKVYBo5EdWjkidVkjkR0dVdWUdVXg37IPwB8afAf42/tDXT&#10;eDtJ0XwT44+LEPinwfFZybri8uLnQtLTVbyTbIwRJL+GcqjKknmLO5BSSI17zSKCiiigAoor59/4&#10;KpfHX4nfs5f8E/8A4lfEv4JeHNS1TxpJpdvofg+10V8Xiatqt5BpdnNAPLfzJYp7yOVY9pMjRhMr&#10;u3AA5O3/AGqf+Ck3wY8V3WjftH/8E7I/HHh94ZrnT/GH7Pnja11Bo2kvTHa2E+m6y1hOJEt8PNdR&#10;u8RO0qihpFh7H9gb4WfHTw5oXjz49/tQ+DNF8M/EH4veNv8AhI9Z8I6Hci6j8N2kOnWWmWOmPeCR&#10;lvZktrCOWWdBHG01xMERUVSfmTQP2c/25/gn+2r4m/Y6/YH/AGnLjS/A83wZ8P6x48+IHxm1nUfG&#10;eraNrV1e+IYhqGmWdzdpbm8vZbbz7kMqW26Mv5f3IX/RLTbCHS9Ot9Mt5Jnjt4Vije5uHmkZVAAL&#10;O5LO3HLMSSeSSeaZKPnP4s/F/wAE6V8UdSin+LXxE+HGs2qslvJqunSXmj3oWVozPFaMZN6uqttY&#10;CNOAwG7IN/4n/BX4aftc/C/U/Dnxa+Dfwv8Aizodxq0b30Vs6yrdstvLC08SyEjTtQitpwscyzPI&#10;2RGZIFYSxe96vo+k6/ps2ja9pdvfWdwu24tbyBZI5F9GVgQR9RX5K/8ABVv9v39of9lr9r61/Z+/&#10;Yk/4J9W+o+KoY510i6sfDPiSa48RW4sdPumuLSHSWsYhAn2q+geSKe8k8ywkWWO3XY7/ADFPK82w&#10;uOdanOE4t3s3KFr3u7fvIXs94whJ7N2J1hK7s/6/rsfUfgDT/gD+zj4c+Efxl8OaBo3g3wN4F8F6&#10;7aeLIfDej3UGkaMdOs7y5vJYY5YluGV5DfTrJIpluUAm+cyFm/Pb/gpX4y/Y4/4K+/8ABTWy/Zf8&#10;C/H743/Dbx1pcWpeB/E9vp/w9tvEGg6xHo7ajeRzLFp2qLckjzdQUExTHEihorfZKz/eWv8Awo8c&#10;eIPC/iLx18RP2I/iNpWl+MvDV1f/ABo+GMmuaRqGn6xcXWmvZ30elvot79q/tP7Pcz26TLbRpeiN&#10;BOYJDFd2+x+yj8AP+CQX/BPNbr4vfsnfDbT/AA/qHiyN9I1DUI7nVNS1G3+zOjz2Eov5JZtOkR5I&#10;jPat5MhdIxLGWhUJ0YOWGymGJr4iSpqc+duTsleMIXu+8o333dr6o6sRh4037SPwN33Wm2jauk+3&#10;5XulzPxqXXdH/bY8AfEvWoPFPgmz1TWH8P8AxI1bSvCGoLpepyvpeoab4d1yO/FliCXztWazliuZ&#10;1kjlNuu2aC3iu3ufGrxr8bvCP7OPxO+CHxS8Zy2XizwTo6eOPA2vXluLwXcui3KausYeVh58bvZL&#10;t3AlF84N/qxGOivJ/h34n8O+IPgn4R8YWvj/AOFfia1ksNS8EX0zw6xp8c0b7zYC6VGn8vYHjWMs&#10;4crhQ+ZW2P2df2j/AA14o8Laf+zR+1TbnXvG3grxX/wjGuaxNYoY7iVY0l0rUpoxPLLB/aFnIhYS&#10;bSZkvYnRUjkA+bjjMPmNSOLhW9lKDal73NTmp2i1zRdmm7SjNaxd3OKOn6zGuqeIirOlZNbpxvo/&#10;vfLrt7qIfFI+Fema98NdT8IXb3Xw+8D+C18Z2+vRztJc6015OHhmeVl/fXF1cpHM8khDzPPNI7bi&#10;Wrn/AIn/ABKk/YS/Zy+I/wDwVJ/ac8MS6trWnaWLnSfC0JMbpLczRWtrAZHWRrYySzQQbsOYIGbc&#10;HO6NfLLaw/aR1X/gmh4k8N/Ajxb4d1/4ufB3WpPhroa3WlSw28+tWGqDS9PQfIAHisrpZreZ3+z/&#10;AGm+VrspFbyE+Cfsd/8ABGn9qfxp4L8bP+378fdd8P8Ax0+IfgEaF4HsPC95aXE3hK3sdZi1yLWN&#10;VurRWSSa41ewt5nljlaaZrq4klme6uXkt+zB5TQnmTzDGtJc6cItrWbShFtf3UlGC6PmlrdNcWMo&#10;zo4ualr7zs318/us/nc+iv8Agmf/AMFV/BX/AAWA8eWPjWH4KN4H1TwLq1xo/iXw5cawuqQ6jp+p&#10;abdSW0vn+RBvUSWNyjwtHhS0RDN5mF9q0KG9+M/xbl8P6Hd6HqHgX9nHU3s7DVNauLVrCfxMLY4l&#10;kaN3kzpGn3KRsrCES3V1MS8T2iNXwv8AsZfsLX3/AATe+M3xp1z4ZWOi6L8SviZ4osfh98F/h1ov&#10;jq915vDFwwt9UvL67uJtKha7sLWGXTr8S/Z5THbYguX855GpP+Ck/wDwU80j/glL+0r8Mf2FvhL8&#10;F9I+J+g+FvDtvrnxVvPFuqahquoXL3FzNc3rxW32hLe2vmgFzevcSrMpOoIdkaRMJPXqYByxdaeG&#10;ScpO7fM1ZuMI20UtuRS28tLtvaEZYXDurNWlLSPp1l92i9W1qj7b1zWv2VNG8ZReJvi38Sdc+LXi&#10;lbhIPIsLMGzU+Z5kflRArEyDO0xiWRGZ2+TkgeH/APBc/wDYJ+J37bNx+yt4++Bvgdrybwt4/Npc&#10;eAdQsLG2zp95bwX0zzNfRXFnALeLSGjaGe2uI3M2zypSBBN9Xf8ACcfC74H/ABD8f/GjXLnw54J+&#10;GngPQ10/V7+zhiihu79mimd2WBA0kse5LdYfncySbYxvlZKwbPwH+0V+1n8b1+MWr6hr3wp+Hek6&#10;adI0PSpLf7P4m8RWNwPNv5GZXDaLBcSx6eoBVtQUaeWjfT2lkEnncO4ephXVqJRvKTVoxab5ZNOU&#10;pylKc7tNKUmrtXSdzPDYX2kZTqPlir692ui7u9r+WrsjC+Ln7XH7K/gP4+2es/GH4lWeteKLImy+&#10;HvgC31exiuG2CN5NSuHurmGytZJhIJbdriW3WaFIjCJZTGq81+1N/wAFHfhB+wV+zVqHxm+Jfx+8&#10;LtqNxrcFneeHfhvaReJ9Tkv7+AFHaV7i0jeUfY7+4WeaO0t/JjFukLNDGJfVvClkfgELr4BfszaF&#10;4X8P6pabrq18G61p7rHq0KRAC8trxDG1zPMseZWuWllMqy75dse9vDf+CiHg79nv/goV8OrH9lz9&#10;vb4deP8A4f2+k+KLfWdN1TwjqFu06zRx3Nq0he4tnDW+2aT/AFccu/AKnKjOFPMMlwdSSxc3Byk7&#10;ztJJyfxJ1Iv3ZKySUnFqNkkFSrg403GnF3/mb3+SWnpdvztoYv8AwTD/AGivDH/BYL4U6140+Jfi&#10;r4oaNq+nyW15feGr+NLXTZrOWe8trW9sn2NDdwvJp95EzokZjntp42UlRI/0t+3rqvxI+C37HptP&#10;2XbjRNG8Y/8ACQeGvCvgHWvEWnm/t/D9zq+r2WhpfBHLFngh1CRl3b1JADpIhaNr37D/AOzd+zv+&#10;yX8Ao7X4MeNb/WtFulmvrjxZ4kv4WkNv500wt1WKKC3sLO3Msyx2VvDb29uWlIiWSSZn3f2gvgh8&#10;Cv8AgoH+yx4i+B3j25uNS8F+ONNa2mvdJuDDPE8UweK5gdlIWWG4hSVNysm+JdyuuVP0OX4HJ8HW&#10;58MlzzV7uTlKUb3vzSbk1d73tqvI54xSXmfH37SPwY+If/BHz4aTf8FCtK/4KF/tAfEbRfC/iTR4&#10;/iV4H+K3iaDxFp+raDfanb2V4thbeXbfYb6I3KXEEySBQbfyXVopXFfopX5x/tGeA/jH450+3/ZJ&#10;/wCCxP8AwUh/Zv0n4O/bNJu76HTseG/E/wASbeyYTCLUPtt75GlxSXcNvNKdPUu4jaOJ7VWNfoV4&#10;O8Z+D/iJ4W0/xz8P/Fem67omrWq3Ol6xo99HdWt5CwyssUsZKSIRyGUkHsa9cpGlRRRSKCvM/wBr&#10;zw3+z74s+BV7oX7T/iaXRfCM2taN5mrweI7rSJLLURqlqdNmjvLWSOW3kW/+yMjh1CuFLHbmvTK+&#10;Vf8AgqrrPw6+HujfAv4+fG3wquoeAfhz+0Jo2s+ML6SSFYtDjm0/U9MsdUl82RP3VtqmoabKxXc6&#10;qpcK20igGfOH7G3wv/ZE+Gf7a/ib4f8A7IX/AAVw+NN58Vtc8eQ2XxK0z4saLDrMfi8eGJlXUNDi&#10;1DUtJgea4htLpo82d48sMEqz7JI41I/TLU9T0/RdNuNY1a8jt7W0gea6uJm2rFGoLMxPYAAkmvy3&#10;+JGlfspXvx1+D/wX/wCCa/7W9j8QfGXjz9t//hdfjmHwv44tNRGkaWthOuu759NUR2tm1u6W6QXD&#10;+ZcG6eMNMN4X9Cdb0f49+EvFNzrGg6vZ+MPDN9cs114a1KGO3vrOJjylrP8ALHMMuzbZ9uEiVA2S&#10;XrlxmInhqalGEpX0bir8vm1dSa8opvytdqE7Hc6B4k8PeK9NXWfC2vWepWcjFY7rT7pJo2IOCAyE&#10;gkHg818/ftbXn7JOr+M5bHxp46nuPHWgabDqGoeH/Cfim0Ot2OlGTy0u3sZ5dyW3nTRqZVjHzyp8&#10;2Cak1H4Kad4K8c6f4y/Z9+JsPgXxHr08twvw/wDEtwIbbUzA6pNEsCNuMcfmSEmMTIDMhiaNCj18&#10;HftI/wDBKv8Aa88c/wDBY3wd/wAFGvBVtdaZLfeLNAvfGmhxX1vHDHp1hp8lvqdtFcecpuRfWVlD&#10;bw2qJIZGvbtbs2tvFHNc+BUlPOcJPBY+ioSavGVuem39mSejT68kuWVr2vuKSlJJNb/cfesVj4V8&#10;IfDqb42+Av2vPHV3o0LQ211dXl3FqqW/mzRJ81vNENjL5iMw2+YFzgHIU+T+M/hj468XeNLr4hah&#10;4HuvD3jW8jsReeLLb4YrrmkeIrW3IaE6tHBctDcbrcvEJraOO6gDhYrhYxJDJ6Zb/A+1hjuvjD+y&#10;jfRat4b8SRPZeJPAF0z2sd3EGkguoA0pR7S4ik3oYZQklvKsyErhoDw/7YPwL/af+NP/AATN+KH7&#10;Lv7L3ijXtN8ZNpNtJ8PdWudRl0u8vLAXUNy+mvcb1EVw0cN1YMjGKILJEJNkUhavCw2Ax1bHQw1a&#10;LpKz0TlOlNpt8yTl8Mo7WcZQaalfngyqcq2HqaaPZrdPyaejWmz+Z+ev/BQv9qX9unw3+0j4b+Ef&#10;7G37FU2jXkXjnT7GDWdP0n+2fC/idb6z0xotOmudTtV8qVb2a5iZlexaKKRVlQSfPF9rftm65rXw&#10;H8Z/Db9pn42/BC90fR9P0vS/Avxsj0OE3nhu/wBHu08wXdnJA0s9rFpWoMxiaa0tbi4+0rFG+Dtr&#10;5a/4I6/tc/tFft6ab+0B+wx+0B8Do9Sk0+1l1a+8F+NppBp2gXZ1O4hn0KxtZHivNIghiNnHaW/m&#10;S/Y5tOmbzofOhSH698G/H3W/2cfB2ofDn9sDWvEXjb4M61bro2ta/wCNLMz654HuLqPyv7P13Yit&#10;eaddK37jUtgYSSNFMoDxsvvToZbg5/UXShByjfmUFGMmr3TWztvKN72d2uW7PSy32PtLpXcrpw25&#10;ovRqL197eyd+jV5WtJ8PPBnjb4b/APBVnWPC6eJrrxp4d8R/C+2+IHhe3vG8m2g16AReHRdLPvZX&#10;lOmyu1zKgJkFwHELFIFHrNxaw/A/46TeJvF/j6+j0nw74FvfF3xD8UTrLjUziSLbNHGSqwwRxtJD&#10;CqtsCMFDHJr4k8H/ABQh+Af7THwN+CviPxvH4m1L4LfGZfCvw/nl1NJF8QeCPF2nsthqIuN5M8ll&#10;HGkbeTEluqyW0St/Efbvjno+k/tw/tu+Lv2dJtbuZPhT8ObjS9a+NF1pmpHdrN1HD/xLPDnkxlml&#10;iWdLq4l2KxeRjF+6mggc81bD06ipOP2KiaTl8Nk5N33+KPLJtt8qdtJSUu/HZe51qTm/cjBNyt9m&#10;Lsml3kuW3nKz6s5/4I+I/FGs+P8AxF+30ugKPHnxz1Tyfg/4Vv45Y5/Dfh3y4bKPUpbeSRoVu76K&#10;ysmLDdGUhR0laNpIRwH7ZH7Cn7MkP7YHh342fFWxk+JHjhfDei6Dq3gGHSbLX7/x3r9vqEWsrDbv&#10;OwfTWtbe2s4766uopY30XUkgUQvKrv62f2yr/wAV/EjXtY/ZC+FzfHr4zXFu67tI1KNvC/gO1kgd&#10;7aGXUyY7aeQjIIhkUTGO4jWWN95l891L41fC3/glf8NIP2lP+Ci3wg+J2pfEr4seOtP0XxX8Q/EC&#10;2NxaQRTM800MJ0u8vBbabaQwl/smzzbto4xHA0cQSzMqp5hVxU8Um7yuop3UYx3blo17Sb1a15El&#10;F7OJhWp83NisYrKyUKd7OytbTdRtu7Xd7rdtemWPw88K6n460n9pH9rb9o/T9N8eabqGoaj4P+Fe&#10;kxx+IPC3g66dpHi+1QJE0l1qEdxK1xNdxzWrtLmKBo4oUNfP/wDwW9+Olj8Zf2EtJ+GXxn/bs0L4&#10;V65qHjpL3wzrel+H9bh8P+N4rCaQtbyQ2sNzqVnJbiaxu5C6T2qXAtkjeVwZbf6y/Z3g8OftPfBz&#10;Sf2jP2X7bwXruh+ItNtbhPDPxM+G9pp+paOZbWK5EVwLSJD5zRzRSJlfKkgnhmiklikimk+Xv+C1&#10;/wAC/hN/wUh/Zk03wNrXxb+Efwx+Mnwn1RrjwtpPiL4paalvqNlPAiXmmgR3QFm8jQ28iNNE4VrW&#10;KMOiTTSR1lWIzOjmHssXBUoa2XJJ3t3qKcqa0WitF7JJWaPOliMVjE4cl0lolHZeTXT139dT2X/g&#10;lP8A8E1PiZ8Hv2F7T4e/Hb9oPwf4ovLm+t9Y+GuvfCm1tU0jRbL7Jbrb3VpcQWltJevciNJp5nLC&#10;c7JA3ml7iRv7fv8AwVa03/gnX8IdD+E/7SfwLHxU+KXijVo7Twb4F0y8gdPEdssyJ9tlYRTPbgMR&#10;HGrW5knl2CNDid4OB/4IxfHr4ifso/sJax4f+O/wd8f+Jdch8aebofh/4W6Zf+NLWe1Njptvc3EO&#10;p2zT6eJLi/j1HUZ4luwBLdTsqhpFjPb/ALWf/BOT4UftlfFHTf2v/wBq34QeIvF15qvgWw8MJ4S8&#10;O2OnWVnplrHq9vqcKebrstpeJctMLuzluUS0lltr7y447aTc8ns1MLl8sc8Unq42mlZxmunOrNNr&#10;o1ZpaN8uhDwdeMeZrl6a6X+/9T1LRvG2gfti+B/A/gL9njwBJ4W8IeLPDukeLvG0a6XFZyWFte2s&#10;F3b2smwGP7SY2TIUPl1TDFY5cfU2g6HpfhjQ7Lw3odr5Nlp9pHbWcO9m8uKNQqLliScKAMkknvXH&#10;t4c8ceBPBq6f8GPCGkNf6hJLeapdeJdRMUjXspDvPMttEyzuzFt210VdqqnyABeW8NeD/wBti9+I&#10;FnrXjX4seF7LQReRy32k6NYeaTEuC0KebAHAfG0sZSV3EjOAK8rDL+zcZKpKhOpUqNL3Irkpw+zB&#10;OTiuWN7yaveTbstlzr3ZbHzJ/wAEnP8Aglp+xR4b/Yg0XwP8Zf2U/hV488S+F/G3jPw9qnjDxF8N&#10;9NurzVDp3irVrFJZJJopJD+7t0CqzttVVUHCivunwN4D8DfDDwlY+Afhr4M0nw7oOlw+Tpui6Hp0&#10;VpaWkeSdkUMSqka5JOFAGTXxVrvjv/gon+zL+3f468DfBBrr46fCiy8O6R428TeC/FmtWtv4m0P+&#10;29b1uOS18P3JjhhuIIEs5JVtL+XiG1it4ZoyRu+pf2SP2pvhN+2v+zn4V/ah+B95fTeGfFti89iu&#10;qWRt7m3kjmeCe3lQkgSRTxSxMUZ42aMsjuhV2+rKj2PRqKKKCgrJ8e6j4F0jwLrWrfFC+0m18M2u&#10;k3E3iK616SJLGGxWJjO9y0uI1hEYcuX+UKG3cZrWrjf2gf2fvg9+1R8Htb+AXx98Ew+IvCPiKGOL&#10;WNHnuJYVnWOVJoz5kLpIjLJGjqyMrBlBBGKAPgn9mjxt4d+Pf7XPgv4a/sP/ALK0f7NPwR16xuPH&#10;knxA8O+B9P0DVfjFa6Bf6attZRW8aRz2WkSNqsNwZp4zLeW0rQoIEkuN3s//AAVP+NH/AAxD8Fbr&#10;9qPXfGfjzUNPm1STTrtYri7k0fQVlsruS2nubXTVgllja5jtrONWuLdZLi8t1luolZpBy3xL/wCC&#10;SHx08LfHHwT+1H+y7+3X4p1bxJ8MbrxZqXgvwf8AtBSXHirSUuNYsUtfsK38c1vqVvZqsaLmaa9Z&#10;NqSKpYSi4+1tCh1zW/Bdnb/EnQdLh1K80uNde0uxumvLJJ2jHnwxyyxRNPCGLKrvFGXXBKISVHPi&#10;cLh8XFKtHmSd7a2v5rZ+juiOW6sz8vP+CJX/AAVy+IH/AAUB8SeM/g7ffCLw74DHhvwzb61r/wAU&#10;PDPhSS2tRb/Zo4WsZvtd5dCO9ju5biaC8uJp1ube1mL2kTb8ey/En4d/8E7vg78NfFn7UM37Kvg/&#10;VdBjXToNS8XeIm0bRbjxDqC4twNP/tOaxsNMcu4lmuImtvMdJBHFJLsZfbR+wh4Ph8Tw+C/CXhfw&#10;n4I+E+m3gvrPwL4B0OPTI767aNRNNcJbpHGsjMAvmLuby1wuxmZ69i8a/B74SfEr4dTfCD4j/C7w&#10;74g8J3EUMVx4Y1zRYLvT5UidJIla3lRo2CPGjqCp2sikYIBryaNHE4nGOHslSoU20lZXm+6S0hC9&#10;/wC9Lf3VdS1o18TRi4wk4ry0v626ep+V3/BMr9tv9l79t3wT8Sviz4I/Y4+LXgHWvDf2O11jVrP9&#10;pDxBLpl/vimGk2ct1FeRX008tx51tFa21jdsjTwhATOEH0Romh/C3WdW1Kw8RS/Gbxhrs2nxMPAv&#10;hL4yeKrzS9EmiJWVHvHvxPdy+a+17pYxb+WIBHEGEkk35m/8FmfhT8YfGn/BV7wH+wl+xNZaH4F/&#10;sjxRp8Xwz8E/DfR9U0WLRLiWzsL5vEk6WsQtFZZ7i9LX1khlih0t/PI8hK/bz9pLx58YtQ1y1+BP&#10;wJ8P3S6tq1pHNqnibaVg0q1kaVAfMGfLdvJl+Y/MAuIw0jApjn8amDwvtaElHW3LGmpyk3tGKuld&#10;v+ZSXV2S02lmWL9nbnd+ru232S109e1vO/zT8bf2ffhLqcmneIfiz+0b8TPgrB4HuIb7WNSX9pK+&#10;uLXQEuPMsklur/VXlgsJ5Fn8uFIXaSZbjy2EauzjJ1DwX+2T4o1u21r9kD9qHw/+0P4Pu9Nl0qS7&#10;+JngexOgLoslvJlbjX7SSF/EAdg8LRwJcQiRnNwIpI4yc7/gqX/wRi+Nn7Xnwd+HPwH/AGbvH3hL&#10;StN0zVr6+8e+IPF2taxBdPcTC1iS6tLSyJtbh1txfQiO6B2R3LLG6NNNK30V+zd+ztrvhPwT4N/Z&#10;ftYrmP4W/CLQ7PQRJqlu8c/jC9tIFiM8keeLcSqZNmWiduMODiHmjh8RQwNJYmLlXqSXuprRrZyl&#10;FKKUUryly2b+CN3FPSjmeKpq1RKfbmSdvm1f5prX7j8WP21bP4p/A74o3Pwl1z4P+IvhvEujmCw8&#10;L+ItWOqSadpb6gLxLOyvidlxZJeQyzRTxKsgaWaGSWfyy7eifs0eNf2wf209B1b9n/4e/BfxB8QN&#10;HvtfvvF/xI06z8Rppdhr/iK7mMkN1qlyEjWO0228QFjHLC0r28kkcqOFMX2R/wAHL3w0Gq/A34Z/&#10;GL+0Sp0HxZd6N9k2/wCt+32vn78/7P8AZ2P+2lQf8GzvxJvtU+D3xR+D8ljGttofiWw1iG4H3pJL&#10;63eB0Pso05CP981jHB8ucPDObUWvLVWvbsuq2t5WZ95LMlPh1Y1U05RfVvR3te97vo977a3Vz0Ff&#10;hL/wUjbTIPgHafDb9ifTbfTY5Dpnhu00nxDYiCORvOkktERUwhd2ZpIeN5cMdwYDn/En/BJnXP2j&#10;baX4C/tk/tL+E7bQ9fe31bVPhX4K8CxKi3UCTCCbTdY1J5r4FP3vmNGFk8uWaM+Wk2W+9Pid8LvB&#10;vxd8KzeEvGmm+dDJ81vcR4We0l/hlifB2OPXkEZDBlJB8lvP2dfiz4hhj+GvxL8UHXtPs2e78JfE&#10;G3k8rVtDu1CMomDOGkjZgQNrOx2glkPlmK8dg6+Ex0a9PDKpL7M1o105JNe9G60U7yh/OorU+Cq5&#10;hUk21Thd9eVN6+t7eq1Pnv4ff8Exf+Cb37IHhi30L9oT9nnwzotn4Thlu9D8efar99C1Jrm6WPZP&#10;bXlxcRjUBPcwwR214bp7iIWqwy3HlSQWvt3grxt8FP2UoLfxH4K+B/gm18A+M4IL3RfH3wm0O0gs&#10;9QgkRGgM62/yyDy3aRZkkZZEIMaH5wvzH/wVm/Ze/b3/AGqP2I1+DXgrSddk+Jnwm8ZaZ468CeIP&#10;DtwFk137IZ7Tyo7wzRG3vIku3u43yZpPsoXyxI4kb6B/4I2/DX49eFP+Ca3gfwn+134BbSfFGqw6&#10;hf61oOtG4uL1xe3c1xJPqJvJ55XvLt5pLy4WRlKS3jxGKHy/JT0KcJ5ngViMJJ0at/tR1TWjjOLt&#10;ftzJp2s1JrfCpisRWio8zSS2u7fJbJdbLTtZaHstzpXhn44aIvxD+BXxduNJvmuFb+1tIlaWCSQR&#10;hSl1ZORHI/llB+8USKFi52qFNX4b+IP2gl1ofDP49fDTT9Ssbi1aL/hKtGmR7S4AhXcs8D4Yb/nU&#10;ttVSxCrHtywxvD/7GOj/AA5+K9j8Sfg58QNQ8O20MijUNFaE3UV1Bld8Ad3DBWAP3/MKsQy4Krj2&#10;uscvweYYip7bFRdGpF+8oSUqVVdXyu9r6ptqM9veZzxjJ6vT9TyHVvDXxa+AerQ6x8Lob7xV4LZj&#10;/aXhKafzbzS41j4axd23PGqoALfJ5GEHzlk9Y06+i1TT7fUreKZI7iFZUS4t3ikUMMgMjgMjc8qw&#10;BB4IBqavGf8Ago14Z8XeNf8Agn18cvBngHw5eaxrWr/CHxJZaXpOn2sk9xezy6ZcRpDDFGC8krlt&#10;qIoJZioAJNexg8DHBTkqcnyPaL1UX15Xuk/5dUvs2WhVuU+K/hD8Jv2Nf2oNIvv+Chf/AAUz/b60&#10;nx7ouseJU8MWek6tcHwb8NZJtLvpr20sbaO4MK+KYbS6bVBBeXEs8NxDLMrw+ZFIE/Svwt4W8MeB&#10;vDOn+C/BPhyw0fR9JsorPSdJ0uzS3tbK2jQJHDFFGAkcaKAqooAUAAAAV+SHx2+KX7NP7SXwb+IX&#10;7RHwUkuJPgj4G/ZyvvgZ+yrpd74NYzeJvG2u2j2s66FFOn9qSTJbwabpuTF84+3FWEcVy7/p9+yZ&#10;8INZ/Z7/AGVvhn8A/Eer2+oah4H+H+jeH7+/sw3k3M1nYw27ypuAbazRlhkA4IzzXeET0CiiikUF&#10;FFFABRRXlPjf4j6F8QpW8L+CPGkesLMssZ03whrOiXrXlu0abjdQ3+MJkuu2JjlSSxGQF48ZjqWC&#10;p3lq3tFbt+S/P/OyE5WPVqK8FktdX8GTSLY31nov2KBg0kVrqvhjS9MYnlsuLzTZ2ZnI5XBbkFyR&#10;jW0L4x/Eay0mPW4Le41zS5FYWdxdaYt0bpg2JD9t0U3MYVDkANaRbgAM7lY15dPiCipclaDi1q7N&#10;SUV5tW66WV+i+LQnn7nslFcB4a/aJ8F61ZyXupQyWtvDJ5U2q2M0Wo6eHAG9mubRpFgjXKtuuRAS&#10;rA7Rhgvb6Vq+la9p0OsaHqdveWlwm+3urWZZI5V9VZSQR7g162Hx2Exa/czT6262809V80UpJ7Fi&#10;iiiuoZ+d/wDwcm65p1v+x14L8NSzYu7v4mW9zDH/AHo4tPvlc/gZo/zrzP8A4Nievxu/7lr/ANyt&#10;eJf8F2tP/a08A/tDzeCPjX8ULnxR4F8RavceJ/h7LJpvkw6ZG6rbSach2hQ0CRQK6Kzhg8dwwSW6&#10;lB9t/wCDYg/8lu/7lr/3K18pGt7biNOzVrrXyiz76eHWH4NklJSvZ3W2s497bbPzP1cooor6s+BC&#10;iimzTw20LXFxKsccalpJHbCqo6knsKAHUVyv/C5vA9+dnhGe88RuykQt4csZLy3eT/nkbpB9nifp&#10;kSSptDKWwCDQniX4q6q0cukfDG00+3Y7Zf8AhItfWO4Q55ZYrWO4jdcdMzKSQQQowx4/r+Fl8Eub&#10;/CnJfNxTS+YuZHVUV594k1bW/Dipb/FD9ovw/wCH0m5tZNN0630+aRh1Gb6a5R19lQHOPm7HpfDP&#10;xK+HvjO8bTfB/jfS9WmjhMkq6bfRz7FBAyxjJA5I4PNKnjqM6vsp+7Ls3G7+Sk3/AMOHMblFFFdo&#10;wooooAKKKKAPC/29vjDe/Dn4VR+DtFfZfeKjNatI0QYLZqoE+M8BmEiJ06OxGCAa+F69o/b68S3e&#10;u/tHX+l3MEaJounWtnbtHnLo0f2jLZPXdOw4wMAd8mvF6/mfjrNKmZ8R1k37tJuEV25dH98rv0su&#10;hwVpc1Rmx4Z+Ifj/AMFwS23g7xzrGkxzMGmj0zU5bdZGAwCQjDJx611Vh+0x8TI9aTX9eGlaveR2&#10;whW+vNLjhvAAu0MLy28q6DBeNwlBIJByCRXntFfOUcyzDDxUadWSS6Xdvu2/Ajmkup7Rpv7VNjql&#10;1Z3fjLw3dC8t4mij1SO4+2ParuZh5TyFNQByx/5iCgFmIGz90ek8J/Grwtc6guq+E/GLabqd1Izu&#10;JL0Wc0pRjiS4llaGPnGV+0z6oyiT7jneH+c6K9ehxRmdOSdRqXnaz8rNWtbpo/noUqkj7k8I/tW6&#10;5pi2tp4y0ldUiuLX7TZ3VnG1vcXNp2uAsyRq8QGGkuplsYeJPLVgleu+CfiP4J+Ith/aHg7xBFeL&#10;5McskJVo5oo5ATG7xSBZEV1BZCygOuGXKkGvzIsNc1nTLS40/T9Tnht7zy/tlqkh8q42NuQSJ91w&#10;GGQGBANayfFHx1BqLa3Z+Iri11Br66vPt9nIYZVnuAqyupQjYSq7flAwGIHBr7HLfE3FYWyxEHNd&#10;r6+dpde/vJ32urcz0jiGtzpv+DlDwzpN1+yN4I8ZTWwN9YfEeKyt5toysM9hePIucZ5a2i74+XnP&#10;GPN/+DYmWMTfG6EyLuZfDbKu7kgf2pk49sj869E+Nvj/AMEftxfBZv2dP2w5b+OzXU4tQ0Pxl4cj&#10;WO60u/TzUSeWAfu54hHPIjKFB8vOAZCsicX/AME+P2bvBn/BMb4l+JPjRrH7R+neP59e0O50vw/4&#10;Y8J6bMiTWTzQT219ezSsFtJ827xvahJXhEwIdwSK+tw/E+SYzGxzGFVRgl7yk0pR0a1je78uXmT2&#10;TPscPm2AlwxUwk52ne6TT195PT7j9Tq5bxP8YfBnhuS8soLmTVLzT0Z7+z0vY/2NQu4m4lZlhtBt&#10;DMDPJGGCtt3EYr4r+Kf7a3xi+JlxcWqXNvpOlScQ6XZBtu3eT+9Yn/SMoTG6ODC6nJiDYI80u/Gv&#10;irUbizmvvEF4y6fM0mnww3BjSzLPvYQKvywAtzhAAMDjivMzPxSwcJOGCpuS/men3L8U2n2a10+R&#10;liF0PtzxP+0pbyJB5/jbT9Ftr8MdPXR2iup7tVwTs1C68vTYZU6SRlpx1VXLFDXC6n+0V8ERfTvq&#10;l1pN5eW7+bBqPiy4u9euobhOS8VrFH9iiZ2H/LrdRxgbDxsEY+UVvLcaY1gdKt2maYOL4tJ5qrjH&#10;lgb9m0nnlS2RwQMitC78d+JLqewu4JbSxuNMwbO60nS7eymRhjDGS3RGdhj7zEnPOck18liOPswx&#10;Gskr6aNOS893Hll5wt0WjvJ5OtJn0lfft3aRqduktnrXjO61PhF0rStH0+wsrn5umXN3cISOCVcn&#10;jKhTSXnxZ8fXGnz2rfsQ+MdT85MRw+KtW1bWLVW6hvIuYmXI9Rg44yM185eIvib8SfF9l/Zviz4g&#10;65qlvuDfZ9R1aadNw6Ha7EZrDrircaZlUk+abkraXUNO/wAcarV/KS9A9tL+v6Z9PeH/AI7ftD/D&#10;y0I0f4MfCzwmLxt0lrcTWukyyFeMtFJexvxnuvf3qa6/aV/ar8TzLZReNvhj4dVmAN5F4n02RV+o&#10;a5mP5KTXy3RWEeL8wjBQjVqqK6Kol/6TTTXysT7SXdn6leEvEuneLvDtrr2mappt4k0Y8ybSdQF1&#10;biQcOqSgDeFbIzhSccgHgaVfJv8AwTS8fSLdeI/hddXMjK0aarYwiFdqkERTsW+9k5t8A5HykjHO&#10;frKv37hvOI57k9LGWs3dNdmnZ/fa68mjtpy543CiiivcLCiiigD85f2v/wBoP4WaR+0n4s0jxP8A&#10;8E+f22PFl9aagsE3iL4d/CW3vdEvtkSKr2k5cGWMKAu4jOVNeb/8NKfA3/pFr/wUM/8ADI23/wAc&#10;r9Yq8h/ZH/bx/ZO/bq0LWPEP7LPxet/E0Ph+6gg1m3bTrqxurTz4RNbyvbXcUUwhljJaObZ5cmyQ&#10;IzGNwvz9bhPhzEVpVamGi5Sbbbvdtu7b16sydONz8+/+GlPgb/0i1/4KGf8Ahkbb/wCOUf8ADSnw&#10;N/6Ra/8ABQz/AMMjbf8Axyv0s8d/tFfB74afGLwH8A/Gvi02fiz4mPqa+CdL/s+4k/tE6fbC6u/3&#10;qRmOHy4SG/esm7ou48Vs/FH4leDPgz8NPEXxg+I+rHT/AA74V0O71jXr9beSb7LZW0LTTy+XGrO+&#10;2NGbaisxxhQSQDl/qdwv/wBAkPx/zF7GB+XX/DSnwN/6Ra/8FDP/AAyNt/8AHKP+GlPgb/0i1/4K&#10;Gf8Ahkbb/wCOV+pXw98feEPir4B0P4ofD7W49T0HxJo9tquh6lCrKl3Z3ESywzKGAYBo3VhkA4PI&#10;Fc9r/wC0j8GfDfx+8P8A7LmoeL2k8e+JdDu9a0/w7p+nXF1LDptuwSS9umhjZLG3MhEUctw0STS5&#10;ijLyArR/qdwv/wBAkPx/zD2MD81v+GlPgb/0i1/4KGf+GRtv/jlH/DSnwN/6Ra/8FDP/AAyNt/8A&#10;HK/Qj43/ALcv7LX7Ofxf8F/AT4v/ABSTTfF3xAu4bfwvodvpN5eSzNNeQWULzG2ikW0ikubmGFJb&#10;gxxs5YBjsfb61R/qdwv/ANAkPx/zD2MD8nf+GlPgb/0i1/4KGf8Ahkbb/wCOUf8ADSnwN/6Ra/8A&#10;BQz/AMMjbf8Axyv0p/Zt/aR+DP7XXwW0X9ob9nzxede8H+IPtH9kas2n3Fr5/kXMttL+6uI45V2z&#10;QyL8yjO3IyCCfnz9p74ufBz43ftyeFf2CNX/AG+fEXg/UJtOi1C8+Gfwx0+/0/V9WvEEt+kV94jt&#10;Sw0+2exsrhvsURtLqRD5guCkkcbP/U3hf/oEh+P+YeygfLP/AA0p8Df+kWv/AAUM/wDDI23/AMco&#10;/wCGlPgb/wBItf8AgoZ/4ZG2/wDjlfqL8SviJoXwo8E3vj7xLpmu3ljYeX51v4a8M32s3z75FjHl&#10;2dhDNcTYZwW8uNtqhnbCqzDyj/h4d8Cv+ibfHT/xGXxx/wDKel/qbwv/ANAkPx/zD2UD4R/4aU+B&#10;v/SLX/goZ/4ZG2/+OUf8NKfA3/pFr/wUM/8ADI23/wAcr7y+Fv8AwUX/AGSvjH8KPiR8bvA/jrWm&#10;8M/CNr+P4h6hq3gXWNObR5rKBri8t2iu7SOWSeGNS0kMavIm5AyguoOd4b/4KY/s0+MvDth4v8Ie&#10;FPjPquk6rZRXml6ppv7N/jae3vLeVA8c0UiaQVkjdGDKykhgQQSDT/1N4X/6BI/c/wDMPZUz4e/4&#10;aU+Bv/SLX/goZ/4ZG2/+OUf8NKfA3/pFr/wUM/8ADI23/wAcr9DNF/bQ+COq/DXxp8X9SsvHXh7w&#10;78P9Dl1jxRqHjT4U+INC8myihmmllhj1Gxhe72RwSMy26yMvyAgGRA3J+GP+Cmn7M3jbw1p/jPwZ&#10;4X+M2r6Pq9jDe6Tq2l/s3+Nbi2vbaVA8U8UqaQVkjdGVldSVZSCCQaP9TeF/+gSP4/5h7KmfD/8A&#10;w0p8Df8ApFr/AMFDP/DI23/xyj/hpT4G/wDSLX/goZ/4ZG2/+OV+jHwE/a9/Z+/aW1vxJ4T+E/jG&#10;8k17wfdQQeKfC/iHw3qGiavpZmhSeB57DUoILmOOWORWjlMflyDdtYlWA5M/8FGf2cJ9Q1Kw0LQv&#10;ixraaTrV9pN3qHhv4B+L9TsjeWd1LaXUcd1aaXJDN5dxDLEWjdl3RsMnFL/U3hf/AKBIfj/mHsqZ&#10;4V/wTs+Onw58V/tBt4a8H/sO/ta+Abm80G5WTxB8ZvhnDpeirGrRuYzOjkiZii7Fxzhq+6683+D3&#10;7VPw2+OPiafwn4O8I/EjT7q3sWu5JvGHwf8AEfh+1MauiFVuNUsLeF5MyKRErmQqGYKVRiPSK9nA&#10;5fg8toexwsFCF72W13uaRioqyCiiiuwoKKKKAPjP/grl+0Jp934b0b/gnr4Sm8ST658ZIGi8fXHg&#10;nw5d63qXhnwGsqRaxqBsrHT9Qn3XUbtpts7W4j8+7Mnmp9nYjyH4r/tE/s0/sXftb/Dn9sT4F/Dv&#10;4jeDfAOqabp/w0+Nmlal8BvE3hvQbDRRiLQ9dluL+0srKGTT7nyLEvKZpPsV60cKDy1B+2PAn7I3&#10;w08C/tWePP2xxq2tax4x8d6LpmjF9duoriHw/plkh/0HS/3QktLeeY/aZ4t7JLcYkIBAx23xO+G/&#10;gv4yfDbxD8IfiRo39peHfFWh3ej69p/2iSH7VZXMLQzxeZEyyJujdl3IysM5BBANMmzPkf8Abn/5&#10;TAfsK/8AX58Sv/UaWvtSvkf4i/8ABH/4YfEX4dfBLwQ/7Vvxq0PUvgDpN9pngPxp4X8Q6ZY6z9ku&#10;beK1Mc80enbH2WsKW6skcbtHuMrSuzOaP/DoTXP+ks37Y3/h2bL/AOVtINTnf+Ce+t6H/wAE7/jD&#10;8XP+CZ3xO1210PwH4Hs7z4m/BXWtUuBDaW3ga7uHkv7SWZ94jXS795Uee8uWnnS6EmxIoxja/wCC&#10;d+m2fi6z+Iv/AAWJ/aQuI9Dufitp/wBt8Iv4lkjiXwZ8N7JGk02Eu80y2f2mEHU7xYpvIeWZXKI0&#10;Zr1T9ub/AIJx/s5f8FCbXwbbfHtdehbwXrM93ZXXhnV/sFxeWdzA1vf6VNMqmQWV5CVjnSJopHVF&#10;CyJznrP2sv2Ufh9+2T8F5P2e/ilr+vWPhHUNSsp/EWl+Hb2O0OtWdvMs39mzy+W0sdrKyIJPs7wz&#10;FV2rKiswYCzPz7+Cmsfswft1fD741ftF/tn/AAg+NN3e/tHae+jeF7W3/Zy8Vak3hPwLAx/sVLC5&#10;i02/tUnmKxaxJJbTSWz3csMgTMIz9af8ErP2xPFv7UXwEuvA/wAdTNa/GD4X36eHfidp+oaTPpl1&#10;dzCMPaa0LG6gtrq3ttQtilzH51tb/MZkWMCI19PV5jo/7J/w08Oftcax+2X4a1HWNN8SeJPBcHhz&#10;xRpOn3iRaVrS284ltb+7t1TM99Am+3iuGclIJXjxjGALWPi//gjL+0l8Mv2QP+DdzwP+0v8AGK/k&#10;t/Dvg/R/Et/fLb7POuWHiPUlitoRIyK000rRwxqzKGklQFhnI8/8P+BfBvxE/YZ1/W/if4T+L+l/&#10;tQ+OPF1v8Vn8YXH7Mfje4j8MeOLZhcaRYxyTaNff8S7TlEemiMGdPs32jygPOxX118Lf+CSX7O3w&#10;r+CfwR/Z00/x/wCPNS8G/AnxpN4s8N6NqWrWijVtXN3cXdrcahJb2sUkotZ7qWSKKFoYmO3z0nCg&#10;V9SUw5XY8h/YY/a10D9tP9m/RfjVY6BNoOtb5dM8ceD77K3vhjXrVvKvtMuY3CyRSRSg4WREdo2j&#10;kKKJAK+dPHPxx/aE/wCCqfjq++B/7D3je+8D/ADTL6bTviF+0JpTKt94okjbZcab4XYgqYwwaF9U&#10;w0e8OYN4iU3HqPxJ/wCCWfwO+IHhj49eCtH+J/xE8H6R+0Rd2F3420zwXr0Fjb2V1CFW7uLGL7My&#10;Qy6iiiO/aQSm7XIfGSa53wt/wSZ1LwP4Z0/wX4K/4Ka/tPaPo+kWMVlpOk6X4p0G3trK2iQJHDFF&#10;HowWONEUKqKAFAAAAFAe8dB+2R8EfhP+zd/wSC+M3wM+BngWx8NeE/DXwB8V2mi6Lp6ERwR/2Rds&#10;zFmJaSR3ZpJJXLSSSO7uzOzMfAf2Ibz/AILnL+xd8IV+Fvh39k9/DI+F/h8eHH8Qa14mW/aw/s6D&#10;7ObkQ2xjE/lbN4QlA+7aSMV9MeGP2Arey+CPxN+AvxM/a6+MnxE0f4oeFbjQNRufHWvadc3Oj209&#10;tc28z2DQWEKxyOlySTIsq7oYvlwGDeU+E/8AgizbeBPC2m+B/Bn/AAVK/a80vR9G0+Gx0nTbH4p2&#10;EcNpbRII4oY1GmYVFRVUKOAABQGp2n7W8n7QUn/BH743P+1Ra+DYfHn/AAo/xp/b0fw/nu5dIH/E&#10;uvvJ8hrtVmP7jyt+9R+83gZXBr5q/Ye/bX/4Kz+DP2G/g/oXw8/4IqP4r8N6T8KPD8Gh+Jo/2itD&#10;tG1ixi0yBYbwWjwNLCZY1WTyWy6b9pyRX1T4A/4Jx6T4W+CPxR+Avj/9sH44/EjR/it4Vm0DU7j4&#10;jeMbXUbnR7aa2ureV9PYWcawyOl0SxdJFLQxfLhSG9k+BXwh8N/s+/BHwb8BPBl9fXWj+CPCun6B&#10;pNzqkiPcy21nbR28TysiIrSFI1LFUVSxOFUcACzPiP8A4JZ+MviH/wAFH/2m2/4LIeJfCHh7wHos&#10;3wjn+GGj/D/T/Eo1rUvPh1x725vL6cW1t9jKlIkjtWWRmWUykxAqJa37Lt1/wWHj8E+Kk/ZY0L9m&#10;mbwH/wALm+IX9gyfEDVvEEern/isdY87z1tIGhH7/wA3ZsY/u9hOGyK+ufhT+x/8Mvgf+0D43+Pn&#10;wm1jWtDT4jKl14w8D2VxCNBvdZVvm1xbcxGS31CWPEczwypFcBVkmikmUSjxPUv+CPumf8JLr2te&#10;B/8Ago5+1J4PsNe8TaprreGvCPxIsrTTbG41C+mvrhbeH+zmMcZnuJWALMfm5ZjkkCzPYP2S5/8A&#10;goFMmv8A/DdemfB23YG1/wCEX/4VLfarMGH737T9q/tCJMf8sPL8vOf3m7GFz7FXzv8As1/8E/NT&#10;/Zx+JsfxKuv29f2iPiGsdjNbf8I58SvHltqOmNvA/emGOzibzFx8rb+Mng19EUikFFFFABRRRQAU&#10;UUUAFFFFABRRRQAUUUUAFFFFABRRRQAUUUUAFFFFABRRRQAUUUUAFFFFAH//2VBLAwQKAAAAAAAA&#10;ACEAeL9lEtEpAADRKQAAFQAAAGRycy9tZWRpYS9pbWFnZTIuanBlZ//Y/+AAEEpGSUYAAQEBANwA&#10;3AAA/9sAQwACAQEBAQECAQEBAgICAgIEAwICAgIFBAQDBAYFBgYGBQYGBgcJCAYHCQcGBggLCAkK&#10;CgoKCgYICwwLCgwJCgoK/9sAQwECAgICAgIFAwMFCgcGBwoKCgoKCgoKCgoKCgoKCgoKCgoKCgoK&#10;CgoKCgoKCgoKCgoKCgoKCgoKCgoKCgoKCgoK/8AAEQgAkACV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ooAKKKKACiiuJ1D9oL&#10;4YaL8T9Y+EviHxDBpuqaL4Vj8RXjahOkUJ05pJo3nDM33YjCfMJACB0JPPCclHc56+Kw+F5fbTUe&#10;Z2V3a7s3b1sn9x21FfLXir/gp54G1T9jrX/2uvgx4C1LV7Hw74oh0i80vWmFm5Yy24dtyGQAGO4Q&#10;qcHlgCvBFcBrf/BX34HXX7Q3w5vdI8Uyw+BdU8E6lceLLm637tNu5GDQxy28Su5uImsXj2jIZb8O&#10;hdSpbCWKw8bXlvb8XY+VxXH/AAjg5QjUxUffVOUdbJxqS5IyTdk4ppuTv7qV3bQ+5KK+QPhr/wAF&#10;dvhr4q+Dnjr9oLxf8L9X0fwv4V8RWml6KsN5DPe6y1wW2hYm8uOOVEAleMSOFQthm25b3l/2qPg9&#10;J4t+HfgvStfN/ffFC0lvfCsdrGfns0snuzdSbsGOMogUZG5ncAKQsjJUa9Gorp/1senl/FPD+aU4&#10;zw2IjJNRa6NqU3Ti7Oz96cXFd3a26v6NRQpJGSKK2PfCiiigAooooAKKKKACiiigAooooAK86/aH&#10;/ad+Gv7Luk6L4r+L0t1ZaFrGsf2Y+tQWzTR2M5hkljMyIDJsYROu5FbDFcgKSyz/ALS/7RPg39lj&#10;4SX3xm8f6Pq19pWn3FvFcw6LbpLMPNlWNWxI6LgMwzlh7ZOBX5q/8FGvi3+2X4h8HahrGm/GAeN/&#10;gF49nW/0HWNJ8O2i29vCtykkdlcyLAJraaGVUjxIytIYyD8wljTlxWJVGDtq/wCt/LzPgeOeNqXC&#10;+X1fYRdSvGPNyxSlyJ35ZVI80ZKnJpxco35b9G1foP2tv2v/AB5+1Z8fvGH7M3wh+JH2iysr6z1X&#10;4S6r4bv0g8zVbK03zQC5h+aYTh7sQkMT9ojtQpVWZq+NPid+0H8Z/jL4jsvF3xL+Imoarq2naCNF&#10;t9RkZY5zZBZFMUjxhWl3LNKHZyzOJGDMwNb/AOxJo2ua/wDtifC/T/DmnXF1cL480u4aO1iZ2WGG&#10;6jlmkIA4VIkd2PQKrE8A19+/8FDvCX/BObSom+Pmv/B218YX1l48g0Lx9/wgniT7JcWEjrcTSyXU&#10;UJ8t596FG3+VI7ttMqlMDx+WrjKUqjlaz87W3/D8j+bZYbO/EPI8VnNbGKi4VXdTlPklDWaS5VJt&#10;0eZpe67Qa1Sjrkf8Eyf2aj8ef+CYfjr4TeM7aWws/Gvim9m0W+kVtu6KGzWG6AVgXWO7tjlcjcYW&#10;U8E1+e3jn4DfGf4bfEtfg54z+GOtWfieS48m00b+z3ea9YyNGrW4QH7QjOrBHj3K+PlJr60vv+Cq&#10;Wh/s9eNfEvhv9krw2tx8P9W8HWMHhXS79ZIJPDmqJZJF5xEgfzirD98pLCZ41cS/eaTI1P8Aak+P&#10;erf8Em49S1T4n6tcaj/wvBdJ/tia8Z737KlmNTRTcNmTet1tcPu3AKqg7Riir9WqU4xT1indrrb/&#10;AD6HVn1PgnOMpw2Bp15OtgaNRTnBKUZxhJWSba0m5OUJJvlTalFt6dn+1r+xx4s/Zo/4JM+GfC15&#10;pckusR/EK18R+OPKmV47GW4tJ7YLkMVwm61gJQsrPlhw3Hxf8NPjp8WvhD460X4meAfG11a614at&#10;ZrbQbq4VLpbGGVJleOOOdXQIftEx27cBpGYDJzX10v8AwVK8K/tI/EDwn4R/au0KK1+HGm+EbuHx&#10;hYQ28sza7q0li8ZmCwgGEeYf3IUqYmcyGQHaY/bf+CeX7PH/AATo8QTWX7Q3gHwR4gtb/UPFVzB4&#10;HtPihfW4kaa3QSs+nQRttuFj3HEjebJG9uxDAoWOkqNPEVo+wla1l56df66nbiuH8t4x4iws+F8d&#10;GjCnGFO0pSjUiqXK1USSu7uSSbcW6ibT1uvO/wBnv9uL9oz9nn4rfDf9mz4yeI77xDrnjbxPBqHj&#10;z/hKJpnvdCj1PyobPT08x8W/lx+XeSJtAX7SsQVCj7vvH4G/tMfC/wDaK1HxFD8Ib6fV9L8M6gun&#10;3XiKGLFjdXeGMkNu5OZvLAjYuB5bCaMozgkj8fv+Co/h7xloP7dXj5vGkchkvr+G60+4aNgs1m0E&#10;YgKkqNwVAIyRkBomXJKmug/YH+I/7afhzwzqWj/B/wCLo8A/DDT9VfU/G3jLUtBtJrHTG8uBJCJJ&#10;4Waa4ZFgSO1jbc7snChmcaUcZUpVnSkm0n89NP8Agtns8MeJGbZFxPWyLEQqVqVOpOK2lU5YLkV3&#10;KUVGLa9pUm3a93omz9pKK8s/ZQ/a0+HH7YHg3VvHfws03VodL0nX5dJ+0atbpE1zIkUUhkRVdiEK&#10;ypjdtb1UHivU69iMo1I80XdH9K4HHYPMsJDFYWanTmrxktmtroKKKKo6wooooAKKKKACqmu65o/h&#10;rR7rxB4h1S3sdPsbeS4vr68nWKG3hRSzyO7EKiKoJLEgAAk1bqpruh6R4m0e68O+INKtr7T762kt&#10;76xvIVkhuIXUq8bowKurKSCpBBBwaCZc3K+Xfpfa5+SP/BTj9rDXtV8Ua58FPg5+11F44+HevSRz&#10;al4fWxS4bTJ0liuBEt+8GbiEyBHRop2K7WicAKDJvf8ABDP46634f+Nevfs+apemTQfE2jy6jbWc&#10;m91j1CDYCyjOxA8BcOSuWMMIyNoB+l/iX/wRF/Y88d+IZvEHhu68T+FFmwW03Q9Uja1DZJZwtzFK&#10;6k5+6HCDAwo5z6T+yL/wTp+AH7GupX3iP4djVtS1rUIDbza1r14kkyW5KMYEWKOONULRqx+UuTwW&#10;IAA8mGFxf1xVZWt69O2p/PeXcCeIUvEWnnWLnCNOMnflqTmvZu94RU7ySd21F2jFttJJJHyR+1B+&#10;35+y58HbrQPi9/wTm8T+GrTxIuoTWnirw5Z/D+axtNaspk8zzrktbwFmimiQKUcSf6Q/O3dXiv7E&#10;nj6D9on9tbxV8PfH+mKvhn46vrEfibSVuWZLaR/O1C3niyNpnhnjURyOh2h3IA3Gvr79t3/gjf4M&#10;+Pnim++LPwL8S2fhPxFfl5tS0u7t2bTtRuWbPm5TLWztkl2VZFYgHYrF2bzP9mb/AIJ0al/wT68d&#10;/wDDZH7XHxa0C18P+C4t9rD4bju7wyTXINmplBt0cKGnXaEViWILFVU7s6lLF/WE5Jcqd9Nrdfw3&#10;PHzrIfEKtxlQq46jCOCp1FOTg0qCppctWTU5Nw5qd1OLsnro73finxa/4I1ftoeBvG9xoXw98HWv&#10;jLRzITYa3Yata2vmIWO0SxXMyNHJtALAb0G7Adua+sfGH/BL3W5P+CZ+n/sz6DNZzeO9L1MeJmkt&#10;5BDBfasQ6vC7NncBbyG3RyUDNFE7bF3AfRXxR/ae8K2P7IPiD9qP4OavZeILG28KXOp6DdJE8kE8&#10;yowjWVAVdQsoCyISrptdW2spx+Jfij9pH4/eMviSvxg8Q/GXxJP4mhaU2utLrEsU9oshcskBRh9n&#10;j/eOBHHtRQxAUDilWjg8HJ2TfMu+y8jPiTBeHXhnXmqdGpiPrtOSspx5YUpNXcJcrbbaXK25Oy3V&#10;9ffPgB/wR1/ay+Jnj2PSPit4SPgnw9a3DLqmr311BLI4RgDHbxRuxkZs5VziLAY7iQFY/bR+LsP7&#10;PX7d3hnwj8O9IWPwl8DLjSbfwzoFjePAkyoIby7MjfMBPcSySJLMEzIAu8OVJP6Af8E4f2vNV/aF&#10;/ZF/4W18ZtUtbO+8M311p/iTXLpktreYW8Uc32tuQkY8mVN54UMjkBVwB8d/tJfsUa1/wUH+M2tf&#10;tU/sReOND8TeF9e1KK01RL1Z9Nl0y/htollBS4iUyRsvlSb1yxaZl24XcVUw8YYeLw9220/O3p5O&#10;xjnHB2By7gzC1uEuepXxEoVXzOLrSpxTkkoK14wm4OSin7yTbaSt2X7P37d37Jfxvj134wf8FEtT&#10;8JXGsX+rCy8J+FdQ8HPqttommwRq2+LbbzGNppZpPMeQhpPJT+BEVcX/AILk/F278N6p4K/ZN8Fa&#10;fFo/huz0VdcurHT444oJi0s1tbRCNVBRYRBMQoO1jMMrmNSPWP2E/wDgjpovwG8XWvxe/aD8Rab4&#10;l8Q6dIJdF0fTY3bT7CdXJW4LyKrXEgAQoCiLG244c7GT6F/ax/Yf+B/7ZegafpHxbs9QhutIMn9k&#10;6vo995NzaCRozKAGV4nDiJFO+NsDO3aTmuhUcVVwjjKyk/vfe7PsqXDHHmfeHuIweNjTpYqry2bv&#10;7ScVLmn7WactZbRilaKXK7J2X5Yf8E//ANpe/wDBXiqx+CnxK/aTv/h/8MZtSfVNaj0e3khuNSuv&#10;3aLB9rtYWuIBJsjDv5iKsUTYZGKmv2e8IeLPC/jnw3a+K/BXiSx1jS71C9nqWm3aTwTqGIJV0JVs&#10;EEcHqCO1fJ/gP/giF+xf4Q13+19el8XeKLfyWQabrmuIkAbIIkzaQwSbhgjBfaQxyp4x9beHvD2h&#10;eEtDtPDPhjRrXTtOsLdYLGxsbdYobeJRhURFAVVA4AAAArbA0cRRhy1LfmfReF3DfFnDOXTwubuD&#10;jpyWnOckloo6+5GCWyilq22XKKKK7j9UCiiigAooooAK8A/4KXftTfEH9jr9lm/+Nnwy0jSL3Vrf&#10;VrO0ih1yCWS32yybWYrFJGxIHT5gM9c9K9/r41/4Lv8A/KPnVv8AsZtL/wDRxr2+G8PQxnEGFoVo&#10;80JVIpp7NNq6Pn+K8ViMFw1jK9CTjONObTW6aTsz8xfiN/wVo/4KF/E63mstY/aW1jTreWVnSHw5&#10;bW+mNEGP3Flto0l2joNzk46knmuT8Mf8FBv25/CGrx65pP7XHxCknh+6uqeKrq+hP1huXeNvxU14&#10;+OlFf1fTyDI6VP2cMLTS7ckf8j+NanEnEFap7SeLquXf2kr/AJn3R8Cv+C/P7Ynw8vUg+MulaF8Q&#10;tOaZnuPtVommXwXZhUjmtUEKKGwx3wSMeRkZBX6q/aP/AG9/gF/wUD/4J7fEbw/8BL3UW8VWOm6f&#10;qGp+C9QsSmpW1rDqlu0twFQuk8SJGZHeJnEasnmeWWC1+NtXvDHijxL4K8QWfi3wd4gvtK1TT51m&#10;sdS026eCe3kHR0kQhlYeoINfG8R+GWQZzh5/VYqhUadnFe7847W/w2frsfTYHxG4gjl9bL8dVdaj&#10;VhKEubWcVKLi3GT1bV72k2ntpufV/wCxr+2drH7Nlzq3w68a6XceI/hf4yt5bLxr4TW4KM8M0fky&#10;XNqwZfLuBGdpwyiVQFZlKxyRe7p/wRw8HeN9Kg+Nfwq/bC8PyfCe8sZtS/4SXVtPYXNhaqZDtkXc&#10;kbtGFCSs7QFWWTdGhTZUX7QH/BNXxN8U/wBlzwP+2R8C9K+2a7r/AIF0vWPG/hjT7RI/tVzNZxyz&#10;3dnDEoVSzszNbooHP7tRwh+PNO+K/wASdI+G2ofB/TPHGpW/hbVtRiv9S0KK8Zba4uI1wkjJ0z90&#10;nsxjiLZMUZX+SMVQnl+IlhsTHm5G0mnpdO2j7Hh4qT4VjHLOJsG8VRUXPDS5pQspWaSknd03pzwb&#10;bg7uO+vsX7UX7Wugav8ADzT/ANkX9mFr/S/hN4bkJM125W88U3fmF2vbs4BEZk+eOHAA+VmVSscc&#10;P1l/wS3+Mtv+y9+zBB8PfEvw/wDEmueNvG/iKfxB4R8D+G9NFxqN7pMiWFmmoy7mWOxtDKGxcXTw&#10;xsiFkLjGfAf2af8Agnl4oP7Lvjf9tj4uad9jsdA8C6prHgLQr6zST+0rmGzklgvbiKRSrWqsqskT&#10;qVuMAuDDhZ/1M/Z9/Zp+Fn7OXhyXTvAWkSTalqQjk8ReKNWm+06trtwu4/aL26Yb533PIRn5U3sE&#10;VF4r2cpwdONP69irtNuMILS9km7vpFXVktZa6x3P07wx4d4oxmdf27jZeybpKNONtIUm7RUYfZVo&#10;tQT2XvS5r2lwOmeFP+CgXxkNrrPjX4qeGfg7prXUM7eG/BulR69q4gMK+Zbz6jfL9lSQSFxmK0kU&#10;bRh3HJran/wT1l17UrjWPEP7cX7Q1xc3Dbma1+JP2CNPZYbO3hiUfRP0wK+iQAOgor2P7UxUf4Sj&#10;Bf3Ypfi05P5ybP3z+xcHP+M5VH3lKT/8lTUV/wBuxS8jwG3/AGPfjd4F8Ptp/wAHv2//AIn29ytx&#10;HJCfHUGmeIrfarAmN/OtY7llYZX5blW5znNdV+yN8V/iD8W/h9rF/wDE6TSZNY0Hxxrvh64utDsZ&#10;bW3ulsL+W1WYRSzTNGXEYYr5jYJ4Nepv92vDv2DP+RH8ff8AZbvGv/p8uq1liKmMy+pKqk3Fxs1G&#10;KevNe7STey3bMY4WngczpQouSjKM7pyk46ctrJtpWu9kj3KiiivIPcCiiigAooooAK+Nf+C7/wDy&#10;j51b/sZtL/8ARxr7Kr41/wCC7/8Ayj51b/sZtL/9HGvouEf+SowX/X2H/pSPmONP+SRx3/Xqf/pL&#10;Pw5HSigdKK/r4/iIKKKKAP6Nf2EHWb9iL4QsB0+Gmhjn2sIR/Svxa/a6RYv2sfiekShVX4ia0FVR&#10;jH+nzV+0X7BP/JkHwi/7Jvov/pFFX4u/tff8nZ/FD/somt/+l81fwzxX/wAjGqv+nk/zZ+0eNP8A&#10;ySeTfL/03E/aL9vUiD9hr4uGJVX/AItprS9OxsZRXrdtn7Omf7oryT9vj/kxn4ucf8021j/0ilr1&#10;yD/Up/uivVqf8iul/jn/AOk0z+h6P/I4qf8AXun/AOlVB1FFFcB6oj/drw79gz/kR/H3/ZbvGv8A&#10;6fLqvcX+7Xh37Bn/ACI/j7/st3jX/wBPl1XoUP8AkW1vWH/tx5eI/wCRth/8NT/2w9yooorzz1Ao&#10;oooAKKKKACvjX/gu/wD8o+dW/wCxm0v/ANHGvsqvjX/gu/8A8o+dW/7GbS//AEca+i4R/wCSowX/&#10;AF9h/wClI+Y40/5JHHf9ep/+ks/DkdKKQHC5I/GlzX9fH8RBRRRQB/Rl+wT/AMmQfCL/ALJvov8A&#10;6RRV+Lv7X3/J2fxQ/wCyia3/AOl81ftF+wT/AMmQfCL/ALJvov8A6RRV+Lv7X3/J2fxQ/wCyia3/&#10;AOl81fw1xZ/yMqv/AF8n+bP2jxo/5JLJvl/6biftF+3x/wAmM/Fz/sm2sf8ApFLXrkH+oT/dH8q8&#10;j/b4/wCTGfi5/wBk21j/ANIpa9cg/wBQn+6P5V6tT/kV0v8AHP8A9Jpn9D0f+RxU/wCvdP8A9KqD&#10;qKaZFBwTXF+O/wBpX9nb4W6j/ZHxN+PHg3w7ddPs2veKLSzk6Z+7LIp6Vx06dStLlhFt+SuejUrU&#10;aMb1JJLzaX5nav8Adrw79gz/AJEfx9/2W7xr/wCny6r0bwD8d/gj8Wty/Cv4w+F/E20Zb/hH/EFt&#10;ebQDgk+S7V5z+wZ/yI/j7/st3jX/ANPl1XfTp1KeX14zTTvDfT+Y8ypVp1s0w8oSTXLU2d/5D3Ki&#10;iivMPXCiiigAooooAK8N/wCCi/wAk/aW/ZR174X2XhXV9avpLizutO07Q7y1t7mWaK5jbCyXciQK&#10;Nm8Mzk4UsVV2Co3uHnxdPMFCyRSnCtnbXRhcTWwWKhiKXxQaa9U79DkxuFw+YYSphausZpxe2zVn&#10;vdfgflvqP/BF/wCNvjTSNO8R6P8ADnwx4X1RbWPba6p8SIFktDtxtkGjeHLVZHxwT5zgnncckmr4&#10;S/4IjftZaH4oj8Q+KdY+GOtrHGqrE2uXEhGD0/4mukajHj6IPxr9VKK+mfGudc104+lm/wA5N/if&#10;JR8P+H1T5GpPzul+UUvwPws/aR/4JG/tk/DGPVtZ0T9nO81exsdSYwXfg/UIdUe5gmZdp8uMxTyG&#10;Njs2xWEKhcsSFWvkrVtJ1Xw/qt1oOu6ZcWV9Y3D295Z3cLRzW8yMVeN0YBkZWBBUgEEEGv6h9i5z&#10;ivHf2r/2Ef2Yv2xtCaz+NPw7t5NUjt/KsfFOnAW+qWSgSbAlwBlo1aV3EMgeEudxjJAr7bIvFnEY&#10;eSpZjRUofzQvdL0k3f70fBcReDOGxEZVsrruM/5Z2s/+3opW+aZL+wTuP7D3wj2j/mm2i9/+nKKv&#10;hv47/wDBFT9qn4ofHDxl8S9A8d+AIbDxF4r1HU7GG81a9WZIZ7mSVFcLZsocK4BAYgHOCetfox8G&#10;PhzovwV+Enhn4Q6Jqc11Y+F9As9KtLq6ZfMmjt4ViV32gDcQuTgAZPArqgcjIr8gzaOHzDHVan2X&#10;OUl00buj73M+Ccn4myfCYTNYuXsIxsoyatLlSeq32PIf2+QV/Ya+Lit1/wCFb6wP/JKWvHP2+v8A&#10;gq/4I/ZO1qH4G/CHw1/wnXxS1CNYbXQbNmeDTJpQFgFyI8ySSuzqVtY8SOv3miDxM/018avhfpXx&#10;s+EXib4P67f3FrZeKNCutLu7q12+bFHPE0TOm4EbgGyMgjIriv2aP2JP2e/2VYZ734aeChN4g1De&#10;2t+Mtam+2axqkknlmZ5rqT58SSRLI0abIvMywQEk17eW4vJaGFi8bCVRwlJqCfLGV1Fe9LdJcuyV&#10;33S39DNsDn2Ixkll9SNKM4Ri6jXNKPK5u0YbNvm3k7K2ze352r8C/wDgsD+3jcWut/HHw54i07w/&#10;rGqD7RouuatF4f0+ys4pnk2fYw0khJb92DdafdOUVG3sDW14u/4IjftZa54rk8R+F9Z+GOirIrBo&#10;V165jJBxxjS9J06PHHdDX6phVByBQzqgy7Yr0q3G2ZP3cPSp0oraMItJL7/xseXR8PspXv4qtUrT&#10;e8pyTb/D9dD8trH/AIIwfGnwVpGpeJNX+HPhnxRqjWsm610v4kQNJdnaQFj/ALZ8OXSxuQcAmZAD&#10;zuBAI+2v+CeHwHvf2cv2VfD/AMMtW8O6vpWoQ3N9dahY65fWtxdRyTXcr4eS0kkhf5SuGRhuXaSq&#10;MWRfcPldcjkUV5eZcR5jmmFWHr2tdPS920mlu2uvY9fKeFcryfGvFYe/M4uOvLazafSKfTuFFFFe&#10;CfShRRRQAU2R9i7jTqjuBmFgf7poFJ2i2fgT+z7Y/sT/ALRHjX4j/Gr9vz47a94TvdT146hpml+E&#10;7IvPf3N5LcT3Df8AHpOoRWAA4UAyDJGVB/SD9nWL9i3/AIJa/sTat+0v4H1/xBqvhzxndW+o6bd6&#10;7ZRQaxqwePbZ2UaNHAZFA82ZcrjZJNKPk5r4n/4I9/Dj/gn/AOO08fy/tq6r4SivIbe0g8Pw+L/E&#10;Y0+PyJY7kXLwbpow8gxGS4y8WFZShJNeuf8ABYX4s/B74n/s2fDPWP2a9esNe+F3gL4hTeGtc03S&#10;WkhsvttvZxNbW8W5QJY1tluFSaLfHtkO1jmv3jiSn/anEEMmTrKjzQU07KlyqCcYwsr3bVk2/i2v&#10;ZH858L1P7I4aqZ7ag6/JNwau63M58spTu7Wine0V8O9ru/0Z+yt/wVF+LPxt+O3hX4OfGT9inxJ8&#10;Pbbx3pV5feEddu76SaK5W2h859wltofkKKfnUkgywfJtlEg4Xxb/AMFvvGep6r4q8S/s5/sP+KPH&#10;3w98JXU0d746hv54LeSOJN0k7bLOVbeMDMg3uW8oq7rFkqvu3j79tL9nH49eErT4Efs7ftB6RqXj&#10;T4peHNVsvCU2g3izTaRN/ZNxcrdXaBhJabNijY4WXzCF2fK5T4v/AOCW37Xf7MXwJ/4JzfFLwJ8W&#10;vEmj2muWeqapdXHhLU9Q8u619LiwhhijijfG8u0TQMsedmwO+wOCfkcHleBxFKti5ZY1KLpxVHmq&#10;bTlNOpup/ZUFry8121rZfa47N8ww1ajgo5qnGSqzdblpbwhBqnouT7Tm9OZxsltd/pJ+zl+0F8Pf&#10;2oPg3ovxz+GF3cSaLrluzwx3sHlTwSI5jlhkTJw6SKyHBKnbuVmUqx+Jf+Div4mDSP2fvAnwkhS5&#10;E3iDxbNqLSRybYzDZW5RonGfm3PeRMOozFnriuV/4Jrfsh/tB/Hb/gmdY6H4C/aZ1r4V/wBq/FC+&#10;17T9b8PieS4u7GO2SxNufJurdo0NzFOxUsQTGrY6GvOf+C2Hwh8afAr4H/s//C7x/wDGHVvH2raX&#10;/wAJT9u8Xa40n2m/aS4sZVL+ZNK2EVxGuZGwsYxgYA6MgyXLMDx5ToUq6nyVpxULS5koxk03K3K7&#10;NJWTvfotTn4iz7Nsw8O6lerh3Dno05Od4qLc5QTio351dNu7SVur0LXwG/YV/wCCRHxd+Mnhv4Ff&#10;Dj9p3x14z8XLcrLqSx6Y8ej6kLQrLeQ7ltY2iiljimEciXDBd6kSSHaH+rv2nP8Agqp40+E/7SOq&#10;fstfs9fskeIPid4i8N6bHeeIv7LvHT7PG0UUv7uOG3nZ1CTxqXbZiR1QBiRmT4D+IP8Agjb+yZde&#10;HfHfwW+J/gPS9W1jTYdBs9Qs/E8l3e3MN3PHJ/pUYkdo8yxpummRRDt2Fo1BWvnz9o6+/Z++L/7T&#10;PxE/aJ/Zv/bSX4E/GLwLrtxonijTfF2rLaWXic2MyxRTQtvPmROLQK8ASYOYYxJbrvEk20pU8+zf&#10;mxsK9SjCDUHWUrKo5JNy9kk1DZe7fldr6HOo1eHclSwFShTrznFzVBxv7NRbSj7VuLmtX71uZXtq&#10;fVfgb/gqT8IdV/YcT9t/4meFtT8K6W11LZQaHcSJLPqV6jFPIsWOz7UGZXAbam3yZS4RY3Ych+yp&#10;/wAFU/ib8cvjp4P+EXxc/Y117wDY/ETSby+8E+ILrUnngvkt7c3DEeZbQ70MSlg6EkeZCdhWQOPi&#10;z9r39rn4sftlf8EvfAvxO+KVhZtceHPjA2geIJbUiNNXuY9LM8N0YlULCzRSzK6r8u7LKEVhGn6b&#10;eHP28/2T/iZ4k8HfD34TfGrR/EWtePI5ho1noV4k89mqWMt20t3DkPagJFt2SKr+YwXZw5XzczyH&#10;D5VgZyeCc5znWjdTm1RULctmvi35m5rWKtZO7Xp5TxJis4x0EseoQpwoSScIRdd1Piunflu1yJQe&#10;kne7Vk/nH4kf8FttbHjTxhbfs0/sha38SPCPgESN4m8ZWOsmO1jjRnVpwYbadVt/kZ1lZvmjR32q&#10;qlhxP/BWv9rP4f8A7U//AAS98K/Fv4NeILr+y9e+JFnY6tp8kwSe1ljs72V7O6RGIDK6RSbSSCPK&#10;kXKsjHJ/4I6/tWfs/wD7Lv7JfxO+Hf7Qvjax8O+IPD/jC+1K/wDC+uSLbXt1EbGCH7PBDMVM83mW&#10;k0ZhXLK20MF3rn5nvvDmu6X/AMETbPVNW0m4tbfU/wBpQ3mmyzRFVuoBob27SRk/eUSxSpkZG6Jh&#10;1Bx9RgeH8rweeQ9nQdP2FelCM25P2ylFttp6XTSkuSySdrdT5TMOJs3x2QVPaYlVfrGHrTlBKK9i&#10;4yikk0uazTcXztttXufoJ8Rf23PiD+xLpHwv/Yz+CH7K3iT4q+JtO+Eum318ul3Dr9msoUWzSTbB&#10;BM0hLwuHJWNVLwgFzJtXuv2XP+Cnvw/+P3wP+IfxR8a/DvWfBuufCe3uZ/HnhC7VpriyjiWd18t3&#10;ji8x2FvKhjZY3SWNlYAbHfwf9p/9s74g/Er4r/A39lXwF8dI/hL4Z+JHw2sPEeu/EFJEiu1hubad&#10;obSKSVo/sxZrZUDq4cyToBwpSTxP9jb4s/Bj9m/Wv2xtG+LWoa3488KLcLZaoyamk+p+INOfV7nT&#10;ZLozb0Mkji/R3lVl5kLbgSteHHhvB4vJZVK1C1f3JpxlJympVuSV7/u1e75YrVNJydme5LirMMHn&#10;saWHxF8OueDUowUIOFD2kbWvVfLa8pP3Wm1FXR734R/4Lg/EfX9S8M+KtU/YE8XweAfGHiZdF8P+&#10;J7LUXuJL24MjRqkMZtVjnmYggQrKMtHKqsxjbH6EISVya/HSX46ap/wTDk8NePf2QP279A+Lnwt1&#10;jUlZ/hZqWpI1/ZWsgmm2tEA7WTYkJeZVt2Nwy+ZbuAyV+xUJzGprwuMsrwWBlQq4OiqdKfPyu9S7&#10;5WlaUamsZRuk7XjK912PpeBc3x+YxxFHHV3UrU+TmVqfLHmTd4Tp+7KErNq9pRtZ33HUUUV8Uffh&#10;SMiuMMKWigD5Yb/gi1/wTYY5P7Obf+FhrH/yXXV+Cv8AgmN+xD8Pvh/4q+Fvhb4Gwx6D40jtV8Sa&#10;fc65f3AufszSNAytNOzQsjSOQ0ZRsnOeBj3yivYqcQ5/WhyVMXVaunZ1JNXTTT33TSa7PU8Klwvw&#10;3QqOdPB0otpq6pwTs1ZrbZptPunY+fv2XP8AgmT+yN+yJ42uPiR8J/AV02vSxzRW+raxqkt1JZwy&#10;7d0UKsdiDC437TLtZlLkMQcj4x/8Ejf2GPjn8V5vjF42+FE0eqX95Jda5DpWsXFpb6pM6gGSWOJx&#10;tYkby0RjZ3ZmcuWJP0xRUrPs8ji3iliantGrOXPK7Xa9728i3w3w/LBxwjwtP2UXzKPJHlT72tv5&#10;9dij4b8N6B4P0Cy8LeFdFtdO03TbSO10/T7KFYobaGNQqRoigKqqoACgAADArz/9pT9jr9nP9rrT&#10;tK0z9oP4cR+II9Enll0s/wBpXVq9u0gUSYe3ljYhgi5UkglVOMgV6dRXBQxWKwuIVejNxmtVJNqS&#10;b31Wp6OIweExWGeHr04yptWcWk4tLZWemllY+V/+HLP/AATY/wCjc2/8LDWP/kutT4/f8Env2Mf2&#10;kfGUfxE+IXgLUo9c/wBHW/1PTtfuI5NRjhjEapcbnYOSiqGlwJW2jL19KUV6f+snEHto1frdXmim&#10;k3OTaTtdK72dlfvZdkeT/qrwz7GVFYKkoyabSpxSbV7N2W6u7er7nmdt+x7+zXZ/s9yfssWvwk01&#10;fAc1sYZvD+6Qq+WD+YZS3mmXeA4m3+YGUMGBANcP+zJ/wTA/Y/8A2TfHsvxQ+Ffw9uG8Qfv0stV1&#10;jU5bqSwhlADRQBjsT5QV8zaZdjupcq7A/QlFcsc2zSNGpRVefLUd5rmdpN7uWurfW+/U65ZLk8sR&#10;SrvDw56SSg+VXilsou2iXS23Q+a/jd/wSV/Yd+PnxOk+LXjb4Uyw6teXrXWtf2Rq09pDqkhGCZo4&#10;2ADE/MzxeW7sSzMxJNehfE79i79mX4wfBjSf2e/HfwotJ/B2hXEM+kaFY3dxZR2skSOiMpt5I24W&#10;R85bksScnmvUqKqWcZtONKMsRNql8HvP3bbcuululthQyLJacq0o4aCdX4/cj799+bTW/W+71PFP&#10;ij/wTt/Y2+NHgrwv4C+JfwRs9SsPBukw6X4bb+0ruG4tLOGMRx2/2iKZZpI1UD5ZHYZ+Y/MSaofC&#10;L/gmX+xJ8Cr3XL/4ZfA+KybxJ4euNC1uO61y/vI7vT52RpYGS4uHXDGNPmADDHBAJz71RRHOc4jh&#10;3QWIqcj15eeXLe99r2319dRSyHI5YlYh4Wn7RKylyR5rWta9r7aemmx8s/Dn/gjb+wR8MvibH8T9&#10;E+E11dT2tzHcaXpuq63cXNnYypghljdyZeRnEzSDPQDjH1MAAMCiis8dmWYZlNTxdWVRpWTlJysv&#10;K5tl+U5ZlNOUMFRjTUndqMVG77uyCiiiuE9A/9lQSwMECgAAAAAAAAAhAKWO/43qIgAA6iIAABUA&#10;AABkcnMvbWVkaWEvaW1hZ2UzLmpwZWf/2P/gABBKRklGAAEBAQDcANwAAP/bAEMAAgEBAgEBAgIC&#10;AgICAgIDBQMDAwMDBgQEAwUHBgcHBwYHBwgJCwkICAoIBwcKDQoKCwwMDAwHCQ4PDQwOCwwMDP/b&#10;AEMBAgICAwMDBgMDBgwIBwgMDAwMDAwMDAwMDAwMDAwMDAwMDAwMDAwMDAwMDAwMDAwMDAwMDAwM&#10;DAwMDAwMDAwMDP/AABEIAIoBC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6I20R07FJ+dACR0MeaXn3o/OgBJKRV3U/86OlADWG0USU7FFA&#10;DFbbTmbbS4ooAbJSg4WlxRQA1/u0ucLR+dLigBucc0IctTsUGgBpfBpvU1IKMUANDZNOooNADX6U&#10;ucLS0CgBFbJoC4NLSE0ALRR1FFADV++aF+8adig0AIFwaWjFJ3oAA2TS5oxRigBpTJopfzooAXFJ&#10;t+n5UKu2lzmgBCOaTy6A+aHGaAF2/T8qXFIrbqUHNABj/OKTb9PypaRl3UALj/OKMf5xRTXoAdj/&#10;ADijFNc5pc4WgBcf5xRj/OKa3K07OBQAY/zijH+cUgbJpBw3agBdv0/KgrkUuaCcUAN2ZH/1qXb9&#10;PypAfmp2aADH+cUYoJxTT81AAVz/APqpdvFIGxRjBzQA7H+cUYozRQA3ZzQFwadRQAYpCuaN30/O&#10;kHB7UAKFx/8Aqo2/T8qUHNGaADH+cUU0rz2ooAMf5xQV/wA4p1N8ygAx/nFfNf8AwUL8c+IfDGs/&#10;CfS9D1DWLODxF4iurbUI9N1qHRprqKPTLuZV+0ygqgEkaNjgttxX0tWL43+HegfEnTY7PxFoej69&#10;ZwyeakGo2Ud1Gj4I3BZAQGwSMjnk0AY/wEjkj+E+j+dcahdTmEtI97qaapOGLMSrXKfLJg8ZHGBj&#10;tXzr8KvizrGgftejT/EnivVtfh8U+IdW03RZdE8Q2d7owSJJpksrqw2Ce1mt4oWVpE3BpE+eQb1S&#10;vqzwv4T0vwRosOm6Pp9jpOnWwIhtbO3WCCIEknaigKuSSeB1NUbD4ZeHdP8AGFx4ht9B0W31+8Ty&#10;p9Tjso1vJk/utKF3sOBwTQB5j+254/1HwR4U8HWtvr03g/R/E3ie20fW/EUOxZNHtJIpnBV5FZIm&#10;mmjhtxIwIQ3GRhtpHT/s92Wl6LpetabpPj7UvHkNhf7JHv8AUYdQuNJYxo32ZpUUMeCHAlLOPM64&#10;wB3etaJaeItKnsb+1tr6yukMc8FxEJYpkPVWVuCD6Hiqfg/wTo3w60OLS9B0nTNF02Ekx2lhapbQ&#10;Rk8nCIAoz9KAPl74k+PW8WfFf4wx+KPi9rHwrHw6Nv8A2Fa2l7b2cK2bWENx/asySoftavcvcQbG&#10;zGPshUKHJNe//s6eMdc+If7P3gfxB4n0/wDsnxJrnh+w1DVrHyzH9ju5beOSaLa3K7XZhg8jHNbX&#10;ib4W+G/GusafqGs+H9D1a/0l/Msbm9sIriazbIOY2ZSUOQOVI6VuKm2gDxn9hn40f8La/Zo8F3uq&#10;eILPWvE13pSz6gPtEbXBcMQzOi/d5wOgrnv+Cgvxp1jwh4S8P+CfCd/4n0nxX48u3jXUvD2iy6xq&#10;Gh6fbBZLq9W3jjcsNzW9uCVIV72MngV7D4W+C/g/wTr9xq2ieFfDej6pdKyT3ljpkNvcTKzBmDOi&#10;hmBYAkE8kA1vnSLdtRS8aGFruONokmKDzERipZQ3UAlVJHQlR6CgDzv9kP46y/tFfAHQfE19ZTaX&#10;rskTWWuadLA8Eum6lA5huoGjkAddsyPgOASpU45r0tjxVe00q30xpmt4YYftMpml8tAvmOQAWbHV&#10;iABk88CrOcLQAgHH/wBahT81KrZNAbJoAQnbQRx/9alC4NKw3CgBuP8AOKUcf/qpE4anMcCgBO//&#10;ANakI/zilLYFKDkUAN/z0p2aaflOaUtgUAJj/OKU8j/61KDkUUANx/nFGP8AOKdRQA3H+cUY/wA4&#10;p1FACD/PFIR/nFKFwaVjgUANx/nFFKrZNFAC5pqjFB49Pyo3YoAULtr5m/4Kwf8ABRnS/wDgmL+y&#10;jcePbjR7jxP4g1TUIdC8NaFC/ltq+pT7vLjLAEqgCOzEAnC4HJFfTG7/AHa+K/8Agux/wTr8Vf8A&#10;BRT9kLTNK+H2qWWl/EbwD4htvFvho3j+Xb3d1bq48h2IIQsHyrEbQyruwpJAB4fpHw//AOCrHxJ8&#10;NxeL2+In7Ovga9vIxdR+C5dJmnW0BGRBLP5Mh39jtkYZ/iHb6I/4JhftW/tE/GjU/Gfg39oz4LP8&#10;OfFXgjyBH4h0yQyeH/E6yb/mtWZm+ZQoLBXcDcM7D8tfKfhb/g488e/soWEGj/tc/sufFr4earYh&#10;be88SaBp41DQ7txw0ysxVFQntHLNjsTX6B/sW/t//CP/AIKEfDaTxV8JfGGm+KtNtmWO8iRXhvNO&#10;kIyEngkCyRk4ONy4bBKkjmgD2MuIhk9K/HHSf+Dgz4gX3/BV2O2m03TV/ZD1DxrJ8K7PxD9lALa2&#10;kKn7T9oznYZmHH3PJO77wJr7F/4LvftvXv7E3/BP3xBceGWkk+I3xCmj8G+DraDm4l1G9zGHjHUt&#10;HHvcf7SqO9eS+NP+CH+myf8ABA+P9m2yhgbxtpGjDxBbX68O/idc3LSh+uHlLQbuoibFAH6Spx71&#10;xfx0vPGVl4BmfwLa2N14g81Nkd2wWMx5+bqQM49SO/fFfOf/AAQy/bsk/b5/4J6+E/EGtSt/wnnh&#10;UN4W8X28o2zw6naBUd3B5BlTy5T6GRh2r6a8J/FrQfHHi7XND02+juNT8OSLFfw7GUwlgcckAMOC&#10;MjOCMVw472c4fV5VHB1LpNO0r2v7vmkm/kdWD9pGft4w51Czaabja6XveTbS+ZuaN9qfSbU3qxLe&#10;GJTOsRygfA3bSe2c4rjfAV746n+KfiiLX7TS4fCsLJ/YssD5mlH8W8ZJ+uQOemRzXd7vYVz3xM+K&#10;GjfCPwfda7rtx9k020KiSQRl2yxCqAqgkkk9BSxkIRjGtUqOMaer1smrNe95demqRWFlOTlRp01K&#10;VSyWjbTun7vn066Nnzb/AMFwf21PF/8AwT7/AOCbPjj4peA49Lk8UaHNYW9mdStzcW8f2i8hgdmQ&#10;Mu4hHbAJxnBOcYr5f8AL/wAFWviD4B0PxNY+MP2WGsdc0+DU7aGaxvVkMcsayIr4iwDhgDhuvfvX&#10;df8AB0rqMOr/APBDn4kXdu4kgurrRJYmAxuVtRtiD+Rr7a/ZPYf8Mr/DP/sVNL/9JIq7oyTV0cjT&#10;Tsz88/Bn/BbX41fsN/Gfw/4F/bi+E2j+A9J8VXIstJ+I/hO4a58OSzHos6szmIdyS4ZRyYwoLD9S&#10;LG+h1KzhuLeSOaCdBJHIjBlkUjIII6gjnNfPP/BWT9m/w7+1d/wTq+LvhHxJa281q/hm91G0llUZ&#10;sry2gee3nU/wlJEU5HbcOhNeQ/8ABt18cNZ+PP8AwRu+D+q6/NNdahpdtd6EJpmLPLDZ3c1vCST1&#10;xFGi5/2aYjpv+C13/BQPW/2Af2R473wLb22p/Fnx9rFt4V8EadLF532jULhwN/l5G4RpuODwWKA8&#10;NXyN8Pv+C0fxz+OH/BL2ax8M6BFN+2BY+PovhdqOnQ6WJINO1AzOzX8sPKRxC2ilyzfuxJG5+6MV&#10;1Xw/f/h6v/wX/wBY8TE/bvhJ+xratpOmH71vf+KLjIlkHYmHawyOhtoz/FzQ+PDj/gk9/wAF/vCv&#10;xET/AEH4Sfte2y+G/ERHy29j4ih2i3nbspkJj5PXzrgnpQB69/wV9/bc+OX/AATG/ZH+EHxI09tB&#10;8X2eg6/plh8VLn+zSjX1rKipLNbKGxArzBgDztaSIdNwP3d4G8baZ8RvBmkeINFu4r/R9csodQsb&#10;mI5S4glRXjdT6MrAj61xn7XX7OGhftg/sx+OPhj4kjV9I8a6PPpkrbQzQM6Hy5l/2o3Cup7FBXxB&#10;/wAG0P7RGuax+yn4q/Z/8eSNH8SP2Z9fn8I6hDIcySWIkc2kgz1QbJYlI42RRn+IUAfSv/BW79u6&#10;3/4Jx/sDePPikv2WbXNLtRZ+H7W4+aO81Oc+VbIVBBZQ7b2AIOyN+R1rz7xn+1r8YvgJ/wAEOb/4&#10;0+NLXQ1+M+i/Dw+I7y3Nm0dlFfNF5kayQhgQUDpvQMBvVgCBXzf/AMFLLf8A4eif8Frvgn+y/b/6&#10;d8PPgtH/AMLL+IsY+aGWYBfslpKOmSrxKR3S/Y9VNfWX/BdMY/4I+/tDcf8AMl3n/oIoA+O/2Xfi&#10;L/wVI/az/Z18F/Ezw541/ZhtdB8c6TBrNhBf6beR3UUMyBlEirEyhsHkBiPevV/ht4E/4KiQfELQ&#10;n8UeOP2WpvDaX8B1SO1sL/z5LXzF80R/ul+cpu28jnHIr50/4Jn/APBwV4f/AGeP+Cfnwd8D3H7N&#10;/wC1F4mn8K+FbHTJNV0PwdFdabfmOJVMtvKbhS8bdQxAyO1fYv7GP/BcjQ/2z/2gdJ+H1n+z/wDt&#10;JeB59XinlGs+KfCKWek2oiiaQ+dMsz7N23apK4LMo70AJ/wW8/4KDePP+CfngH4Lal4DXR3uPHPx&#10;K0zw1qf9o2xnVrKUO0qIAw2s20DdyRzivuReFFflX/wdRNn4S/szf9lo0f8A9Alr9VB0/hoAdmkY&#10;ZFISAO1Hb/61ABspw4FNJApRg0ALmmgYNOwKMCgBpWijH+7RQArNtpaMZpFOaAE347V80/8ABRT/&#10;AIKkeAv+CZMXgPUPiRo/jFvC/jXVJNLn8Q6Xpv2vT/DrKqlXvGDBlD7vlCK7MEkIB24P0sgrL8b+&#10;A9F+JfhW+0LxFpOma7omqRGC8sNQtUuba7jPVJI3BVlPoQRQBwfgL9sn4O/Gz4ef8JB4f+JPw/8A&#10;EPhq6g3yXcGt2stuIyORJ8/y8ZBV8Ecggc1+Xf8AwTDtPAvjP/g4/wDjn4k/Zzi01fgvZ+Co7PxN&#10;daCoXQbzWnlhI+z7P3TZZJWBT5SVmZeGyfqLxp/wbOfsT+O/Fcmr3XwUs7OaV/Mkg03XdTsLVj1w&#10;IIbhY1HsqgV9Zfs2/srfDz9j/wCG0PhD4Z+D9D8GeHIHMos9MtREsshwDJI33pJDgZdyzHA5oA/J&#10;X9rz4QeKP+C8n/BZPW/Bfg34iav8Ofh9+yPZxqvibSrYXUi+JZpVZvKBdAJE8opuzlDaNj71e4/8&#10;OJ/2hf8ApId+0B/4DH/5Kr7v/Zw/ZB+HP7JkXipfh74WsfDf/Cba3P4j1toZJJG1C/nOZJmMjMRn&#10;sq4VecAV6SRtoA/FP9hL4XeJP+CDn/BZu1+E/jLx5qnjz4f/ALV2nte2XiXUbYWsk/iSGV2IkUO4&#10;81zIUJBy5u4c9DX6F/tA6Tqn7MX7QcPxW0mznvvDusRrZ+I7eAZaPoBLj0wqnP8AeXBI316t+0L+&#10;x98N/wBqrVfBd94+8K2PiS8+HutxeIfD807yRvpt9HgpKpjZSwyASjZRiq5U4GPSLmyjvLZoZo45&#10;YpFKujruVgeoIPUV4ueZOswoKEZclSDUoS35ZLZ26ro11TPWybNXgaznKPPCScZxenNF7q/RppNP&#10;o0mcN4f/AGnfh/4k8Prqlv4u0FbUpvbz7xIZI/ZkYhlPsRXiHxJ8VD9ub4mab4T8NCebwFoF2t9r&#10;mqbCkN465Cwxk9epHvnd0UE+s6l+xf8AC/VtUN5N4O0sTM24iLfHGT/uKwX9K9C8L+EtN8GaPFp+&#10;k6fZ6bYwjCQW0Sxxr+AGK8atlebZjFYbM5U40brmUOZuduj5kuVPqvebWl7HrUcyyrL5PE5dGcqu&#10;vK58toN9Vyt80l0b5UnrY/Pv/g6hgW3/AOCInxMjjUJHHeaKqqB90DUrbAFfRP7MX7bHwb0L9mD4&#10;eQ33xa+GVnNZ+F9NSdJvFFjG0DLaRBgwMo2kEEEHpivUv2kP2avBP7W/we1XwD8RPD9n4o8I635f&#10;23TrlnVJvLkWRDuRldSrorAqQRivlNP+Da/9iWF1YfAnR8qc86zqbA/gbmvs0rKyPk/U8H/4K3f8&#10;FktB/aZ8Cal+y/8AsoXkXxk+MHxWgk0G4vfDkn2rSfDthMPLuZ5btcxE+WzLlGKxhmZ2XCq3qnxo&#10;8SaT/wAG+3/BCa30nTbyG98ReDtATQ9HdV/5C3iC8LkyIvUr58ks23r5cZr66/Zj/Yr+E37Gvh+b&#10;S/hb8PfCnge1usfaDpWnpDNd46GWXHmSkdi7MRU37Sf7Ifw5/a+03w1Z/EbwvZ+KLXwfrcHiLSor&#10;mSRUtr6DcI5SEZQ4G45R9yNnlTQB+VP7A3/Buh8cPhx+zfoeo2n7YHxW+EuveNYI/EfiLQdCssQ2&#10;+o3EatKJH+0KZJFG1WYgZKntUn7d/wDwbh/Gz4v/ALN+vnUv2wvit8WdU8L28uu6D4f1+yBtrrUI&#10;InMQVzcMY3bLIHAJG+v2cVdookXI6UAfJX/BEv8AbzH/AAUM/wCCevgrxpfzbvF+lwnw/wCKoWOJ&#10;IdTtQqSsy9jKuybHbzcdq+Ov+Ckfjm1/4Ix/8FnfB37UE0N1b/Cf46aHP4T8fLaxFxFqNtD5lrPt&#10;H8brFDjviGf+8a/S79nH9j34cfslzeLm+HfhWx8Lr461qXxFra2zyMt7fS4Dy4dmCZx9xAqDnCjJ&#10;qP8Aa8/Yy+Gv7eHwem8BfFTwxb+KvC8t3DffZZJ5rdo54iSkiSwukiMMkfKwyrMDkEggHxT/AMG3&#10;3wO1zxD8GPiF+1B49tWT4hftPeIZvER8z5msdIjkdLK3XPITmRlxwY/J/uivdv8Agum2f+CQH7RH&#10;/Yl3v/oIr6c8E+C9L+G3g/SfD+h2Fvpei6HZw6fYWdum2K1t4kEccaDsqooAHoKz/jB8JfDvx5+F&#10;+veDfFulWuueGfE1lLp2p2FwD5d3BIpV0JBBGQeoIIOCCCKAPkD/AIIz/tYfC3wj/wAEqP2f9L1b&#10;4k+AdL1Kx8D6bDc2t34htIJ7dxAuUdGkDKw9CM19P2H7YPwl1i/gs7P4ofDq8urqRYYYIfElnJJM&#10;7HCqqiTJYkgADkk18tj/AINrv2JQoz8CdH/8HWqf/JNXvDf/AAbm/sY+EvEVhq2nfA3RIb/TLiO7&#10;t5H1bUpVSRGDKSr3BVsEA4YEHuDQB4B/wdYX0OnfBf8AZsuriaK3trf4y6TLLLIwVIkWOUlmJ4AA&#10;GST0FfoSP24Pgvj/AJK98L/x8VWH/wAdqv8AtdfsOfC39vD4c2nhL4teD7Dxl4fsL1NRtra4mmh8&#10;i4VGQSK8To4O12GA2CDzmvnH/iGs/YlP/NCdH/8AB3qn/wAk0AfXfw3+Pfgf4x3V1D4R8Y+FfFMt&#10;ioe4XSNWt74wK3ClxE7bQcHGeuK62vnn9jX/AIJW/AP/AIJ++K9Y1r4Q/DnTfBuqa9arZX1zDeXV&#10;zJNArhxHmeV9q7gCduMkDOcCvoYGgBA2TS0lLnFABQxwKKTOe1AArZNFJgqaKAHUYx/+qkUYpQ2a&#10;AEAIpabtb1o2t60AOx/nFGKQrSHK0AOAxQRmim7W9aAFAxQwzSbW9aApoAClCrija3rSkZFAC9aa&#10;3SggigjctAH4j/8ABwp/wUD+OX7E/wDwVt+Ct98L9W8SahoXhvwQ/ijW/CdrdyDT9YtI7y7+2tPC&#10;DtfFtD98gmMRhxjaa/XT9k/9qDwn+2d+zz4V+Jnge+W+8OeLLFL22fI8yFjxJDIB92SNwyMvZlNf&#10;nj+2ZpNvrv8AwdP/ALNljeW8N1Z3nwn1aCeCZA8cyN/aqsrKeCpBIIPUGvGrv473P/Brt+1p488K&#10;azp+ta5+zD8WLe98T+BI7YGRtB1tELPpYJ+6sh2Jk/wmJ+okoA9r/wCDk7/gql4k/Zh+Ea/Bb4N3&#10;WpH4xeNdMudWv7vSpCt14X0O3jeW4u96kGKR1jcK2QVVZGGDsJ+kP+CLXxR8TfFv/gj58HPFfibX&#10;NS17xJqHhd5bnUtQna4url0lmRXkkbLMwVFGSSTjnNfD/wAI/wBiPxZY/wDBLr9q79qn44Qmb46/&#10;HjwBrN+YZ0O7wvozWbtbWEYPMeUEZZeoVI1PKtn7E/4IK/8AKDn4If8AYqT/APpRcUAfnj/wRx/Y&#10;a+Mn/BWD9ljWPit4k/bN/aW8J6ifFmo6R9g0nxNObYLD5TBgGk+XPmkbQAAAMYr6xX/g3s+Iqnj9&#10;vL9rI/XxJL/8dr4j/wCCA3x9/bS+G37EGq6d8A/gb8OviF4FPjLU5Tqmt+IhYXQuyIfNi8szJ8qg&#10;Jg453Gvvn4a/tV/8FItX+IehWvib9mP4PaX4dudQgi1O8g8ZBpLW2aRRLIoE75ZULEDa2SOh6UAf&#10;Sn7YsWufs4f8Esfid/ZfivxDf+JPAvww1T7J4ju7nOqXF1a6XLsvJJVA/fl0EhcAfOc1+af/AAbl&#10;/wDBXr4gaUvgv4H/ALSmpatdXXxM00+IPhb4w1m6a4bX4GldJNPluHJLyrJHII953ZBj7whv02/4&#10;KlA/8Oyv2hOc/wDFtfEP/psuK/P/APZO/wCCZGhf8FN/+DcD4C+HZLpfD/j7w3o82r+CvE0eUuNC&#10;1JLy4KHevzCJyqq4XnAVh8yKQAfrw6l0z+Ir85f+DYb49eNv2if2EPGet+OvFWveLtUtfiRrNnBd&#10;6tevdTRQBbeQRBnJIQNI5C9BuIHFdN/wRN/4Kda7+1T4a8RfBr4zWreHf2kvg2/9meKtNuMRvrMS&#10;EImpQjoyvld5TK7mVhhJUFeRf8Gnc1xb/wDBNL4gvZxLPdJ8TNcaGNm2rI/k2u1Se2TgZqZSsrjS&#10;u7H6q14L8IPGOran+2v8TNLudRvJtNs7O1a3tXlLQwHanKr0XOTnGM5rLb4w/tBhjj4Z6Dj2vwf/&#10;AGrXknw3+IHxWsv2ofHF9pvgzS7vxRdW0A1Kwe6Cx2ihU2lW3jOeO561+a55xZRlicHyU6ySq6/u&#10;5q65J6JW97XW3lfofoeT8L1Vh8Xz1KTbp6fvIOz54at300ur+dup90AYFfjx/wAFDPDHxQ/bJ/4O&#10;DtD+Aei/Hz4tfCHwc3wwXxCF8IazLZqbhJ59zNGrqrFhtBY5OEAr9DvBXxU+OGp+LdPt9Y+Hui2W&#10;lTTqt1cJfjdDGfvMP3hyQO2DmvzB/wCCg/jz4zfDj/g530XUvgT4I8O/EDx6PhBHGuk61qH2G1a2&#10;NxcebJ5m9PmXC4G7nJr7nK80p46DnThONnb34yg/kpJXPi8wy2pg5qFSUZXV/dlGS+bi3Z+p9Af8&#10;Q9XxE/6Pz/ay/wDCkl/+O19Xf8E8v2Etf/YZ8JeItM1743fFP41Sa7dxXMV1411E3kmmBEKlICSS&#10;ofOW+YglVwBzn5T/AOGu/wDgp9j/AJNU+C//AIWa/wDyTX3F+x14z+KXjz4BaLqfxm8J6H4H+Ilw&#10;Zv7S0fR9R+32lsBKwiKy5OS0YViNzYJIzXpnnnqlNINDH5acOlAB2oprcUUAOzTcZ9qcaDQA3djt&#10;Td1SYzTdp9qAFIJpG4//AF0vzUmwmgALY/8A10udtLjNNIJ9KAD73/66DlaNhFKy7qADH+c0hO3/&#10;APXSsM0hBIoATOTTicLSFeKCpNAH5a/tZwyP/wAHVv7Msojk8tfhbqg3Y44bU88/iPzHrX6LfGz9&#10;nPwL+0loGn6X4+8J6B4v07S9Qh1Wzt9Vs0uo7a6iOY5lDA4Zcnn0JHQ101x4W0671631SXT7GTVL&#10;WJoILxoFa4hjbBZFfG5VYgZAODgVeAYUAfO3/BWyHH/BLz9oCNEO5vh/rKqFH/TnLXl//BBkNF/w&#10;RA+CEbI/mf8ACKTYGOTme4I/MEV9q31jFqdnJb3EMNxbzIY5I5EDJIpGCpB4IIOCDUOj6DZ+HtKt&#10;7HT7S1sbG1jEUFvbxLHFCgGAqqoAUAcAAYoA/BX/AIN7P+C2P7OP/BPb9hfWPh/8WPG114b8Vr42&#10;1XUDZjRry62wyCFUJaKJlBJjcYzkY6V90f8AEUp+xOTx8Vrz/wAJrUv/AIxX3FcfAvwTeXUk03g/&#10;wrNNMxd3fSYGZ2JySSUyST3pn/CgfAoP/Il+Ev8AwUW//wARQB4l+3d8UtD+On/BIT4x+L/C15/a&#10;3h/xZ8J9a1LS7lYnT7VBPpM7xttYBhlWBwQCOmM1xH/BvFGYf+CL3wBR1ZWGgykAjHBvLgg/kf1r&#10;7J/sa1/sv7D9mt/sXleR9n8seV5eMbNuMbccY6Yo0XQrLw3pNvYafZ2thY2caxQW9tEsUUKAYCqq&#10;gBVA6ADAoA/Ov/gtl/wTu8Yap4m8PftX/s8r/Zv7QnwhXz5La3QkeM9KQHzbGVB/rZBGXCjq6Fo+&#10;vlleF/4NAr6bVf8AgmN4ou7i3a3mvviPq07RkFdhaCzJHPPByPwr9ViufQiqeh+GtP8AC9o1vplj&#10;ZadbySvM0VrCsKM7nc7kKANzE5J6k0AXce1fOvwRjYft6fFX5WA+xWnX/djxX0UoINQRaZb297Nc&#10;x28CXE4AklCAPIB0yepx715OZZY8VWw9VSt7KfNtv7so28viv8j1MvzL6tSr0uW/tYcu+3vRlfz+&#10;GxMU9q/Fj9uv9s34e/sB/wDB0HofxD+KmsTeHfCP/Cn104Xq2U11umluJ9ihIlZjnaecYFftSM1h&#10;+Jfhr4d8aXcc+saDourTQrsjkvbGO4ZFznALqSB7CvWPLPg//iKU/Ymz/wAlWvP/AAmtS/8AjFfR&#10;v7C3/BTX4Mf8FJNK8Q3nwf8AFUniaHwrLDDqe/Trmza2aYOY+JkXcG8t+Vzjac44r1D/AIUB4F/6&#10;Erwj/wCCe3/+IrZ8MeCdH8D28kWjaTpekwzNukSytUt1dumSEABPuaANTGRRnaP/AK9KuaQg+1AB&#10;uz/+uigjbRQAYI70bW9adjNNZs0AG0/5NGd3Sg/L6/nR/nrQAbW9aNretBP+c03dQA7a3rRtb1oO&#10;VoGWoAME96NretIDilD0AG1vWja3rSZ96VWwaADa3rRtb1oY/LTd1ADtretG1vWkz70qtg0AG1vW&#10;ja3rQT/nNJu+tAC7TRtb1oDYoL5oAUjIoIyKbu+tKW4oAMEd6QZJpM07dxQAbW9aNretCnJoLUAG&#10;1vWheD1oQ5NNJwaAHFTmjaTTck0pagBdrUbW9aTdx3o3fWgAwSaKQHmigCQNmm7h6U5elGKAG7wa&#10;UNmkQZoH36ADeDRkGlxzTM4oAexxQTtpmcindQfpQAbh6UAg0AfMaF6UAG8GgEHtTRQxw1ADn6Ud&#10;qE5FGeGoANwpRz2pB9yhDzQAbhRkUmeTTx0oAbuFGR6fpSN1p45FACHAFICD2px6VGTg0APGCaQs&#10;B2pR2pv8X40ALuAp2M03HH4UE4/OgBQeaQsM0L978KHHFAC5wKTcKbmnOMCgBeMUY9qQnBX8KaGO&#10;KAHnAopOuKKAP//ZUEsDBAoAAAAAAAAAIQCyO3UPoS8AAKEvAAAUAAAAZHJzL21lZGlhL2ltYWdl&#10;NC5wbmeJUE5HDQoaCgAAAA1JSERSAAAArgAAAGkIBgAAAKPhGOIAAAABc1JHQgCuzhzpAAAABGdB&#10;TUEAALGPC/xhBQAAAAlwSFlzAAAh1QAAIdUBBJy0nQAALzZJREFUeF7tXQmYFMXZHk1kd45FYE+Q&#10;S47d2dmdPgYBTw4BwQM5BA9AEVAix+5M93AERVFRBOU+FFFAuXYXwYs9PGI0xiP5YzQxRKMmGuNt&#10;YtSAeIDU/73VVTO9M7O7s7AuoPM+z/dMdXVVdU/321VfVX31lSMhRrV3esxATUpS8kOKK+zvIRjX&#10;BCDSuk31K3dI/587rL2YkpT8EOIx1A88hrbfMa2gnWDeYWCSrw0I6zH0T0RMCin8YPCEtJczwgGW&#10;FvJ3EVGHgGneTJeh/5dI+xfHPMfxIjaFFH5QeEz9FU9I/9YZKj5FRDUCXD3QvvSY2quOyW1dIjaF&#10;FJoF7rD6EqkNX58wvUgVUUlglMNJ6sFeyvgR1bQ/F7EppNB8oBaeKs1XSA44pnRsLWLrh9tQv/CE&#10;tQ/FYQopHDE4DfXPXOc1fN1EVN1AQudMvQl6dimkcPigftabblN/x2Vok0j/XQFxhfQ7nSFlqEhi&#10;IUXcFOrEzIIMd0gtcpnKYCLTJS5DnUl9ofmesL6dfh9MD/nPEikTAtyCoMPvCZEeG9bKKd8Gyj+3&#10;haGdJ5LVAqW5AcRNKynq6jB7ZEFalGg+t6EtEkkspIj74wYR5XEiwh50foTs52LqB/HuRbLEQJ+n&#10;pFtLx8SCDEdYcTuM9k46TnNM7nGCY7TjZ5SiyUefJHHFoYVpPTM9hrpSHFlIETdpHO+Y6vPwYcOQ&#10;t23adOXkFqaS7wqqmivkD4g0CZER9BfwmsfUvnMbmNgJfO4xAh+Q/JNe0t+oNlkvkv7kkSJuArhN&#10;9S6Ix1RrqLl6ggjzdyLTu3gGrrD2b5EsIZzTCtrRA72ddLDZlPcaZ1AZSbXZoBbTe3jTQqccxgB6&#10;CnYkJC7V8u6QXiKOLBwB4h7nNgL+tLDaj0g0lsgTzjADCz0hrZyaryqRpk5wklGtRX/wVT54Hda3&#10;gIwglDOoTRHJUjhGkZC4iXC4xP35dLUXdCYq5xkp4lTdgJ4EGe1rwfWoviTWbF1qxu4njmYjrjMY&#10;6O00AqeKwxRSOCw0G3FPoM5JWqk2SBym8BPGdofjZ1tateoEuZuoIaIbhWYjLpBhqCERbBaEH891&#10;G9UFi4yawqVGtfepUHVBeajKe4vxWPdeIkkKzYiKnDY3lOdl/qM8L/vA9rY5jEte9vflOdnvludm&#10;LhXJkkKzEtdZ4m8vgs2D8Z3SB67yr88w9KedhvZxBsYk+bikflBZoB+c9mDRwXbX6QcxVolpRLep&#10;LDwh6NNE7hSaCOWtWqllOVnfRshah5TnZh2oyG49RGSrF81K3B8a6WG9E0YNXIa2B/cLuWiDwn8z&#10;Z1ki46Vkzg6w0ff7WecbtbhzbkPdhPFXUXwKh4CKnMwLE5G0PqnIybpaZK8TPwriukuLFao1fx1L&#10;PMipy1TWZ5XCTrld49JntcKGrNFYf/rteH00XcF8nZ1zl0XyWKGyP3YZyhV0qeOsK6aQDMpat+6Q&#10;iJjJyAOZmfXa3R7zxHUZ6gNo6mPJ1pC0JOl0g87GbPKz/ButONTIV5b749JKwUREyg45eZA++0ki&#10;UiYjpDZ8I4pJiLqIS1xY4ZjcI/qO8OKOKuLCsMNU98WSq7ECArebq7OxW4vpWOdxY7ckrnmluEv9&#10;A8RdpFAHyrOy+tiJ+IeZk5kd/9i+lu1eMUccWXjr/iW1yFuR3WaUKC4OxyRxW0wv9saSqT7J+WWA&#10;dbjOkmzSaQtv1dh5d2psxMZi1nuRXktlgJw4I8BGbPCzs1do7OR5FpljxRXSxovbSSEByvKyKyQB&#10;H+1RKKjZMH47cWSUuHlZdaoC9RHXU6Jli8Ojh7jp4cJOsF6KJVKsnLpUZYNXa+zMlQrTFmms4CYi&#10;LOmxOoVbzUycJ5F0JeJeeLfKionssedOKPUWi9tKIQZEut2SgK/cPFfQkrHFi+8QoSi2bdvKvvzi&#10;Cx7+4KmaKHFzs/8riovDsUXc0Y6fuUPa27EEkgJCXrK5mCkLtYQjCLHSmtL0W66zy8uL2Ij1KpdR&#10;96ns/LvjVYWTSJ24bHNt/ddj6N+KO0shBkTcjyUB31y/nJMS6NCxPXvzb38TRxY0VWG7d+/m4Y+f&#10;+1WEuKTn7hPFxaE+4qabRR3EYRMRF+Z+hwEX3aydOHYZvEZlAWr27XGtZsY385lzdC7yuD8RtyN1&#10;0uxp2tH5XneoPByq8rEuNnXh8m0Kaz07euwJN2zw81NEeW72h5KAz024lJMSCAQ0EYpi7JhL2fvv&#10;vcfD/9iyMUrcnMyvRHFxqJe4Yb2TOGwa4lIT/5EINh7jct2SLHZBLXvp/QpraWv+C2/R2BXbSEdd&#10;ZZEPghpz5HqFdbkxwPLmWOO7ba+zCKjfprF8UiNkWki/1SprQ8TveL3OCm8O8LzQlXHu3LvUCNk9&#10;IW2/Y4o/uYV7PyFU5GY+LwkI2ffJh5yY9eH7A/vZzvz2UeLmZdbpt6M+4rYI+gvEYRMR19Q/FsFG&#10;A+aMklR2uWhDlJwn36izoaSPQi/tvzIa35cIHLg9eizl1KUa895sEfDMZRpre22UvC2pg9aXOmcI&#10;D7vHyosPocsN1vmBpD+3mWWld4f0jeI2UxAgVeE6O3F/PXIIO3jwIPv6669ZdVWVoCpjn332Gfv7&#10;W2/x8AvTroykh5TnZZeL4uJQr44b1AvFYRMRN6w9JoKNBq4fK5hcyBTN9qmLNVZ8ixVGDSzTjNjo&#10;p5oySshY8VLt3FWQcdR9tXXbAass4nYncsuRB3T0lFut8q4owxAan6D4hptcNhLIC3GbgQ0i6kcD&#10;+pLTy+w2CSTPjr+QE/RPr7zCLh59EevXvy9btXw5+4bI/MfrS2uRFrIpN9ctiotDXcR1G/rNWH0i&#10;DpuGuG5TrRHBRsEVUs+RL1kKasQh66zOUheqafOuteJHb4p2oM6l2jeLOmBOQ/0bnJmI4qIY5XC6&#10;Qtpvz71T40NgKLNogc7akQoxnlSNLvOi1xuwJjqq0GuJRuqGRd6LxUfiCfr7iFKThizvx0hcoCw3&#10;a3MsGav6BNj+fV9xAgPf7/+O/WHmNbXSQKi2fUoUkxB1ETcOeMCHS9wMU1sogo2CO6S+JF+ylPak&#10;e7YlXRXh8+6ySNWZVISuoulXSW/FGKzH1DaLYupEy5nFp1xwb/F3yDf4LiXyEUhRFmjsdKrd7XHD&#10;7lU52TuQrtuVPhy3qa0VxSUNWdaPlbhARV7mO7GkhOxecgt7e9v97IHObePOkW77UbXDkSaKSIhj&#10;grguU/9UvmQpfZZaBNVu04lAVniwrVYctEZlrrD+qWNycvaeo+/3je90QzQ/BCpBLn0cY7bETwO3&#10;ps4groEwxnmxuFEUlTRkWT9m4t5Nr68iN/vlWHLWJeW52e9uzspqK7LXiWYlrtvQxohgo+Ax9O/l&#10;S5Zy0XqLNMM3WnomRhf6iA6Z7LBRh26JKCIpTCgvfhP5TiN9edg6lZ1DHTBeNnXC7HqzFHw0+EWn&#10;DrqyY7wjXRQVgcvUZhCp34S4TPVKEc0hy4klrtssHkR6827k8RjaU67pWiN8ZR19gOF4eV7rcCKi&#10;2qU8L+t2SttCZKsXzUtcU79EBJNGmqF3ky/YLqMEOc9ba5Grw1yNtb/OOjdolUUo94zGfSi51yu9&#10;+yyOGuzkkspw2f3WdTJILRhOZJbnpIwXHbTRGxXGfQtITPXlJfrgQEixbi6euNQ6uMPqW/b0Upwh&#10;/b8y37GMipycQRV5Wb+mWvhfXPKyfleWnT1SnE4azUrcQ4EzqPSOfYmQEWKIavgGqxlXRO13Mu9Q&#10;CeKG9dtEMUkDs2HIGxWdjRajDbB18JPubD/ff4U1hZzPp5SjHTTSy/+J856Q/rLLUP9Orc0imUeY&#10;SMYRl/I8EokTrVOaoU6gMvgHAO8uiEvhGCCuy9CHyJdpl953WOTst4I6SfR7zkrreIBt0oHrneM7&#10;xTXf9YHyvCfzS8marbMhd1rl9ltJxKXa1ztfJ3VC42PGMt3I9Qq1dA7HCYbfL+OEb4b30eRj2MyK&#10;0yqQTqaRxI0ea4/iWMIjnLxRWSmngwJHP3GDqiZfqF1y52jcjhY9e4wmDKdePuIv3mw13VLcQeWf&#10;oqikQMS9kecLaV9Yrty1pfSAFvRZroTPX+8d0Spc2Cn4SOFLl2/3dXRM7nIiXz7f1/Hz8GMFE0qq&#10;u/FVzHAAYr+HWCF14BGkixzHEJeIPQ/HEkR4biRPxK1zCvSnhqOeuHBhJF9orJy3zmrCf/GgjxvI&#10;IHzJltrEhdCLP0i11myH4Wsjij0kGFUFT4qgBeY4rqSy4HSjqvDpSRXtI2Wnlypnyms7DX+dS/Jl&#10;mnjiqmU8gQAR+Y883lA/EFE/edRHXFc4EDU5xYM7EsQF6MUdkC/VLqcsVlnuL3U+cSBXLiQirl1c&#10;ZuA1l6lc7zTUXo2d7SpZ0S3N2JUf6jvP8XMi8QSjuvCe4EOdWonTUXDP7Tpf90aqzt9s1krHOcNK&#10;bxGOIy7ptb+L3GeptdMMlvRTrQ9HKtB7U77DBI4J4rpC6r/lC7ULVi9cIHr67cWkwciN8WOudQmp&#10;BXupM/a0xwhMdfRIbrzXrCkYHK4pmEtqQb0rll1B5Yq6rimSxBEXng5dIS3hf3WZ6luHMq18NKIi&#10;p/VpFblZk7bnZM0tz2t93hLqg4tTSaM+4tZStfDwjmCN+2rsi5QCW4UBy6MdJP8tOpvysI9dsFZl&#10;PRdiOjhe+i+zZMAKnV28UeUyeqPy/dhNymeTthf+yawu3BquKZxJBO0nbuHQMLvHiW5DuVvemyeo&#10;/7pFWDtXnI0nLkC1uSusjaf/zGfy0DFLN5UzxdljFpiI2N42+7Xy3Oy4ZeoV8K2Qm/1ZeWZmT5G8&#10;QdRHXIq/XQSbl7jjn+6U3v5a9aQO1xV1zZzrL8icpd4EQ5kO1wdYu+uoY0ai3xZgfZcSaYl8RpWP&#10;hWssOclm4XU44gkH3k8rLR40fotPM6q9d5nV3q2kHvjn/QjGUpsbFTlZl8WStS4py8t6NJlJiPpr&#10;XGWrCDYvcdVb1d/0WKTzIS6sDcOycQhmryY/UMzMah+ftcLQFyy4QpVR4sI+If8mnWUJ29nDFUwi&#10;uExtmaNEyy7d1aU7SByqKrjmxzAZ0ByoyGtjJCJofVKRl/UiZttEEQlRL3Htxv14iYdLXFimu8P6&#10;PeKwTrS7PlAziEgryZhIsERn1H1+dtV2i8gyvuAWlU17qJgNX6exkfeobOhd9AGsxkeAsd4AO5tq&#10;6F6LLem9RGf+hWqc9LhD4+cHUtqLSGfus1xlrWdqB5yl+hbcX6jG29ao8a4nPbcrv+EUEmJzZmZB&#10;ImImI+W5WXeKYhKiXlUhpL4kgs1LXGWBvhwG3pKMF92rsLOIZIWkv+ZTPH5B7MFU256/RiOCBahm&#10;1tkFd2ms0/U677S1mgFDGJ0LDL5hT3AK1eLQZ6+mWrv4lsQ1bCKBEQ+WsE+qKGbKLdp3zpA2DPdp&#10;7iq40KwsmMFvOoU4lOdkfRZLyF8NO43tLOgQOYZ1GOIqT/PWSgcRxSREAzpuNB4v8HCJ65rqy0uG&#10;uEXz9cUFNuIOv0dhQ9dq7KzlypNdqXOl3GpNPMQSrLHSdzkRn8iezMJKKZilu3STn/Rt0qNGO342&#10;ZUf3LmZVviluPSHcpcW5LlPR4UofUvJQ4eXh6m6+yXcnMZJBKorL0FSZFx7Pxb4KdQLO/qY+fXjr&#10;+w4X5Zkte9pJ+NqK+cIC18L+fXvYJy88Jo4sfPfVHvZAx6iZY1lum22iuDjUT1zbzCNeWnMRt+uN&#10;WthOXDT50x/1sZxrA894QvonuJdei2yEIhLD6Psk6rRdusmalDjpOp1dSGQfSDVzH2ryYTl2+nKF&#10;KbdprMNcW16SAWtU1j1mzRmkDTzblMVbhUF6LVHZqYvVP+N+g5XdextVXm5/YAeR9QLSka0pZLpH&#10;5MG9wLLt3HXq99MfLthbWp2viOS14A4pZ3sM7S9oYc5YqbAh6xTWd7XC9XeUhxk+kTQCp6mNxrkx&#10;m1R2yUZKe2OgUbOG2HTEY6rfnbZM4/fZXVxLnG0UiHTrJAEf7eEV1GwYb923NkJcqrH/I4qLQ33E&#10;rQX8gcPunE3xt06GuG1mqb260UOTxL2UXsI0Im7BzdRJok6RK6T+E/aw569V2UjSc2FwkzPHMrCB&#10;wcuA1dbY7oVUU0NtQBiCWjqXOm3dbtLYGfRyLiQVRNbcWPpzsnhREJAWiyIxuTFsfeKx4a43U429&#10;zv9X3LNRmT/1mp1dcvgfILiC2tLTF+sHTyf9GKSFmSR0546kctCHycZtVZhvfoBNKi96U2SJgGrY&#10;OZjtG7fFz/rSB4c8+gKd6+0jqJwx9HF6b6KOY0h7GcNnIluEuLBiUxcGmLqgccR1Gf6ZyI+PH9e8&#10;cpv10dL9JNyyqT5U5GT/RhLw96HpgpaMDRs2NLKiV8I0guztt9/m4f/ufilC3Ip63DA1L3GDaqtk&#10;iOsyT9HtNe6Q1Ro7ZaHOzr9T2W9UFX5tVnm/wxCYQZ0ydMzsnTN4X+xFuiwI1zKssxH31rbmipX+&#10;y/SIvjtkLYgeJe844YrJO58IJ0wmYwUrIPqv0PiivlBl4dv4TTP9A1rO0A9eTvlhnNNvlcq6Uhn2&#10;fPigLrtfYZdtVA5O2loU2VQObk5B2ovpY5XL4JUFVs0vDebxi/84kMqml3e/yBoh7rjNKm9xBq72&#10;f0fP5BnM9Ikk9YLKegVLkeRy/HPow8UyJifV/CJJ0qjIy/qzJOBLs8KclAD8Kjz5+OPiyMLgcwax&#10;dXfdxcNfvP5KhLgQUVwcmpe443LdyRAXU6Y+arqjxNV504fOF45LqfaFTHmoiF3zYBGbsL2ITXu4&#10;iJ9rJ2bQLr7fb5GXamDUVIirS7AYslgsgLzK5vQOta5GHwzCWD0s42Ol7wqVOox+PrFg1BTMxaQB&#10;bCeyxZDcFVuL9k55qGsHo7JgbqjK+/wVW4reuLLMT/fsw7Kgr12Gvpz/b4I7qL54AakFckEm6Wt/&#10;DFYVrjF3dX/VrClYN7Gi6NlL7qMO5nY/892qcZdS0gZDEvfyLRZxqTP6uVlTuDAZXTptRlHXbPpQ&#10;8LGhjFYz9I8xZn7VjiKGKeda/riSANWWL0ryVfYsYgcPHODEXLF0KV/pa8dDO3eyf3/6KQ//c+e2&#10;CGkxWSGKi0PzEnd8p/SkiEvAUJSduKgZsUSm1x0IB+ilBNiZSzW+DH3QKkuXRdoO1MThXtHhOpdU&#10;Cf4SKIwl5nn1jO2evdLqpGG9WSex6hcyjNQN/PZYpHG7CBkfK8PuVb5Bp2nSdt8cNLMjhbUapGSX&#10;7x2jquB3oZp8PhoBUDN/1S92FM4iYr04fqNYOTG+Uyukx8iHzDthR9F20p+fLqnuFlmD5SFVCeaU&#10;fahzCZ3dafovRHyUuEqjiUsfyHyYiOJZt5+rH6SP6s0rK4ojTlXchhIWSZNCRV7mBklAyAdPVXNi&#10;1ofvv/uW7ehyUpS4R42O63Ac32KmzVlDPbATtyfphpMeKObDWGOoKYOeN3StciCwRPufskj5j7rY&#10;/0Hf5er93eYr30pfB5CcOTrppxbx0DT3Ij32vDpqTui6Z9CHgLBcuWsJxnutPP3pnqLxtQUuS7vd&#10;rI3xmMXewO0a1eJWWUSI/4SrC58n4kX9WQnMY47jzccKLzFrvHxUAn7R2lALgf+IvKcv0b8ltWgz&#10;Sa2FmFQDVuD8GYstPxIZM7SdiLfXuD1v1/Hc9iRFXOo3EBH2oRM8nvTaK7b4v716Z8e2RTcrn0I3&#10;R5keU9stUieFstzMfnbi7uzanq/oBYIl09n+/ft5+F//+hd7/HFrdOHJC/pH0kMq8rKfFsXFobmJ&#10;mzTG0suTxAURYMzdcZ7+P3dIfx6u8YlQN1LPepw73AP2BBGHy1jKDh0R92uJzqY8WNtiLLBQ46oF&#10;dV5qxQ8XBjpajCunoWIV8SW2pe+JZPKOooMnlCrFMHKXXh673KR+DbPH0dvjpzGJ0KvNqoJX6Pwf&#10;cYydJbE4E9drP5dUmFu0byc/2eXEUHXhEzyDANXW16LsYuqwjd6gsrZz1FcRbycuOq+j7vUnV+NO&#10;at8GNfi5a+jDpmtfsVV5FtGwGx67OfoRO0p9HXn6JFGel7nHTkQIAMcg96xdy+bMmsVe2/1Xfvzc&#10;1aNqpYOIYhLiqCXuaNIR7cTtcL3OzlllDT/ZkUZEpQccZwyTTg/ZHdZ2Ebn/h3sfTB0ZNPex47/Q&#10;gdFD7307xnWt2iWT4nDcmVSGjkLsebhQOYjvTTXbUFInRm5Q+PSzd37ROact0Vlnul+k679M/YrI&#10;+eCMGu9p4tYiCNZ0LjCrCpeJw8iWqKj18Ou/VfsX4ongu4j4kbFbt6FyY3dMi194t8ZOW6LxTiGI&#10;C70exMXoyeDVyakK7qBSNWSNyopu0Vi/FRojnfrBYE1BZ2VR0eUXkz6N1R64nsvUfimyJAUibq2x&#10;XMgDHfLY+48/zA5+/z0n8TeffcqeGj6gVhpIeW4WN7avC0ctcUfe43/HTtwe1Ek6bbkSt3QFK2cz&#10;SD8ThxxTKmv78nIZyhC3od2dOUv98uzVKuu/hnrOich4mIJaTl+kvsxVBTGKcMEa5bvSSm+PUGXB&#10;y+HHC/maNPwOXesPhaoKX5ha2SmP3yQhfWphJ+QZSmTEyAF12ribzdIq7yAi+Aulj5ycCwMkjxmo&#10;QTqMSmCtGz2rV5AOxEVNPXaTRdxz71I/Mau98xoiLmYXJ5Qp7BIq7/KtfsqvsLPpI+xH/YaJFC/3&#10;0aCWrF4v4YlQnpt5UywpITX9erDnrx4bFw+pyMn+Y0PbSDVE3PQZulVR4Mabk7hnL1Nf5zYDSzQ+&#10;U4Uac9Aqdf8Zy5SHe9ymvHDmYu1dejF7SA/cSy/vc3pBn1MnZi+ITuGomWAMUBO3NPxjOsxVP8LY&#10;LXS4sWVFDD3586gzh/Fg/FeEITjHz4tOmjyWctnWIjaQPgYQxnq52ruYdh4lVmSct0Znw9cX94V9&#10;Q7imoNyo9lWXPOJdO7Gs6MCAZfpBV1h/g/RgywxvbLeWyIP9KK7cZqklLYJF3A8W/a+XjRrve+Fd&#10;3vHt5mh74C5qCN1fdyLupHLfHUhjJ267a6npv1P92Kz2lYC4dN1NkMlb87OQVsJpqCPgowIzk1eW&#10;FfMO8NnU6eso/g/GmzFyI2cX4QleZE0aFbmtZyYiaCIpy8v+Pdw3iax14qgl7hVbim+nTgKvcafQ&#10;g8MERI+FpPfRi4L0XhRgA5ZbMnA5DGIskhTfGmBmla/2Ept64DTVm+QKA0j+fOu335ra+qx093Qp&#10;NZ32eLtgJKHvMv0zd0jbhUmRE2donIT9lit/kNZkZlX+VUNW+b9AbSnzUasRWarjMtRnEYchrzHc&#10;H6/2oaPE8upCunDlxG3+v44hvRN2xUjXd6VycOKOztytJoiL2UOMKuD6p+Cjp3LOWalxSzuMVsjh&#10;Qo+hX4Q8blN9C9fSSO9H5xdDYvK+IBjSu2q7n50hHABmhAK/Qr7GgjsGycvci33NYslanpd9kDpi&#10;323Nbj1YJG8QDRGXnps1CoKbbk7impUFo6WqIGVSeTErIQIjDFNGdLCu3lHMxlFNMXZbMbfkUqnD&#10;ggkJUUzSwGxVyxn6N3BHitm305bWJigRhI8LnyU86NQlebP17y+4t/ia7F9q302q8HPHfKOpqR1H&#10;ZIPuOorCw9cr7AzSg5G+5QztwOSHCssmPpzJazJsE4BpV5yjThL3H4F8w0h9kK2BFOjrkyqKPjQq&#10;LL9osnMGu2V4YIejvhH0MYHI0Hsh6Pidf6dmEXdiQQa1EAfOXGJ5AZpY7mfa7do/iPCf9FyqfSYF&#10;DrCl3g3BtQ4Vk0kFKMvJHFaRl7MIUpbbZtJWj6dWK5AMjlriYv4/lrhS4DcMtS5q4H7LMKOG6VCV&#10;Ddvg5yMDSCOKaRSuqiha0DKsHcBsUeHNtQlKHSCuwxY2YFWGNKW7fNPTDW1MRlg/2G+lygmIWTiM&#10;AMCOwCcmFyDaQmVjuKpwm10PTTeVS2AHfBblHXKX9QHBp6/MI4X+657Qru6R9VWSuHaBT99e1NG0&#10;C+4HxKUP5DqZDrYcv9hRuDe8q3uYOmaDQ1X5Z0DC1d7JpHJwt6onz7NqXYzciEseMTREXFK/LHUR&#10;N9ycxMWAeyxhp+zwfTVuS/F+7O1wFTVryiJ6mDfCg426H2aL6JBgtgv3KoppFIxdhfecMLWwqGiB&#10;xmtX+VIhyRIXYlZ5uc7adZ4/4DICr8HEctJ20h+p+banG3Z/0Y1Gja962pM2t5gCaUG1szus/R4j&#10;B1dVFHMdH6McXecF2Pmkj1/zQNE74crutTzAJCIuamXM/mn0kUvpcpNV40qnJRAY8xQvVErtoxcS&#10;E8p8/4Xejtobad2G/n/i1BFDQ8R1hQM7eAA33BTEJX1ykjusRIxR6sQ8XwvoXGi25cNtPSs6Jemn&#10;lwGfXvJcrDR2hUKouqDkmsdz+X1dts3Hm2q7DFpr6biNIW64quBP+A1VFnCj6FBN4eVmZf4z5q7C&#10;rUEsBaIPBfHJgNSfM6nzOQcy5YnuUcfFzQCqdQ2j0vtAqNL7WxF1xNEQcZ0h9XUewAtpMuKWFueK&#10;wzqBVbQnCtKipjubmjLspAM9Dz5sET/s3qjeFSuusHK5KKpBGLt8vcKV+Tw9kS7fv9B/dWx5aCrx&#10;i6nn2HOxIolrVhby4SOQbfKjx/DGflQJlO7yFkNEzBFHQ8SN+KDAC2nCGrfBBwCLprPEhAC30rI1&#10;3XBpj6Y8d47OBgpXn7FC10nK+zl9IDoRiw8nAdRz30lNaFFseQNXWcSVXiLrEtyXUVPAbWWNmvzH&#10;0ekyqrudOqWyexd+gRSaBA2qCqYykQfwUpqTuMDQdcp/cF1s6WQnB+SKrVbTnUcdqfPWxte8LlP9&#10;UhRTJ8Kw1qqMGr4EKwuwyO64WOKig6MttAg7kfRN+7lYyZ6lfxuu9HLdc0aN1wxW+jS+Ru2x7k3m&#10;KtQTlj7IEu/44zK1z3C+qZe1u6nTKP/n4WzOjR3Sy/Oyp0K25bQZIaIbhYaIGwFutumIGzhbHNYL&#10;/3x1cZHYGO/imP0ZYIwy1KYqjC/z87Vl9jROUx0uioqAD8ZXFfhJnp38qEM238fBl8I1Oy0d111S&#10;fLG9HHQCZVi9NRqfSDrPUw9MfrL1iXDP9IuaTp1BXJRpVHvrdMXUWNRD3OPcpvoizqUbxX1FXJPh&#10;cIi7LdPZDr4TYsdwpZS1zdmzo1V6dJunBnBUEzctWNTv/Luph0/X1m+zRg3kg4PAfBBDRvK492KN&#10;OwLRF6vUS9ZYlxv0j6fv7K6GSTcL1nQfSU34bVhePumxqJ8vUhVamlWFD06p7BiZJvaY2of268AO&#10;Ab8wzrHHJ5KLNxS9hzKMx/KHQE0Aiac/kn9yuNrn44U3AeoibhqW+4QC5a6Qer6IalIcCnHnORzH&#10;l+dmLklE1kRSkZe9/XD9KtQCbrapiIthG3FYP0q6ZcOYGZMKuP7wmOEkSNtrrdo4dvgK8Rg66jpP&#10;eY2a6oCdmBJE4tmhKu/14pDDGdZH2stRb9VZzmwrDOfN9nOJZPw2Px8/NHZ5K/CRIByq6X7+rAZc&#10;NjUGDakKPxQOhbhleZmRPX2TFTh+pqwRi79EODI1rqFfKg4bhMfQ/wI7Alw/71qd9RY2s7ECHwkY&#10;ZbCvMZPiMpQXRHGOcZty3eEa73qjuvDm2U92OVFEc6QH9dOIDDaTyABfcIlfzETB5tZ+LlZgrC7H&#10;Qc+927eZPpoP6b++mTdH/yQjWByxDnOa/mmIh4goDhnnDmuLRBQHjLgRT7rrs47p+ScnJG44143p&#10;60gZtmfsNrV1Mt5hG9HxkCol450lwqvk1GwPvEUijshRbt9Do7HExaxYImImI2V5WTeIYhKi2Ynb&#10;WLgMdTaujQF8/MKo/KTr6m6yUcvCyumyTQq35ocTEMzFo1N15Xbfb4avjXficd69nTtN2Op7/8ry&#10;4lp7otn37r1QGFTXJW1m66zXQsuhXYapLUyUhv7LAzjvCiuRrV1xLCHjiJjWOjIioztU94bbkrjp&#10;U07pkPB8UMc48vGOkjbceAdCLUpkfRtdpwpx7pB133StW2Q6u6SH/Hx2rjHEhYpQkZv1dYSM7bBV&#10;VA/2/OSRrLK3xraflMvjEUZc9Rm9eJpIekg93myOeuJinRrVut9mkn57uqhth9ytRLaKOhTBiENG&#10;WHsdAjf1coQC0n+1yjpfH+DWYHIWDjtQSuOURILZKay0+HlY64lhvDOW+99paWi8xiB14dLs2eq9&#10;SIdpXHhcTJa4VOtVyzhnSBuF8VS4Go2ksxGXaun18ISOY2dIHxrJJ2pSaf/gNHXLAGm042f0IX2B&#10;OFdY3XbCTH9A5iEdf4rL1PfQtSrF8T6+AXgjiLs9u80VdhJ+8FQlt7+V2PfpB2zv+9bKXomv//MJ&#10;297eIjSXnKxaDq7tOPqJS8ALwvV16hx1EzYE2OZUrvs/XIHdg/14FOmymKZFGGaC2I3dfj5WLiAV&#10;odUs7UsQC37Fgg937wNP5VjWXXyb/9/0oeyQaT0lPl+yxJXHRJiHeQIABKIakqerreMej+u5w/qt&#10;2KJV5s0w9Ak4SWVEWgEcn1DqLY4cj1PcsFeWxzI/fdRP0DW46gQH1Y0hbnlu1uOSgL8eMVhQs2G8&#10;uvCGCHHLc7PfF8XF4ZggrmO0r4V8YJiUwG44CMNgu6fYC+JwpECYCMYKtkrFuq5E56TA9wEMseWC&#10;xdJHu3SkGmozatdE6V1GkdpY4mLLKZ5AgHRWajGixHUb/jFolWT6WiKImxbyd5FxUB1cIW0ewkR2&#10;Pt7tCam/iuRJINQ36dsY4lbkZr8pCfjXlQsFLRlTVT/bt2+fOLJw0cgR7N133+Xhj559MkLcirzs&#10;OsfiGyKuK6z9mwdws0eMuAR6MVvkQ+u7XGftxNIY7m1mW/379dYnaOYnPFAUF4/l6lARYuOl5FJH&#10;8Yptlt5NBIosJLS7/qdDbi/RYpo3X8Zx4pr+iFWWY6ZlzgjIuPga17bbDtW4dL5W50zWwG5Dnc7T&#10;EGReSVwALxpxpC4slgY26aY6lp8z9IdkHp44ARpF3LysjyUBX110EyclAL8Kb73xhjiyoKkK2717&#10;Nw/biUu19j5RXByOGeLSC2tBD5evH4Oot+l8x3N5jPVSGMPFdk52w5xEkjUbCw01Nmi1xgbDCUjM&#10;UJqUTqQmnHevn2HfNNhJ9FyqsJ5LFL4sHDa1SIOajvTIyFDXuet8pszfIuzzobWgWo2vyoWAuB7S&#10;VyPH9AKQzxn2R+IkcbF0R8bBTpfvg2bq6yLpBHFl7U41M9cJSXeN2lrYiEstAa9l6foRw3nHbGtk&#10;Jd3Uo6Q09Nl8UxZCi5la9/SQegbCjSFuWV7mW5KAjw04jZMSWLd2rQhFsevRR9jevXt5+M8L5kaI&#10;W5aX/YUoLg4NEZeezeM8gJs9osQlpJtFp8sHB8Hw2IgNpI+KThQEkxTKQpUNWKGx89dqbNiGYjZs&#10;YzGfZcMq1tOXaERulY/z2stCzTvwToWdSaSEsXd9nTG7OGdYnhuNqoIxZpV3xdD78pXYNETEP8kw&#10;iAsyU2eKN/eJRBIXU7ax5+hlfUME5HtiRImrfRSbLiI24rpC3rb2c9iAW5yyanLD2iQlVlxCx24M&#10;cbfnZFdJAkI++9NLnJj1Yf9Xe2t1zkjH5ZM5iXBMERegzsdt8uFJ6UqdtMtJXYAVWey5hgQTHBPK&#10;/dwFqeyQQQqoTHhxwWpfe3q79Fyk3ghTv1CV93bMwIlbdKSVFHWl++TNMhG0NFZV4IlmFmTQw38M&#10;cc6wtgXOUmQaSVyOUl9HZ0j7C+LRnKMjFasqoHZ0hzTeoSIyltvLshMXIBXh7/IctRQROw0O6ly2&#10;MJULSDWJ7PXmNtUFfFssQmOIuyW7zZV24u7odBL3ZrPnf3vYpAlXCqoy9vxzz7FfPfkED+/s2jGS&#10;HrItN/NmUVwcGiJuhiHGwvkfbSLiekq0OOcYjQHdMB9eihW4IB271U8dKvglsDzPYJEfCA1DGWzV&#10;3+F6jciosXFEdGnx1ZCA3FhQiAkGyMCVyoEBq9Rb6Vbqnd35qaM8J3OfnYg7up/Evv3yc07S+9av&#10;Z8uXLGEfffQRO/DNPlbTv3ct0kJEMQnRIHFNfYEVoBfYVMSlmqPOLylZOA1tKvWEI7parMCVPrwh&#10;YiXv6aQLY+q2OxG7If23IUFHiGqkQeI2UqgH5TknDo8l444u7dl7NQ9y8gKfv/YKq+yl1EoDqcjN&#10;nCaKSYiGiOsKNrFZI0Av/pC2/49FemmPjnXpZT+EYGQDDvnE5VNIAqSnLo0lJaTqdJ09cc5ZcfEQ&#10;yrOVqtvDslWgd8VXMTcpcTPCer3+/RuNqT4PllnHEq2phHdipsQb6aSQHMpyM+cnImgiKc/LhMvW&#10;BlWwhohL+rrlWhUvsOmIq9Vy4taUgBdwIvEfPEbgA/pzcWvHkhFqEf5D6sz/ucNK0sZAKdSPB7Oz&#10;uxIpXy3Pyz4QS1bsc7Y9N/uN8uzspI3tGySuBF5ok3XOxO7hzQGsliUyD6ZrTqHm4w5LtKWecKCc&#10;4lbh2B1Wb3UZ6oR0y4Lrx9rhOs4ZjDesb27AtdK2nDaDiKxTIGV5WeduynW4xemk8aMn7rEI7JXh&#10;MvQ3Sf7KTRnFimW3qfyBWoE/OA2Vr2lzluoXucLaG+6Q+kGaoSzlaWboitPUXqUX+zKOJVqU+Hzo&#10;0DpD2u2ukPo6lftOeqk6DucwtIXr0Ue82xVWJ+B6rqD+DL2nV/miw8ut5fOU/2n66J+iFukfDtuk&#10;y5HAESGuM6Qekhufnxh4ze8K6Xc6g4W9Ya8gVRdSg+TeDpEl+EQ6y3s3ppCJeLB848cCpKdv5x1L&#10;uR/waEcLyvM9hbDcB1Or/HpEhs/xiwkJ/jutXSa1SHLfMJ4GdrxOo/gXPOYI4cjUuOFD8z/1UwRs&#10;eOH4jhvDiBENItKLDiO6/AiAGaIIcsQRFzW3HdO8mVS78jSU1prXJ7iw2bWtI4rZO0q3EmG8f/qQ&#10;nqca15qVOoI4IsRNITk4Q8pQuS8tkWWfXI2AJhsbXCMMOCmN01Cs4R8BO3Gh2zpnFp8iDjlgl+ss&#10;1fimz3biQs1wlIhZwJJu2aQafMLDEuM7pWN2zlla+3rNjRRxj1KkBQODXSHledm0w142PeQ/C2Gq&#10;ff+OXwCG5aSzThaHEdiJS3qw1fwLuEn/JZ12iDjEhBBfAQFQjWvtuzA5P4sI+rZjkrUxih2usP9c&#10;+pBq+SRubqSIexTCaRYP95j6QQzrQdIM/9WId4e0vS7T/5xHNt2mfzP0XZnOYeZ7EQ9EiGutIIk4&#10;PKGO3WsuU3krkmdiZoYzrI2i8IfUIXvDFdZn8zz8+sqfkIbUjEfTg/4+9CF9AONyiv8KW3+JIo8I&#10;UsT9kYNqxsvop1F+1I4FNETcDNLhPWZgXoq4KRxVaLDGhe9fQ92UIm4KRxVSxE3hmERC4sI+YZ6v&#10;Rbqpne4MK0NTxE2hMTgOW7TClWyaoXdrEfQXUIewF0ZEMJKB1cIiXUKAZxB3WP8M68bchv4mOppu&#10;Q/sdETViYJ+IuFhi1NJUx6YH9T5uI+BPm612blLi8jVa4zs1uLNKCkcIRDpPWN+GFRYZpv4cpp49&#10;pvYuZufAA5EqMab6PK5wYCYRbjqR71LKc5GHCIVp5XSzqIMjGafeSaBBVUGiKYnL/4zZo9EbVvzU&#10;QATogWEoT1idDMFYLpGICAXrN+0pkSwhZM1F5HvFEw68lEF5MYxG4ckuQ5skkh2zSBG3IWBfr/qk&#10;AbhN7UvsZUY1WJXLVNYQ4eY4Q9qwdLNHk/qu/anhiBDXGVR6p83QBorD5EBEd4UCbbHJM5odD+bQ&#10;sW8vkSBiOFIHeM3D9zLT/i3kdfp4/kI61G8hIlkKxxAaR1ybw4nDQYugXugK6W8Ihfv3VPYz0nSv&#10;LlC6EtKVqMnUR4KwGUR+ofifRKd/rDa0KdQBUpkeSIq40K8s8mqlIiqFFI4IiLA3YUraFdIie7zV&#10;C+m8zRXyxxl1pJBCc8Ad0g1wkCrSMSIqOVAG7uYSS11EVAopNAvcpjpNcI8bHTUarqC+hhdg+q8S&#10;USmk8IPCZWq/BOecIf0aEXVoID3jfhREvfWpIiqFFH4QuEz9Oui0GUHdcvJxuCC14VH+FXBlucfo&#10;lKSkqcUdsrYlSLojlizchnoP1bofpSQlP5Q4TW2KoFsj4XD8P/VH4B4Fo5+7AAAAAElFTkSuQmCC&#10;UEsDBAoAAAAAAAAAIQB+DZqv5GEBAORhAQAUAAAAZHJzL21lZGlhL2ltYWdlNS5wbmeJUE5HDQoa&#10;CgAAAA1JSERSAAAHwgAAAV0IBgAAAHidp5AAAAABc1JHQgCuzhzpAAAABGdBTUEAALGPC/xhBQAA&#10;AAlwSFlzAAAuIwAALiMBeKU/dgAAACF0RVh0Q3JlYXRpb24gVGltZQAyMDI0OjA0OjAzIDE1OjQ0&#10;OjU4DXzVTgAA/3hJREFUeF7s3Qd8G+X9P/DvnYbl7ey9nEkgO07iIfYeBcoosy2U0vVv6aKli1Fa&#10;oKwWSoGWjh9lFMoqexNAluNgkpCYACF7OHt4W9a4+38f3ROcYUl3siTL0uf9ej15nuesSKfToxv6&#10;3vM8iq7rBAAAAAAAAAAAAOlv1qxZ+cFgUJHVw9TX17fKIgAAAABAVkMgHAAAAAAAAAAAoI9wu90N&#10;nA03aofz+Xz5dXV17bIKAAAAAJC1VJkDAAAAAAAAAAAAAAAAAABkBATCAQAAAAAAAAAAAAAAAAAg&#10;oyAQDgAAAAAAAAAAAAAAAAAAGQWBcAAAAAAAAAAAAAAAAAAAyCgIhAMAAAAAAAAAAAAAAAAAQEZB&#10;IBwAAAAAAAAAAAAAAAAAADIKAuEAAAAAAAAAAAAAAAAAAJBREAgHAAAAAAAAAAAAAAAAAICMgkA4&#10;AAAAAAAAAAAAAAAAAABkFATCAQAAAAAAAAAAAAAAAAAgoyAQDgAAAAAAAAAAAAAAAAAAGQWBcAAA&#10;AAAAAAAAAAAAAAAAyCgIhAMAAAAAAAAAAAAAAAAAQEZBIBwAAAAAAAAAAAAAAAAAADIKAuEAAAAA&#10;AAAAAAAAAAAAAJBREAgHAAAAAAAAAAAAAAAAAICMgkA4AAAAAAAAAAAAAAAAAABkFATCAQAAAAAA&#10;AAAAAAAAAAAgoyAQDgAAAAAAAAAAAAAAAAAAGQWB8F503K2zLznr7tkfVt40p0IuAgAAgDQye/bs&#10;ErfbfefkyZNz5CIAAAAAAAAAAAAA6AMQCE+x426bW37mnbPfuPLBmZ0zhgUfG98/OEe1U4n8M2S4&#10;m1RVXTpy5MDaMWNy5SIAAEhTlZWV0/Ly8uq4+JNBgwbdYSwFAAAAAAAAAAAAgL5A0XVdFiFZTrxl&#10;7hiHU//toDzt7P55oWK5+AtLGhxneH615BVZhT5EBLbPGj68v+pwDNY1daCiKoMVjQYrqj6QdBpE&#10;ijKYv2EDFaLB/HCR+nOy89fu5Bkb1rwpngMAANKP2+2+lLO/csoPLyDSNU072+v1vijrAAAAAAC9&#10;gs9VGzgbbtQO5/P58uvq6tplFQAAAAAgayEQniTqt1XHKeNn/aYkV7tiUH5opKrIP3QDgfD0Inps&#10;WwhsD+BkE//PihCFTpy1fv3bsgoAAGli2rRpzpKSkru4+P+MJQfZzWmGx+PZalQBAAAAAFIPgXAA&#10;AAAAAHMQCE+wGTeVTRmWqz8wsiToLnBqpgKkCISn1tOq6pw0onRsSNVKVVJL+VswTlGUUiJ9gk5K&#10;qUJUIB+aRKETpq9f/46sAABAGnC73eLHxKc4VYQXdIPPm96pqak5SWNyEQAAAABASiEQDgAAAABg&#10;DgLhCXL0rXNO6+eiu0cVB6bYLc68jkB44i3vX1oSKtZLbbo6QSER5KZxukJcJlEexclyL+5E0kPa&#10;cTM2rXtXVgEAoJdVVlYeo6rqk1wcYiyJ6lcej+cWWQYAAAAASCkEwgEAAAAAzEEgvAdUVVVO+sPM&#10;a/q7tOuGFGpmfjjvFgLh1hlzc5eOtDtCEzSylSqkj1NImcB/EoFukcRc3GlL0/RjZ25c+56sAgBA&#10;LxHH8vLy8p9wfitX7cbSmIJ8/nR0dXX1IlkHAAAAAEgZBMIBAAAAAMxBIDwOZ9x3Ro7q33rHoHz9&#10;G0U5Wp5cHDcEwqOrHTOmf65um04qzVQUdRovms7pKE4u8fe+KKTT0bM2rPHIKgAA9AK3213I2T84&#10;XRBeYM16n883q66urknWAQAAAABSAoFwAAAAAABzLA7ind3Ur6jOk26b8+BQx5bm8f1D309EEBy6&#10;vKeq9o/GjZu6YkzpRcvHTbh1xbgJL3PanKc69ig2daGiqH/kh13JaS6nPhsEF1QlhLllAQB6UVVV&#10;1RTOFnOKJwgujHO5XN+VZQAAAAAAAAAAAABIM+gRboL67TLHgpHavZMGhL5Rkqs55OKEycYe4ZnY&#10;y9sKjUKVM9evr5FVAABIoaqqqvMVRfknF0WPcMv43KmZ///PvV7vXzVNw4kUAAAAAKQUeoQDAAAA&#10;AJiDHuExHHvLnJ9eMi3YNG9k4NvJCIJng+XDS8euGDv+K5ney9sKPaSgRzgAQIqpqmp3u913KIry&#10;X67GGwR/ORQKHenxeB5EEBwAAAAAAAAAAAAgfaFHeASn3TnnvH4u7cHBBaGBclHSZFKP8NdUNWfo&#10;mDFziNQKVaf5pCjlvHiE8VfYT9f0+TM2rv1AVgEAIMkqKiqG2Gy2J7h4rLHEsj18zvTD6urqR2Ud&#10;AAAAAKBXoEc4AAAAAIA56BF+iFPunDPxoj/P/nTywMDTqQiC93XLx4wZ8dG4CecvHzv+jhXjJniH&#10;jyltUsnmVUm5gxTlfH4IguDd0DFHOABAylRVVZWrqrqEi3EFwXVdf0b0AkcQHAAAAAAAAAAAAKDv&#10;QCBcUm5S7afeMfs/40sCq4YWBqfIxXCAparq+Gjs2Lkrxo3/wfJxE/6zYtyE9Yrq2MKN6ClFUX7K&#10;D6nglBN+MESlBtWQLAIAQBK53e7/x8eodznFc2PWDl3XL6iurj6/pqZmh1wGAAAAAAAAAAAAAH0A&#10;AuFs3o3zvnHZoBlNUwYFL3LaSZGLs54Y5vyjsRNOlHN7L7SPKd2nKvY6IuUe3kgX8UPGGo8Eq0Iq&#10;AuEAAMlUVlaW53a7/83FP3NyhhdaoOv6o4FAQPQCf1ouAgAAAAAAAAAAAIA+JKsD4ZOvKx952p1z&#10;Pl0wxvf3AXmhPLk4qy0dWTpF9PheMXb8i8PHlO5RFXpTIbqO/ySGk80PPwh6TFWDCIQDACRRTk7O&#10;eZxdbtTM03W9QdO0L1VXV19eW1u7Ry4GAAAAAAAAAAAAgD4mawPhJ90+53p3aceGyQMDU9Qs7gP+&#10;waBBRcvHlJ6zfNyEB8RQ53aH+qno8U2Kcib/GYHvJAlhaHQAgKSqqakR83m/aNRM0Tn9vb29/Siv&#10;12vl/wEAAAAAAAAAAABAGsq6QPgxt5YNu+jeWauPHBy4qcCp2eTirHGTqqpinu/l48b/esW48e+5&#10;Cop3K6r6nEL0bf4zhjpPEbuiarIIAABJoGma7vP5ruTiVmNJVBs4neLxeL65dOnSRmMRAAAAAAAA&#10;AAAAAPRlWRUIP+G2OV+bNMC/cWhRaIJclBWWjhs37KOx47+6Yuz4R84dU7pNzPOtkHIzkXI0/9lh&#10;PApSKWjD0OgAAMlWV1e3W9O0r3Ex0s1HYvl9jY2N0zwez5vGIgAAAAAAAAAAAADIBFkRCFe+otrO&#10;vGvOa0cOCfxfvlPP+MDv06rqXD669Njl4ybcumLchGV2sjWoivIwKcpl/OfBxqOgN9n8GBodACAV&#10;vF7vW5zdZdQOslrX9eM8Hs/36+vrW+UyAAAAAAAAAAAAAMgQGR8In3PTnLkXu2fsnjAgcEomzwW+&#10;bMyYCcvHjf9/K8aOf3HimNI9ik1dyG/3Ov7TTE5ZPAt6egrYAgiEAwCkSGNj4685W2LUSOx/79Q0&#10;bUZ1dfX7xiIAAAAAAAAAAAAAyDQZHQh3/27uHXOHBz8YXBAqkYsyhqqqyrLRpQtWjJtwN6c1NtWx&#10;WiHlz6QoZypEBfJhkKbsNhsC4QAAKVJfX+8PBAKXcPGDUChU6fF4rvV6vR3GXwEAAAAAAAAAAAAg&#10;Eym6rsti5ph8n5ozsXPWovEDArP6QlfoJQ2OMzy/WvKKrEb10dixcxWyfUVR6AL++MbIxdDHdPho&#10;6Pxta3bIKgAAAAAAAACAKW63u4Gz4UbtcD6fL7+urq5dVgEAAAAAslbG9Qgvv2PmyLk0o2FCHwmC&#10;m7F8VOlMMd/38rET1qqKvU5RlJ8iCN635agdmiwCAAAAAAAAAAAAAAAAQIJlVCC88pY5FUcUKmsG&#10;FYQGyEV93opx4x9V7OoyMd+3olCpXAx9nM9ux9DoAAAAAAAAAAAAAAAAAEmSMYHw426ddeW0QUFP&#10;kSuUIxdlCKW/LEAGcbY6EAgHAAAAAAAAAAAAAAAASJKMCISf9Ic5dx81JPQPl0PPuKHeITO1OFoR&#10;CAcAAAAAAAAAAAAAAABIkj4fOD7jzjmvHzkk8CNbH3wn21ps9OoqF9VtcmyUiyBL5OTkIBAOAAAA&#10;AAAAAAAAAAAAkCSKruuy2LeM+cmY3DkjBywf3S84US7qE0K8udfsttNHW520vcVmLNT8R+j/rPvM&#10;qBxsxbgJr3B2mlGDTPH5xnU552uaX1YhDaiqajvyyCNzXcxut7u47lIUJZw0TXPyvtLJy3K4buM6&#10;F1WVl6lcD+ci8dPovLgtFAo1c7mZ81aHw9HKf2vxer0d4ReCrFVaWuoaNmxYHrefPG4nEdsXP9Qu&#10;0v52JduYxsvC7Yrrom01tra2Nq5cubKN/3/fPJBDn8LtU+F9pIOLzqKiIie3Qzu3Q6dov6LMVK6r&#10;NptNFftIkYv/J5Zx+1W42BEMBlu53vzRRx+18GNwQxhkpGnTphUUFhaW8nemlL8bY3nRcE65nPL4&#10;u5DHy/K4nM/lEJfbOfdxXaR2Ti2ctorEy7f6/f4tXN5WV1cX4BwAAOALbre7gTNxjOmWz+fL5+OH&#10;OLYAAAAAAGS1PhkIH3zd1MKjh+asGVkSGiwXpb2OgEL12x20YpuD2vyHdF9HIDzr7Nu4znGMpgVl&#10;FXqgoqLiNJvN9ltZjUV8+USAUQRunFx2cRI/SIs8h5MI1iTLdk7ie/4Zv/6nnD7h8qder1f8gNFr&#10;qqqqruFtcZmsZjRN027h7f2crJrC2+c63j7nyWosB7Yv0Z5E0FC0LZFEEETe/ZRQYj/SyGkTpw/4&#10;tev4fX5YW1v7Cecp2ce43e4fcnapUesV6z0ez4WynBTcDq7mz/SbstobtvN7PEuWuyVutBgxYoRH&#10;Vs0Kt1mRuO2Eb7rgstg3iiSWH1gW7TlR+0hx8iluDgrf3MFpDacV3GbreR1W1NTUfJaq9nso/qzv&#10;52yQUetdvC0a+XNPWbtbsGDBJIfD8Zis9jpuk09XV1f/QVbTEu//Cjkr53Wt5M/LzeVpnAaKvyVQ&#10;iJ9/PT9/+ByC06pQKPRZW1vbyuXLl+8LP6KP4u13B2fHGjVreJtcze1jmawCAGQdBMIBAAAAAMzp&#10;c4Hw4T8bnl85YujaEcXBIXJRWtvdptJH25z02U47hbQIvx8jEJ51Zm5cJ3rMoRdnArjdbhGAe9So&#10;9T28Dxbf/WcVRXnO6/UuSXW7kD9C/9SoZTbe1t+qrq7+m6yaIoJi/Nl8R1b7EvGj11JOi7hNPcJt&#10;qz68NAl4G93F2+jHstobPvF4PEfKclLwe7yR3+MNstobNvF7HCPL3SorK8tzuVxtstrXdfL3Vdws&#10;9CJv98f5va8yFicf7xPXcyZ68aaDbfzeI/7AnWj83mdyljaBRW4D9/M++3uymjbmz59f6nQ6xQ1k&#10;Z3CazUncKNIbxPnCak4f8rZaIvKtW7d+sG7dOtG7PO2Vl5cX2e32bVwUNyRaxu/5z9w+fiCrAABZ&#10;B4FwAAAAAABzDumanN7EcOiVI4au6QtB8E2NNnqmPpceW5ZPK7c7IgfBIRtpCILDfoqiTOH0Sy7W&#10;VVZWrne73X9csGBBUoN6kBVEYKGK07Wqqq7gdrWI09e5jYme6QDpTkwTMIvT9Vz+jNvukqqqqh9z&#10;nrKgMMCBeN/Zn9vgd7kNep1OpxjB4CZO8zj1VhBcEBcXkzhdwt8VcUPSe0OHDj0u/Jc+wGaznc9Z&#10;XEFwgd/vxWVlZWKkCgAAAAAAAACAiPpMILz0JtU1f0x/EQQfKhelJREAf2pFHj33cR5taerN38Yg&#10;jWFeVIhE9Pj8ocPhWO52u/9RXl4+0lgM0GMLOP1LVdUGblt/rKioSJcerwBmzBaBPs43VVVV/WX2&#10;7NklxmKA5OL2NpjTH3jfuZHb4F94UQUn3N2aALw9L5fFeA3Myck5XZYBAAAAAAAAALrVJwLhk+9T&#10;c+b0m7F6eFEobXsCbdhnoyeXGwHwrc3JmAYWMggC4RCL2IlcabfbP3e73bci6AMJ1I/TD202Wz23&#10;rW+rqoqADvQlNkVRvpufn/9ZVVXVZWi/kCwiAM77yDu4va3j9DNeVGD8BRJB3ox1jFGLH382X5VF&#10;AAAAAAAAAIBupX0gfNpNqnNGaMaqEUWhtOwZuT8A/vzKPNreggA4mIJAOJglhrG+Lj8//5OKigox&#10;DylAooigzgOVlZUvuzHcNPQ9QxRFeYT3i29xGx4hlwH0mLi5oqqq6mpuX2Je+p9yyg//ARKKt7OY&#10;Yz0RN7KcIYatl2UAAAAAAAAAgMOkdSD8+JuOt0/tN2PV8OKQGC44razfa6cnEACH+GgyBzBrmM1m&#10;e7eqquoUWQdIlNM41XPbutioAvQdiqIcz+ldTCMBiVBZWTmB09vcpv7KVYzEkkS8jXs6LPp+Ofxc&#10;F8kyAAAAAAAAAMBh0jYQrqiqkp/f+OGwolBazWO6q02lp+tz6YVPcmkHAuAQFx09whMoEAjUcfYn&#10;TjWcOsSyDFWoKMqLbrf7a7KeKC9w+hunjzgFxQI4yNOc/s7pY06ZehNLf25bj1dVVf1A1q1axGkp&#10;p1RvH53TJ7quP2dUk0fTtMX8Ou9wsd1YklKb+LWfkeWIlixZ4ufsBk4vcdollmUDbrsTbDbbwkQF&#10;w3lbP8lZb+8PxXmCWIfHw7UU4ePpZn7/t3DxLc6bjaUpJ9672N/+nT9bsf9NCd7/fVNV1RVcPM5Y&#10;AsnC5zELOJtk1HqO2wmGRwcAAAAAAACAiBRdF78jp59jb5n7+szh/pNltde1+RXybsyhT3c45JIE&#10;0vxH6P+s+0zWDrJi3IRXOBM99iBz7Jq+fs1gWYYEKisrc7hcrhlcFD+yzuT92yhFUURwZBSnQk6Z&#10;gN+W/o3q6up/yXrCTJs2raCwsHCuzWabx9WjOIntNpqTGHo4h1OfxtvtW7zdRNA/Lvu3j6qqC7hd&#10;HXVA+8qI7cM0fk9f5230iKxbwt+/gfz9E21nLj/PNN42U7g8kVNPt40ISG7itI7TWn7uTzj/OBgM&#10;Lq+trd3D5ZQR+5icnBzx2Yv3dySnCbxYpFJOPZ1DWNxIIN6nOB9YqWnaUm5riz0ez1rxRyvE8M7l&#10;5eXjef1EW53Li8ZxEm1VpEGcMm5ubf5M1vB7PYa311a5qEdmzZqVz+bw887j553PSQTuxPZL9DDM&#10;ezlt4bSGX6uOP/falpaWD+vr61vDf+0l3IbUioqKqVwU3+k5/P7Fjan721AitkEnpwZ+z1v4uUUA&#10;/uPeeO/8Nu38Pu/idYj3RqC0EgqFTq+pqXlVVtNSVVXV/by9vyOrCcHt5wg+dnV7LQUAkKncbncD&#10;ZxGnOPL5fPl1dXW9cRMnAAAAAEBaSctAePlv59xaNipwnZoGP9MGNaIlW5z0IaeglqQVQiA822yb&#10;vn4N5uRNMTGHJO/vRtpsNtFj8svGUktEb8tWfg7R67xDURRRFwE6EbwSd8iIQLsIhInk5JRMLaFQ&#10;aHpNTc0GWU8qEVSrqKgYpGma2H4iAD/d+IspItgRMIpJYyoAyZ9djwLhkezfPtwmxE0DogenCP5a&#10;JdqSaFPd9aoW7StVgfYAf85f9nq9oldxj4lg2vz584dzuzmZt88/5GIzdF6PKk6bFi9evI3ztB9J&#10;Q+xj+O2KNiBGqDgmvNCcx7lt3rx169YN69at88llSVNaWuoaNmzYSP48Tud0j1xslWivYl1Fm92f&#10;gvw+/Pyc+/eLIomRh/bvF4s4uTgl0wsej+dsWU4K/pxzef87ym63i204mRfdb/zFtB/wdloZDAa3&#10;8PNs6Ys/UMubBMSNQN/gqphH26zVnC7h97+Jj1+7+Hvdqxch8jv7Xy6eYCzp+9I9ED558uScwYMH&#10;i5tVEnpDCbepW/j4/itZBQDICgiEAwAAAACYk3aB8Hk3zTl/7sjgU05b766XePVVO+3hXuCtnUke&#10;QR6B8Gyzafr6NWk37322qKqqukex0POL95FPbN269QorASrRa9Rms42z2+1T+bVEjzqRjuYkelgn&#10;BK/XOzU1NSemOpDgdrvf5cxKkO9HHo9HBAaTQgShKysr27iYayyJjLdZUgLhB+Lts4Sz2UbNlB/7&#10;fL6/xvqRSrQpzor5/RY5nc4i/tyHclm8zhxOosevCMAmSkcoFDqZ21e1rPcYbxexjmIaA7M0bjd9&#10;cv4Rfq9iaO0LjZopt/F7/YUsp0xFRcWxvJ9aKKtmtHC7G9vc3NxaX18vAt+WTZs2zVlcXFzCzzOV&#10;X3umWMTfy1m8nxTlRN1teDZvTzHlQ9Lx8WQwr/sOWTUlGAyOWrRokegB3udxW7+Ks4eMmilL+LMR&#10;+4Jet2DBggEOh0O0/2nGkoTaxmkzJxHw3S7roryV234jt3kntxuXSLxMTE0xkJcN4Fz0thcjD4ib&#10;qYo5WZbugXBuM+JGxJhTPcRhk9frHcfbt7ubyQAAMhLvUxEIBwAAAAAwIa0C4eW3zZl6ZP/QigKn&#10;1qs/fm9rsdF7a3NoR2uKVgOB8Gyzdvr6NWIoXegFVgPh7GGPx/N1WY6bDNiKoOXZvN+9iNehx21A&#10;07T/5/V6/yKrKeFOs0C4wJ/pp7w9xTDcUfF2T7tAOK/T1bxOVgJJ3eK2NYK3weVc/EYi2hZb39DQ&#10;MDVRPZR5uyAQHllfCYQ38XqWyHJCcfudINqvbMNiGPee2ODz+Y5MxQ+/CIT3zUB4eXl5Ebf9t/iz&#10;K5OLEmED78/FiCD/4X26mOO8R8Sc93zeUMGpnKuix7qpgH26B8L5O/M/3u5JGbWBt/8JvO3fkVUA&#10;gIzHx2EEwgEAAAAATEhyV2fz3NdNLZxQqNX2ZhDcHyJauDaH/rs8L3VBcMg6Ouli2FjIMpqm6R6P&#10;50NOv6mpqTmCF32Tk+gxFjdVVf8gAjGymrUURUnJEPHpzOv1NlRXV9/GbWuSCAbworeMv8Rt3PDh&#10;w6+RZYCk4va7htvvDZyP56rYNzaF/xCfsS6Xy8pw3ZBFysrK8ux2+0sJCoKLmyDu4+N7JbfdUm7D&#10;v0pEEFwQN0vwc/6Xzxl+xM8vbjjo83jbD+TtbuXm3uUyN4Wf+6uyCAAAAAAAAADwhbQIhIueksOH&#10;5ywdkB8Sc+z2inV77fTI0nxasS3ZU/tCtlNISfZ8yZDmNE0Lejyevzc0NIghUO80lsYlX9f1C2Q5&#10;a/E2WCeLWU/ccCF6xHm93pO5+n1OPekF8suKioohsgyQdPKGob8Hg8Gj+Hv9hlwcj8tkDnAQl8sl&#10;erC7jVrcxHz4t+zcuXMMt9fv8/62RrRd+beE4+ukjBhBgLf9RZyZvdBazdv0z7Js1nnTpk0rkGUA&#10;AAAAAAAAgLC0CISfevusx4YVhXplqOg2v0KvfOaiFz/JTf5c4AAGBMIhTAw77fF4rtV1/YdcjWte&#10;S1VVxQ/LWY2333pZBEkGFO8LBAKzuLrSWGqNoihi+ODfySpAyojesE1NTWdx8W1jiWUTKysrkzH3&#10;M/Rhbrf7PM4uMWpx+4SPORWi9/eqVas65bKk8nq9oud5nx9NiLeblR7bC/k49r4sm1VQVFQk5iAH&#10;AAAAAAAAAPhCr0d+y2+ee/n4AYGLZTVlRLeNlTsc4V7gq3c7jIUAKaEjEA4Hqa6uvkfXddF7Nx4V&#10;8+fPHyXLWUlRlDWyCIeora39PBgMnsrFeIfhv0LM3yzLAClTX1/v57YrglorjCXWqKp6riwC0Jw5&#10;cwZxdr9Ri8v+XuCz+ZhdJ5elhKZpIc56NJVKb6uqqppiZTh63tbvLlq0aDUXtxpLzOHvPYZHBwAA&#10;AAAAAICD9GogfMwv506YMjD4T5siF6RIk0+hZ+pz6a3VLuoMpvjFAUjBHOFwmJqamgd0Xbfa+0lQ&#10;HQ7HhbKcrT6TOXRD9K7ltnU6FxuNJZbYOJ1jFAFSi9tuM2f/z6hZhkA4fCE3N1cEwQcbNctaQqHQ&#10;sansBd6NDTLvkyzO3y1GyNk/GsRCmZt1XLbfHAgAAAAAAAAAB+u1QLiiquqMAZq3OFezy0UpsXaP&#10;nR7/KJ8amlL6sgAHQo9wOIwYyjoUCn2Hi35jiXmKopwti1mps7NzLWf4XkVRXV39cbyjDvDh+kxZ&#10;BEg5D+PsTaNmyVHcdjHnDYjeyBfxcfJ8WbWqk/ed59TU1Hhlvbf02SlA5PfwUqNmyjI+Zu2UZavf&#10;fdXpdF4mywAAAAAAAAAAvRcIr7p59r9LBwTj7ZlhmaYTvb8+h176NJf86AUOvUlHwA66t2jRIjH3&#10;6IuyasVYmWeluro68Z363KhBJDU1NY9zFs8w05UzZszoJ8sAKadp2p9l0Qr7rFmzBsgyZKn58+cP&#10;VRTlPlm1KsRt7+Lq6up3ZL3X8LmBGCa8T6qoqDiWs9FGLTZ+r6/JovjuvyWLpvH/x/DoAAAAAAAA&#10;APCFXgmEz79pzonThwas9AzokVa/Qk/X59GyBqdcAtB7dIUwNDpEpChKPIHwIaqqZvsdPktlDhFo&#10;hl/JqhX2goKC02QZIOX8fr+YNkLMk2yJy+UaKouQpRwOx4OcxXNDhM6+6fV6n5P1XsXnBn32Zi9e&#10;d0uBaT5OvSqLxNu/gbN6o2YOv96UysrKebIKAAAAAAAAAFku5YHwyddMzpk0KPScw6bLJcm1YZ+N&#10;HluWT9uaxTSnAGlA19EjHCJqb29/hTMxP6YVzjlz5mR1z0dd15fIIkTh9Xpf4m21RlZNUxQFgXDo&#10;NXV1dU2cfWTUzFNVFYHwLFZZWXkm77vinTrk19XV1f+S5V7H++0+GQifNWtWPmfnGTVTttfW1i6S&#10;5f2el7lp/N1Hr3AAAAAAAAAACEt5IPyIsfkvD8jTCmQ1aXSdqHaTk55fmUe+AIZCh/ShKAoC4RDR&#10;kiVLdnH2iVEzLycnJ6sDPp2dnf/Vdf2CaCkYDMYzz3DG4X3Q67JoGv+fUlkE6C2Wb+Dg7/0QWYQs&#10;pKrqd2XRquVer/cPspwW+Bi3ijO/Ues78vPzz+XMynXf82LoElnez3IgnF00bdo0DAUGAAAAAAAA&#10;AKkNhB//+1lnji4JniCrSdMeUOjZj3Np8aYcuSS9NSxY95e2fxa/IKthrf8oPr/9n8X1+RM7MS9r&#10;5sHQ6BDLdpmbpijKMFnMSnV1dduqq6ufjpZqa2vXy4dnuzdkbgUCitDbdsvcCp/MIctUVVWN4ewU&#10;o2aNpmnXcLI8FH8y8TFO3ERp+Sa53sbnJpZ6Zuu6fthQ9F6vV4z4stmomTagqKjoDFkGAAAAAAAA&#10;gCyWskC48hXVNryEHk/2LLYNTTZ6fFkebWmyyyXppcAWoql5PjqlXwtdNXQvzehoopYOfYKtSDtK&#10;36u07E95R7eLXixHlZR3jOtX3k6FUzspd2SA7IUhUpTUDCsPyYKh0SGmnTK3or/MAWJZyMlqkGew&#10;zAF6y16Zm6bruhhhA7KQoihXcRbPdc5/vV7ve7KcVrg9W54eoDdVVlaO4Ox4o2bKzpqamrdl+Qua&#10;pokLnyeMmnkYHh0AAAAAAAAAhJQFwk+YNfuJgfmhQllNOPELSd0WJz3zcR61+VM+4vthclSNKova&#10;6Ocjd9ITUzbSohlraMu8T2nH/E+pbuYaevaIjXRP6VbSt3dSs08NT2CuEBXsT1wJR/JzxwSGDDix&#10;jYac10wjrmiksT/cS+N/uZvGfn8PjfxqIw08qZUKpnSSLc/qlMLQezA0OsQUTyDccpAIspPH42nh&#10;bI9RM62wrKwsT5YBUk7XdcvT6miahkB4FlJVVZxDX2nULGn3+/0/leW009TU9K3GxsbCaKm2tjae&#10;ET+Sgj+HSzkLX+OYwd/xJ/g72+2oSaFQ6FFZtOJ0Pm4NlGUAAAAAAAAAyFIpiRhPvm7ugokDA+fL&#10;asL5ggq9+Eku1WzIITE3eG8QPb1PKmmhG0fvoDeOWkfb5n3K+Xq6fvROOnlAC5WU+GlzsUKLB9hp&#10;8SgbLT+CaOP8IDW1R19hZXRgnzrFR/qwAIWKQhS0axRUdFIKNcoZFaCSBR009IJmGveTPTTmu3tp&#10;8JktVDTdR46StBrREQ6ko0c4xGR5+PxQKLRDFgHMsDzMtM1mw/Do0GsURRkui2YF7Xa71eGUIQNU&#10;VFScyZnV9iL8YfHixWnbZurr6/2cWqOlNBvS/XKZm8Lf8Udk8TA1NTUrOBPJCqfL5bpIlgEAAAAA&#10;AAAgSyU9EK6oqjp5SOiFHHtyItQ7WtXwUOjr96Z+KPRcVaMLBzbSs0dsoK3zPqX/Td1I147cRUeW&#10;dNAnxTZaPNpG6+cFqeisZppyRiMtOGkvHefmNGcflU/mZcPaKdAcIxBeoNtcU/yUP7+DCo9vo6Iz&#10;W6no3BYqPK+Z8r/cTPbZHaQNCIaD47biEBXP6qDBZ7fQmO/vpdHf2kv9KtrJXoSgeDrRFQVzhEMs&#10;luf75l2t5XnFIatZ7ilrt9tLZBGgN1gNbC6Vox9AllEU5VuyaEXA5/PdL8vQQxUVFbM5O8qoxabr&#10;+mf8ff1QViOJp1f412QOAAAAAAAAAFkq6YHw+TfMva20X2iQrCbUyh0O+u/yPGrpTN1Q6ArpdExx&#10;Kz0woYHWl31G/5q0hU7s30L1hXaqK1VpW6Wfhn2piSpP2EvHzd5HRw5vJ1uE1Vu5KYeUUM9uEHCO&#10;DlCBu52Kzm6hgvObyXl8G9FoPwVVnRwDgjTghDYa+4O9NOLyRiqa6SM1B0Oo9zqd0CMcotJ13Wog&#10;PFhTU2O5hy9kNctD6QcCAbQx6BUq42yiUTOH96PvyiJkkYqKirGcnWzULHmzrq4O+7gEsdlslubn&#10;jtYb/ACPcbJ6d+/c8vLyqbIMAAAAAAAAAFkoqRHk0ptml0wd4v+RrCbUR1sd9NZqF2m6Ipck1wB7&#10;kK4fvYNWzV1Frxy5gb46eC815KtUN06lwEkdVHHiXjpmeiONH+QTc33HJIZzf/WDIlmLLLRTDfo3&#10;OcjsYNq2Io3yZvuo6EstlHd2ixEUV3TKHR2gwWe10Lgf76Gh5zWTaxhisb1GwdDoENNomZui6/oO&#10;jckqgBlW51sWTQyjDkCvqGScDTVq5vB+8U1ZhCxis9nE3OCWr2+4vfxHFqGHysrKHJxdbNRM0Xj7&#10;iyB3VB6PZytnlr/XVoPyAAAAAAAAAJBZkhoIP7KAnipyaQkfs7xus5PeW+eSteQSAfDfjtlOn875&#10;nH4+chdRvk61I22099hOmn3qXjpmRiP1z4s80nWTz0YfN+TR+x8X0zs1/anmrQG0+uV+FHqpgNYu&#10;zpOPikzZbe8fXJpLvpcLqfXpImp5ppCaXyyglnfyqX2Ji8JBcn/3oXeFt3w4KH5OC+We0UL68ACF&#10;+BMvnOqjkVc10vCLmsjFyyC1FB1Do0Nk5eXlExVFmSCrpvDj0fMRrLIUVGQ76+rqcMCAXqHrutV5&#10;fj9ftGjRO7IM2eV4mVvRzsfR52UZesjpdJ7C2WCjZoqnurp6oyxHxfuCf8uiafzZXqqqqk1WAQAA&#10;AAAAACDLJC0QXnVT2ZTR/UInymrCeDfkUM3GHFlLnoGOrgD4T0bspp25Ci2bTDT+9H10/Nx9NLLE&#10;Lx95sJZOG3k/KyLPO/1p44sl5Hgtn0rr7DR3jU4LdgZpdKNGm/bk0MM7+tNSvZD2TiqhoUVaxMBo&#10;68qcjfuq86hlpYsCO+2k+FWyh1SyNduINjtJBMk7Xi6g5meLqPW9PAru6v53HiVHp/x5HVT05WZS&#10;p/soSFyf2Ekjv9FIwy9pItcIxDdSBz3CITKbzXaeLJqm6/r/ZDErlJWVFVdVVZ0TKbnd7vHyoRDZ&#10;EJmbJXriAaQcf58LFUW5QFZN4X3iPRglI/uoqipuvhVzU1v1IuaTTxz+HCz1wOavqplh0cPk+U6T&#10;UTNtZGVlZTw3SAAAAAAAAABABkhaIHxAYeg/DrVn818fSDzTe+ty6MMtTmNBkhTaQvT7cAB8VTgA&#10;viVfpfqjdJp6+j6qPKKZ1G46X+9rt4d7fIve3qHX8mnWZ0Qzm4K0ep+L7t82gK5ZN5xOXTmOSuum&#10;0KgPjqATPy6l760dQXVqEXUMzqUCpx7xx9r21Tm79izMp+3PFtHmf/SjdXcOpHW3D6DND/Wj7U8X&#10;0Z538qljvZNsvIHUfXYKePOo5Zkiank9nzrXiZEJD5dTGgj3ErfP76Ag/8e80k4aeaUREM8Zgs7K&#10;SadgjnCIzGrAh/mamppek+Ws4HK5zuHt9FykxA85y3gkdEcOWzvQqJmGQDj0Cl3X/8DZIKNmyp62&#10;traHZRmySEVFxTTOco2aedzGMCx6gsyePbuEMyvHYJ/f739almPyer0dnD1l1MzjzxjDowMAAAAA&#10;AABkqaQEwst/N9c9ul9wpqz2mK4Tvb3aRR9tTW4Q/NR+LfThzDX0wxG7aXOejVbNDNGsU/fS/Akt&#10;h837vavVQe9+VEIfvNGfHG/khnt8T2wK0cu7i+ibq0fQ2LopdNLHpXTt+mH09+39ydOUTzsCiRkl&#10;XutUqXO7nVo/zaF93jxqeKyE1t85kLY/VURNy3KJ2lWyddgotCI3PJy6GEq9c/Xh284xLEhFZ7WQ&#10;8+h2Cqoa5Y/vpFFX7aMBx7eSYk/cTQxwCF1BIBy6VVlZeSFnVnuzvVVfX98qy9lCDLsKcXI6nRWc&#10;WT3+IxAOKed2u49TFOXbsmrWT5YtW9Ymy5BFdF2fJ4tWaE1NTW/LMvRQXl6eOI+xMn/VC3V1dVZ7&#10;eMczPPq5YnQJWQUAAAAAAACALJKUQPiQ/NDDtu6nrbZM04le+9xFK3d037s5EQY5gvSvSZvpmSM2&#10;UrErSHWlKs08ZS/NGnv476jbmh20sLo/Od7OpXkbNBrcRPTvHf3p/E/H0Ki6KXTZqtH0+K5+tDeY&#10;8KnRo9L8CrV+lkM7Xyqk9X8yeozvfS+PArvs4aHUQytd4fnFfZ8cPqy8fUCIir7USuqRnRTi7d2v&#10;soNGX72Pcsd0P/w79Iyu6Oh2D4cpLy8vUlX1j7JqmqZp2diTrUrmEAdFUc6WRdO4nXllESAlFixY&#10;MIkz0bPbyhnlqx6PB73BsxQfQ+MJhK/NwpvJkoaPL1aHRX9UFk3zer3VnK01aqblc7I89QwAAAAA&#10;AAAA9H0JD4SX3Tj7gjEloXGy2iMhjejlT3Pp813JC4JfMmgfLZ21mi4c2ERLih2kntBOx0xvJOWQ&#10;n133B8BzF+bS/N1B+rglly5bNYrGfzg5PMz5q/sKqVNL2kjzloke43vfz6fNf+9HW/5VQm2fOcmm&#10;KqR9nhMeOr1jxeEB8ZyJfio8t5m0fkGy9wvRiK820eAzWsiWg2k2E0rHHOFwOLvdfjtnw42aaUsX&#10;LVr0hCxnhfnz5w/lbJRRg3goivIlWTSr0+/3Py/LAEnndrvnOhwOEeyy8l1v4nb6LVmG7FQmc9N0&#10;XV8ui9BDlZWVEzgTI46YtYu/s5andtE0jT823fS84gfA8OgAAAAAAAAAWSjhkdsxJXT/oUHkeAQ1&#10;ohc+yaV1e5PTs7q/PUjPHbGBHprYQB25RJ/O0Mh93B4aVHBwjHJrk5MWegZQvgyAexvz6cyVY8m9&#10;Yjw9t6eYND1BXd+TyLfFQdueKqZN9/en5iUuElO36+tyqPnpImpfdsjohdwiCo5pJ9dxrRQknYpm&#10;+2j0d/ZR3jj0Dk8YRUUgHA5SVVX1e86sBnD0UCh0jcZkPSs4nU6rQ8fDASorK0WPyfFGzbTX4xi6&#10;FiAuvD88n7OFnKzMC+7nXeF5ixcv3izrkGWmTZtWwNlUo2YJAuEJoijKZSIzarHpuv4EH1viOicO&#10;BAIiEG51HqdjeP8yRpYBAAAAAAAAIEskNBA+98Z5PxpREhwoq3Hzh4ie+ziPNjUmJwh+VJ6Pqmes&#10;pZP7tVJdiYNGntxEc8YdPCrirlY7LXy/PxW866J5ewL04u4iOnrFeDpz5Tha2CR+a+t7/HtttPOV&#10;QtpwzwDa934eqX6FaKOTWp4uoo76g3uI2/ppVHROC+lDAmTL12j4JU1UMr9d/hV6QtExNDp0qaqq&#10;ulFRlF/KqhVP1dTUiB6T2eYomYNFqqoqnO6SVdM0TXtSFgGSpqKiYrbb7X6X94dPcdXKiZbObfQK&#10;r9eLeZ6zWFFR0RzObEbNPPQITwxxfGGXy6opvO0tD4u+3+LFi9fx//fIqlniulcE6wEAAAAAAAAg&#10;iyQ0ED5+QPC3Pe0f7Qsq9Gx9Hm1ttvxblinnDmiihdPX0jBXIDwX+DHH7qFcx8EdKmtXF5L/nXya&#10;vzdI7+0roNnLJobn/l7Smisf0beF2lXa814+bbh3AO3z5FF4Pve1Tmp+qZD0zoM/wfzyDrLP7SDR&#10;53TgyW005EvNpNisdsCAg+gKeoSDCPoMqaqqekpRlBvkIisadV3/mSxnGwTC48Rt7lLOrM6v3qGq&#10;6ouyDJBQZWVljsrKylPdbvdjNputjhcdY/zFNHEC9wOv1/u4UYVsFef84BQMBj+SReiBBQsWVHJW&#10;atRMWcXf2w9kOS58HvRvWTSNz7kwPDoAAAAAAABAlklYILzq5rJrhhUGe9RVuj2g0NP1ubSjNfFB&#10;cIV0un70Dnpk8mZqciq0bV4wPBf4gVo6bfTee/1p+kp+tF+lb64eQV/6ZCx93nH4fNqZQOPtvefd&#10;fNr8UD/yNTjIHlSo7cVC6lzjlI8wOEcHKO+MlvBQ6YUzOmnk1xrJXhCSfwXLVMwRnu2qqqous9ls&#10;KxVFEUMAW+XXdf286urqjbKebY6QOVhQWVnZn9ubmIfeEm5rr3g8nhZZBegR0Wu0rKxstNvt/hKn&#10;f7hcru287FX+0yXiz+EHmdfE7fNL3D7vk3XIbpNlbsVeDKefGPw9thRg5u9uPHN8H0TTNDF6hNXh&#10;qibxvmeBLAMAAAAAAABAFkhYIHxoUeg6WYxLQCN6fmUu7WlLfBA836bRf4/YRD8fuYuWFzhowAkt&#10;dMSwg383Wb4pn3a+WUhl+4L07O4imrNsIj2+q5/8a2br3GWnLf8qod1v5pOiE2kf51DL6/lEB8S6&#10;1Vw9PFS61i9IruEBGnVVI7lGIJ4bFw2B8GwkApFut/uHnEQAXPwAPMD4iyU6+3p1dfU7sp5VRBCN&#10;sylGDcziNlfI2+4VLg4zlpgm9lU3GkUAclZVVV1UUVFxGufHczqay1UHJrGM29vpvL+7kMtXcvoB&#10;p1/zsn9wWszLm1wul7iJ53lOV3LqL544Dp9yms/7wpeNKgDFc9K+VebQA6WlpS4+r7lAVs0Q0xk8&#10;JstxW7RoUTNn/zNqlnxN5gAAAAAAAACQBRISCF9w89wTRhQFh8qqZWKg7ddX5dLOJPQEF0Hw54/Y&#10;QKf3a6HF/e1UfsIeKsntivD6Qwq9s6g/TVzGm6JdpYs+G02Xfz6adgaSMz95utJ1hRpr82jTg/2p&#10;fZ2TbB02anmuiPybD94OBce0E40T84aHaMTljZQ7GjFdqzRVxRzhWWDy5Mk5lZWV86qqqr7rdruf&#10;UFW1gRf/kdPU8APic111dfV/ZLmvuIPff0ciEm9PcQdTj0YeyTazZs3K50wEC+eHF1jzJ25vH8sy&#10;QK6iKP+x2WyvcP42p/e47DkwiWX8uJd5f/ckl//B6R5ON/MyEfQWQ1cXcuoJMTrBz3fu3DnL4/Gs&#10;MhYBhMUTCG+SOfTAsGHDvsRZiVGLTdd1T01NzQZZ7RF+LsvDo7MLxTmaLAMAAAAAAABAhlN0vefz&#10;PZ9195wV4/sHpsmqZd4NOfThloOH406EPFWj/03dQJVF7VQ7yE7HVe6lVvtfaXtr1xR2/g6V7CGi&#10;kK7Qpk4HBThPtRNGFK9xOZSQkt8VfdeDzoDeFnR0buroF9zbFm+PqbjZizRSXcbc6UqeRoq8R0Gx&#10;bSdH/hXk+ySHQp/lEAUV2vp4MXVsdhgPgJg0TT9n5sa1ojcc9IKqqioRmPmBrJqxjfeTXv4/e7ks&#10;ArE+rndyHuRl4ksidqJFvKxI5LxM/Bg8nJOYyzpROzYxHPq11dXV98p6r3G73e9yZnUe31T7kcfj&#10;+ZMspxRvnyWczTZqsfHnejV/rg/JakLNnz9/qNPpFHMnH2cssWRzY2Pj1Pr6+lZZ7xHeLnM5E3NA&#10;m6XxZ5j4u+NSgN/rk5xdaNRMuY3f6y9kOWUqKiqOtdlsC2U13XVweszn811fV1e3zVjU+/h4Mpj3&#10;+Ttk1ZRgMDhq0aJFW2S1T+O2fhVnVvZfS7iti31BwvFnsZQ/i1myapaY+uEMWYY48bZ/ibe96e2Y&#10;yOOeqqo23pdt5NcfIReZwutwAa/D07IKANAn8XFY3Ggtrju7xedN+XzeZHUKCQAAAACAjNPjQPis&#10;6xeMqxjTsc5hi+95Vu5w0FurXbKWOCII/tzUDVQlguDDbHT8/H3h5W25n1Gea1K4DNaF9mwiuzo2&#10;XO5c7aRgfQ7pATUcDPdtQTDcFE0/dfrGta/LGqRYHIHw3ibmL73Q4/HUGtXe5UYgPCrePmkRCK+s&#10;rLxAVdX7uTjQWGKNpmlf9nq9z8lqj/F2QSA8MgTCI1vB6aG2trZHly5d2mgsSh8IhKdPIJzXZT1n&#10;xgmqSbz/fYL3vxfLKsSB9yNDeD8i2rPZobR8/H0elsjvM38P/8Dfw5/JqlkvclsUPdkBAPosPvYh&#10;EA4AAAAAYEKPh0YfXBD4S7xB8C1NNnpnTeJHpstVNXrmiI1UVdRGi0d1BcEhsXIm+skx20eKXafh&#10;lzSF5w6H2HSjNzFATNxWXvf5fLM9aRIEh/RXVlY2uqqq6j+qqv6Xq3EFwbndvZzIIDhAD9RomrZT&#10;URTcaQexmB6aez9uVxgavYdsNpu4kcDKfFIvJvqmlmAwGM/w6KfOmTNnkCwDAAAAAAAAQAbrUY9w&#10;9cpS1xULiloLnZrlXluNPpWe/CiPfMHEDkXuVPRwT/Bji9to8RiVjpt18G8tjY5VVFwwkfwbNtKq&#10;40+USyGWSa+9QjmTJlJw52ay+caRWmgMmy4EttjJ/0Eu6X6Vtj5aTL5t+L06mlBIK5+1aR0Cm72k&#10;j/QIX8v75htramoe15hclhbc6BEeFW+flPcIV1VVqaysPImL3+F0Fqe4e1Lz+nzG2TG8TjuNJYnB&#10;2wU9wiNDj/DYxMnqSk6vBQKB+2tra0Xv316HHuHp0SOc94Eq7wPF3ZiWbvDl/d3tvK/7uaxCHPg7&#10;YHVI+rO5DbwgywnDbVEcXyy1Lf78f8if/z2yCgDQ5/C+Dz3CAQAAAABM6FGPcPf4frfHEwQXwe/n&#10;V+YmPAgu/Gn81nAQvHag/bAg+Dsf9iO7P/VzgGcUnajt9QIKNXU1HcfIINmmdpKao9Gwi5vIXhiS&#10;f4HuqDr5ZBHgUFt0Xf+Wz+c7orq6+tF0C4JD+hDzf7vd7i9XVVXdVVlZ+SkvEtMtnMOpJ8HjjaFQ&#10;6KREB8EBEkCcvB3F6acOh2O1uNmgoqJifvgvkPWmTZtWzFk81zTNMoc48LFnmsUg+G4+v3lVlhPN&#10;cq9wXvevyiIAAAAAAAAAZLAeBcJHlmhXyqJpmk708qcuauzo0Ut366qhe+lrg/fR8nw7HVu5Vy41&#10;iCD4gi0h46fUGIZctY+G/3Q3DfnGPnIODcqlyTf0W3tp+I/5dfn1HQNT87ri/Q2+kt+veN1vHrzN&#10;IrHZidrfLCCtteszdE3xkz4sSPZ8jYZd0ExKnMPlZ4MQAuFwME3X9fc5fa+hoWFidXX13+rq6jDP&#10;QJZQFOWmqqqq191u94Oc38jpB5yuqKysvITThbz861z/Maffc/mvnJ7ltNbpdG7j//4M//8fcz45&#10;/GQ9syMYDJ6UKT1VIaOJmz0utNlstfxdeEHMUWwshmzlcrn6yaIlvP/EsbYHVFW9XBbNejJZ5zc+&#10;n+8/nPmNmmmz+dgqbrABAAAAAAAAgAwWdzR6/k1zrx6UH8qXVdPeWeuiLU1WppIzZ15hO905bhut&#10;c9pp2jGNpCpE7QGVFq8ppPfe7W8EwSNQSCfVwclpJFthiAZe3EQlp7eQ1qmE/ybmwRYpkQ563RyN&#10;bEUaDbyUX/fkVtID8nVtSXhd8V7k84r314/fp3hdW4H2xTYQKRoRDG97rYBa3skn/2bj88xf0EHB&#10;PI1yRgRpEL8H6J5NQyAcvgh+X6Np2ujq6moxFPX969atQ9vIPsMURTmZ829xfgMnMXT/P1VVfYyT&#10;GGL7X1y/i9MvuXw1p3M5lXJKpH2hUOjkRYsWrZZ1gL7iLJvNtsLtdn9J1iELcRuwPD+4wMfgIlkE&#10;i/j4JG5IudSomcPHmUdkMeHq6up2c/aKUTOPj63oFQ4AAAAAAACQ4eIOhA/M138mi6YtaXDSyu2J&#10;nz96qDNA/5m8iZrsCjlmd9DSVYVU+2Z/CrxSQNM+VqisMUh7FJU+LHBQoJtBYxUn0dh7t1HpXxto&#10;7N3byL/dCOyGmlUa9LV9NObu7TT6lh3hAHUiKbk6jf3jNhr3l62cbyf/VuN1g/tUGvyNfeG/jbph&#10;JxVWJHZap5JTWmnUb3fSmNu3h3ufh5qNjeLf6qCx9xjbQayTCNQfhltMQNUo0KaQTSGy8f8NLsmj&#10;1qeLqPnFQnKMClKQ/1/RXB8VTUdMrzuhHL1TFiE77JNB7/s5fY/TMZqmDZLB73u9Xq+Y2w2gt2zm&#10;NnlKTU3NClkH6GsGc3re7XbfqariNkjIQrkyt0RRFDGkOsShoqLiRM4izkvbjc/5OLNYlpOCz60s&#10;D4/OLpVBfQAAAAAAAADIUHEFwouvLRs4sjg4XlZNWbvHTtXrc2QtcRyKTo9N3kxDnUESU44PW+yg&#10;uWt1mtgepE/y7PThWJUaKvw08uxGOvrEPeR0Hj7lruZXyL/FQXnTO6lthYts+UYAWOT7ni8KB6Lz&#10;pnZS83uWO8BHpXcoFNhpp/zZPmr9IJfUfGPd1DydGl8tpILyDsrl122ti+v3vYia383n1+ygomPa&#10;ac8zRfx6xuvaikLUXp8T3g6d65ykdzOOvKLqVPylViq+tImc7jYK8f/pbFdI9ylkDymkrcohm+x8&#10;P+iMFspJ4dDyfUWHruMOgezynAx6f0/0+ub0vtfrNTcPQQbQdf2mYDA4KhHJ7/eP5qfE9ydx/tPW&#10;1jad22SdrANE08bpaE3T5vP38Uj+bo/t7jsaCATEUP1i3uByfswJ/HjRW/s7XL6F06Ncrua0g1Oi&#10;/aSysvIOWYYswm2sURatQiA8ToqiWB0WXXz3k6q5ufllzkTPcCuGy6A+AAAAAAAAAGSouALh04q0&#10;63Md5ofr3tWm0uufu2QtMca7OunBCVto0Yw1tKDQ6DE9NKjRPptKH05QyHVaK5WftJeOntlIEwf7&#10;ok4NLoYIt8kgtGNIkFylxhRztn4hyp1sdN4VQWo19/Agek8oDn6NQuM5ncO7Xtc+gMvydcPDlbsS&#10;OzS66tLIlmc8p2tiJ9n5fRplPzkGGmWV1yvWkOz2wSEqPL6N+l3SRIWXNpE61UdBfu5Qp9GsFDvR&#10;sAuayJmi+c77ChsC4X2NGC7675z+walDLLDoyqqqKjGkdVZSFKVRzDudiLR48eLN/JSfGc8MPdCo&#10;adqlHo/nkqVLl8YbQILsE+Q24/F6vR/w9/GT6urqjd19R2traz/nh33EqZYf8w4//kUuP8jlX3G6&#10;nMtuTkNlwPybnEQvzk3iBRLgJ7y//Z0sQ5ZwOBz7ZNGquIZUz3Zut7uQMzFNh1k6f9+THgivr68X&#10;F1JPGDXzMDw6AAAAAAAAQGaLKxA+tEi/SBZjCmhEL3+aS4FQYker/PvELXT8sBayl4RofdBBQRmz&#10;HRTUaO5ajda+W0zvLulHm/d19ULf2cKPE93GDzHgvGYqPsUY9rz/OS1flO39QzTq9zvDZTF/99i7&#10;tofLiTLgK01UdLzoYMWvK9bhJKPsGBKikb/ZFS7bB4XCw7In0pjbd5BaYATgR9+yk+wy+F18Qhv1&#10;O7slXBbDpw84vzlcPghvZ93fzWfJi1yT/FR0aisVXdxE+rAAdexSyZaj0ehv76NB/HyiNzkQvb55&#10;M4ZG71tqPB7PNzldxeUbjUXWKIpyT0VFxWxZhZ5ZKXOIz3s+n2+G1+t9XNYBeoUMmP+d09e4PY7T&#10;NO0sXvwWpx6dLPD+9leVlZUXyCpkAW47cQXCdV1Hj/A48HY7n7M8o2aKl7/v62U52R6WuRXnlJeX&#10;Y754AAAAAAAAgAxlORB+xK/KpgwrCg6S1Zg863KoyRdXvD2iWc42+ut6F008ax/NOH0vHXHeHtrh&#10;9lPNJJXeGeKgZflOGtkeonmbQzTgvRxa+Uo/WvdSCRW8nUu2wOFB3H2vFFDnxq65y7VWlXY80J86&#10;Pjl4KPdtf+kvS4mx78VC8jcY84ILYk7y7fwavtVOucSw48HEvu6Ov/WTJYNvlZO2/7l/+PX38292&#10;UCNvl0PpIYV8rxZQ6wuF1Pp2PvlW5pDeecg25Wr+/A4a8M1GspX5yNeqUOGMDipZEE9n2ozjv0HT&#10;Eju0AKSM1+u9m7MPjZolLlVVnywrK8OP7j33iczBAt2Yp/5cbsPH19XVJar3LUBC8GFR47b5ksfj&#10;OYmLM7itviH/FBfe3/65srIysSdPkLa47YgTTMuj7SiYIzwuvN0sDYvO3+dHZDHpeB8iztGsnifk&#10;2Ww2EdwHAAAAAAAAgAxkOUI9oij0W1s3HYK7s2Gfjeq3HxzUTYQ1e1T64UVGj2lB5fWZONBHJ05t&#10;pDPL91DliXtIPaWNPGNt9L7dRUM7Q+Fh0yMJtdhkybDlloG04+/9aO03h/PfujZRqOngx/VUkJ9P&#10;OeApt9w4mHb+03hdraNrIwcbE3sjgXjd/bQ2hdZeNYJ2/l8/2nLzgfc36BRs7ub98mZsX+ckxaeS&#10;yttNW51DvtcLqP3lAmp9M586VuSQ1t617q4Jfup/eRPlntxKWwYGyFEsJxDPXhgWvQ/TNC3I6Uou&#10;GvMYWKAoygSXy/VXWYU46bqOHuHmiXkpRM/vsmpjnvr/iYBj+C8Aacrr9dbX1NScyk31Wq5a3tdK&#10;Q1RV/aMsQ3aIp1c4AuEWVVVVjeHsGKNmiq+lpeUpWU4JPk8Q0y1Y9TWZAwAAAAAAAECGsRxhHVKg&#10;nSaLUfmCCr21OrHzgu932clNNH+SMS94JCW5ITpl5j469cyd5DveR+8Md9AKm0PEd7vlGGAEaIN7&#10;bNT0ttETWvOp4V7b+zkGJ3aua0XRySHnzw5ss1OzxxhlUATm9718wOvKdUuUA59v34tFFGo3mkHz&#10;u/kU2G70UHcM6v41RY/whkdLaN3tA2jz3/rRrlcKqGWFi7ebndQ2G+nrcqjzzQJqfa6I2vj9hGQQ&#10;39ZPo2BpJ3VoWT88OgLhfZwI0ui6fpusWvWVqqqqK2QZ4qAoSp0sQmQbON3p8/nGezweMRd4PKMY&#10;APQaTdN03tfeGQqFyrka7/wwX+X97VGyDJkvnkD4sGnTpiX+jt3Mdhkn09ePfL708vLly+Odwz0u&#10;/JpiPnJLF098buFesGDBOFkFAAAAAACABOFrrQFut/t2Tj8rKyuzMs0WQMJYCoRX/n7OiQPztcPH&#10;y+7GwrU51Oa3HGePyWXX6JfHb5E1c0YU++nMeXtowVl7SHMd3hnO3j/4xZzZLdV5lDMyQK6x/nBq&#10;/TA3vFzIGROQpcRwDA/yixvl5vf5dUcf8LqLk/e6zlFdHaxa63K/eE3x+mI9BMWlk3No5MC/rivU&#10;ucNOTUtyaftzRfTxPf3p8btL6Pd/LaSF7+SSv00hZY+d/O/lU9trBdTO76fy3DbqPz3rp8dGIDwD&#10;NDU1/Z6zj42aNYqi3IsfW+Pn8Xi2crbWqIGg6/oazv7J6YpQKDSOt5FI12IIdOjrampqlnL7PpeL&#10;8Z48fEfmkPniCbbmFBYW4mYJC6wOi85SNiz6fl6vt4H3G2/LqlmKw+Gw+t4AAAAAAAAgArfbXcjp&#10;er7WEr/jilH//uByudbysh9WVlZ2Bb8AUsBSpLqfi35jZlT0z3fb6fNdXXNuJ9LVC3bQyOJ4R8ok&#10;sh3yjhWbTpOf2Sxr/B7PbqFJXN+fxt69Xf6FaNiP9lDxCa2y1jOKXadJj3cF9Ad8pfmg1x1zR1cH&#10;qBG/3kVFldF7wJtVWNFOw6/dI2tEY+7aftDrDriwWf6FaNJTm0h1dN+Du510Wk4aPUVBupH89F3F&#10;T/e2a/TiLoWu8zrplD8V0vfvLqL/PJdPOzfZibY5qPPtfCqZ46OcKAH2LIBAeAaor6/367ouhkiP&#10;Z7iGAj4BeEhVxaQOEA/e9u/LYib4lNMKTjs5iQOM2EccmHZz+pxTDacXOP2T3//tnP+c80uCweCo&#10;6urqiR6P5xuc/q+mpkb0BgfIGNy+F3H2baNmjQjaiQsvWYXMFlevYz4Wz5FFiKGiomI+Z5ONmil7&#10;mpqaXpXllOLj48OyaBr/n8txbgYAAAAA6WTGjBn9qqqqruZ0F6enKisrf8ppgvxzVBghDXrL5MmT&#10;c0Swm4siAH4TpwOnJRvK6Y+KoqzmNvpdjNIGqaLwRb8sxnbFAzM6i3P1qI2zza/QI0vzqTOY+N8R&#10;8hwhWnvdUhpaGH8P6bbczyjPNYn8GzbSquNPDC/rf2YLOUfFfk6d39ueZ4souC8xc4X3/1IzOUfE&#10;DgprnQrtfZpft7s5uy2yF4Wo//nNpObE/tz92+y0939F4fKk116hnEkTqX3LFrrw6EraouiRRpk/&#10;jGgJs3KJvjwzQMcf2xG++2LL/5WQb2tybpZIZ7zN6mesXzNdVqEX8EH2Hj7Y/kBWzXjY4/F8XZYP&#10;wgf1Ozj7qVGzhve936uurr5fVvsMfs/vcmZlftAf8fb7kywnBH+GV/BnKHpAR5Lw1zSLt88SzmYb&#10;tdi4HVzN7eAhWc1YvF3mcmZlWHuNP8PEHGxTjN/rk5xdaNRi4zbwG24Dv5PVlKmoqDjWZrMtlFUz&#10;mvgzKZHllOPt+gRnXzFqlnyd19tyUMwM3hcN5n2RpaHbxc0rixYtsja0UZriz+Qqzqzsv5bwZyH2&#10;BQnH6yLmhY6nR+/feJ2+JcsQBW/j+zj7nlGLjfdt9/O+zfTjE0kMt5eTk7ONv5/GhYxJoVCoqqam&#10;xiurAABpjffLDZwNN2qH8/l8+XV1dYnpUQEAACklesuqqioCiOKm8O5u7v6Yz7ef5fwpPuc+bMRK&#10;vlY9hc+FX+LHvKxp2rf4HDfeKccATOM2a+O2K67Lb+Q0JrwwNtGh5/d83vIwn7ckdlhkgAOYDoTP&#10;vr7snKNLO5+T1W6JZ3phZS5t2CfH+06wnx7TQHecsVHW4tOe+xnlHhIIh9j2B8JbtmyhqmMq5NLu&#10;iUD3t6YEKSdHJ2VIkHbttdHG7TbatFelYEChU0aF6NzZAWp66sCbgbJG3fT1a+bJMvSCRAbC5Ynp&#10;ci5ONJZY0sYnozO9Xq8Y1rrPcKdBIHz+/PlDHQ5Ht5+J9DZfCPTKXOK8fRAI7wZvl2wKhL/M2elG&#10;LTbeD/w/3g/8RVZTpg8GwhdwJnqHW/VPXu9vyHJCIRCePoFw/ix+z5/FL2XViqStUyYRd+mXlJSI&#10;qUkGGEtMEcGX+Ifx6jnxg6HV4whujACAPoOPwwiEAwBkIDGfssPhECMCRv8B3iDCMW9rmnYPX2e+&#10;cuSRR9r5vP1UXiZuFN7/w/tuXde/U11d/bSsAySUGFmroqLiPC7ezNflU4yllq3ldvxbbsePcR7P&#10;CKwAUZkOhB9/69yF04f5j5XVbtVvd9A7a1yyllizC9rpzi9voJnjWqlffvxDaycqED7qrjvIPniw&#10;rKU/rbmZNn7v+7JmnZVAuPDVsRp997JW3lB+ypvTNRp447OFtH27jWrfyaPZ67NvKgiddM+M9WuP&#10;llXoBYkMhAv8fEfz84lgkqWpJqQar9d7dF86wLvTIBCeznj7IBDeDd4u2RQI93BWZdRi4+//pbwf&#10;eFxWU6avBcIF3raiDVkNWn7O621lOGfTEAhPn0B4ZWXlmXzx/aKsWuHfuXNn0apVq+Kdhz4r8PY9&#10;l7ev6HGS6RobGhqGrVu3ruviBQAgTfFxGIFwAIAMI0Y2crlctVycZiwxT9f1NXx92p+LIh2G/35M&#10;dXV1Jk01CGmArxVP5HZ3C6cyuainPtU07cZFixY9zbkmlwH0mOnAzcB8TfTEiajJp5BnfY6sJdZl&#10;g/eRZ/o6mr9Go5w388j3ZgFtrS2g+pWFtHa7i4Ja6qdzy5s7hwoqK/pMyp+X2k7I/92g0t49Kmnr&#10;Dx5JP3dGJ40ertEZc3uzg0jv4ZaKH9YyjDiJ5JPJB2XVqgp2rSwDQBeVLwD76vwZloY74f1HXHMb&#10;ZyPeVn+TRSsmzpkzZ5AsQ4YKhUJitABzd/cezDl48GDLPzJlG1VV4xl2vi8qGTZs2JdkGQAAAAAg&#10;pVwu1+2cxXV9oiiKmDs8UhD8aQTBIdHKysqG8bXiKyaC4Os4/Zjb4b2ct4aXRHYEP+ddEydOzL45&#10;dSGpTAXCR/64bPbQwmDErt6iU/kbn+dSIJT4gLRCOg1pbqcFjw6miicG07mvDKJfLexPmz910fjV&#10;Cg2rdVLbS4W06M3+9OHqwl4JisPhRLT3H//LI9VO1P5hV9PJGe+nYIgof5I/PF95tuHvCgLhGYgP&#10;+NdxFte8Dfx/byovL58hqwAZiU92Le/7bDabpbld04jV9d4rc4jtsLnPTFByc3PHyjJkqNra2j28&#10;n1klq1adJnPohhiakbMzjFrm4/Oyr8oiAAAAAEDKiBHHOLvEqB1mrQhmcx7P78qr+f9i+h9IuLq6&#10;um3ctp6U1e5UczrP6/VO8ng8f6yurr6mra1tlKZpolNYxN/R+TnvxKhtkGimAuHjBmjfVaPEl5c0&#10;OGlrc3JGMHXw6768wkF/OaWRBg8I0cef6/Tkuzb68kOFNPmBwXT6C4Po8U8LaFprkKauVKjltQJa&#10;8mExbd13cE/kLyBOnjRi047RFTpNt9G1uoPO2JVDul+h0IaDPwv7BH+45RUfMGR6tuBthJ14BuKD&#10;eUsPTiqddrv9YTH/pqwDZJxAINAki6apqirmd+2LLAXC+QIAPcJNCoVCm2XREt4/W5nXGPooRVFq&#10;ZNGqK3h/E8/0JlnBZrNdxFnWnKNwOzqloqJiiKwCAAAAAKREdXX1zmAwOJ2LbxtLwjr4evYEj8cz&#10;gf9+AZfHcLqJl+80/hwdP3ZRe3t7pdfrxQ34kCx/4HTg6GxBbndPaJo2n9utm9OzXP6iN+TSpUsb&#10;uT3eyWkCP+4CXnTodfzOzs7OjJ9CElLP1I8+A/O0U2TxMHs7VKrdlLzfRvy6QheVB2jOID/ded1O&#10;Wvz0Jhowygi66i0hWvOZRr9/Poem/HkQnffSQKrdmEtHbNGp33s5tHFhEX30eQH5k9BTHYjE+BST&#10;+PM5Q7fRNbqd7ted9Hty0qVkpxnctJwBlVo+ziGb6BW+tKtXeN4MH4WCOhXN6iDFFs8oln0aeoRn&#10;KD4hfZ2zh42aZTNKSkpulGWAjMMnvc2yaJqiKH0uEK6q4dsGLQXCA4EAAuEmLV68eBtnQaNmHrel&#10;gbIIGYz3M/EGwseVl5cfJ8twCN6vZcuw6PvZbTZbpJ44AAAAAABJs2jRoi1er/dkXdd/wlUf51dX&#10;V1e/Y/zVCJZzunHnzp2j+frnLF70d047wn882Hb+v7/gdMKSJUt2yWUACcftUYzc9zKnRm5vt/v9&#10;/lJedjG34w/CD4iA22+QH/e0x+OpDIVCC/j/PsGLRRD9j3V1de3GowASJ2YgXD1jcs7gAm2ErB5G&#10;zAseSuJw5Kqi09dLm2mHTaVpo9po5MAgLXl8PR0155BhtX0a1X+i0zcfyaej/jaYvvveANK2qzTp&#10;E5V8rxVQbW0Jrd+dnDnM47V91z6q++jzmGnrjvS5aUv0+/+abqebdQf9XXfS9eSki8lOZfyXwm66&#10;2zfLAHhww8HTOiiDQmTL16lganZ1kNYRCM9ozc3NP+JMBGri8bOqqqpyWQbIKHzh1cKZZtTMUVW1&#10;RBb7jLKyspGcWRkiR+f32SjLEIO8iziefWyuzCGD8QVzvIFwsb/5hizCAfi8ZApn841aVsHw6AAA&#10;AADQK/i6V6uurr7b5/OJgOKjcvFBxLDRXq/3JY/H803Oh/Oicr4e+g2n7/F/P6mhoWEc/9/b+G8d&#10;xv8ASJ5gMPidxsbGUdzmfr548WLLI/nV1NQs5v97sQiiNzU13ScXAyRUzEC4u6LgylyH3m2ke1Oj&#10;jTbstctaciwobKdBjhCtH6B+EWa124h+fU4bHT+7+9/U/Y0henOxQlX396dTnh1Eno25NH27RkOr&#10;nRTsSJ+RD597rYbOveq3MdNTL70v/0fvE+Hsk8hG47jp2LoJfB/Kt81Bndvs4SHug3u6YgO5M3yk&#10;6KJXeHbFhXkzIBCewZYvX76PTzi/J6tW2RRFeXjWrFn5sg6QMcSFHF+QtcqqKfxfJslin+FwOObI&#10;olm76urqArIM5uTJ3DRue7tlETJYbW3tZ5ztMWqWnVtZWdlflqFLtvUG329meXn5DFkGAAAAAEg5&#10;Mf+yLEYlfm/xeDy11dXVv+N0v9frfWvdunX4/RlSRoxkUF9fb+k3v+6IIHoingegOzGjwsUu/VJZ&#10;PIiuG73Bk+2s/sZoqkPGdu2/WzptdFRrgIpjhIuUkE7r12h09aP5NOtfg+m2ZcWkauk3FPc5p1bQ&#10;qcfNlTXDSUfPpvPPcMta3yZ6heuKQh0HDI9uK9EooBHljgqQLddSJ8E+TVcwR3im4xPO5zh7yqhZ&#10;NjE/P/92WQbIKIqiWBoenR9/pCz2JQcfzGPQdX2RLIIJZWVl4n48y8FK3s6m5k+Dvs2430avlVWr&#10;XKqqdnvNk614e6i8H87abWKz2dArHAAAAAAAepW4LBM3bYvRujgd7Xa7z+P8HFEuLy+fOn/+/KGT&#10;J09Or2GQISX48y/itjGBU4VsE+dzOr6iomI6/21kWVmZ5Y4kmUzRRUQ7iq8/MKutJDd02Eb7eLuD&#10;3l7TFdhMlo9nf06ugiCVntn4Rf/j6k+KafbnOk17aDB17jtkiPQY3nntTZo4ppT8GzbSquNPlEut&#10;m/zeO+QcNUrW4vPAIy/Tvf94nj5Z+FcKBEM05eiryB8Iks2m0mfvPUS5rhyacdJ36cqLTqZrvnGO&#10;/F/xCe3ZS5+UxT+y4aTXXqGcSRMpsGULfXa0tWkUVadO4360h3RVp4Lzu+Igrd48UnfZaecLhdS8&#10;PPltKT3ov5++fu2vZQV6AR8Q7lEU5QeyasbDHo/n67JsCr/GYH6NT7g4wFhiidgpn8Kv+aZRTS98&#10;wvUuZ8cYNVN+xO/lT7Kc8Xj7LOFstlGLjY/BYr6nh2Q1o/G28XBWZdRi423zOm+bU2W1T+D3+Cpn&#10;ptdZ07RrvV7vnbKaUnxifKzNZlsoq2Y08Xe5V4er55P7EXwRuEVWTePtPJG38xpZTRi5r+9uPraI&#10;gsHgKHG3tKz2adzer+LMyv5rCbchSzeLWMXr9DXO/s+oWba+tbV12rJly9pkPavxthQn/F/MR5iF&#10;tvN+YxTvP4KyDgCQVng/3cCZGA63Wz6fLx9zbGYPESgR0zQ5HI5iuShh+PxV37lz51ozPUzFesyf&#10;P38EX2eYvm7g8+mA3+9vamxs3CeGe5aLU0IECnidJ3NR/HZj53XR+djfyGntBx98sJrzhPWmEtcO&#10;fI17BL/GIM6dcnEz1zfU1NR8yq9l7Qduk8R75M/jZH6diVwdfEASv/WLfcRWXp91nJZzuSYZ100H&#10;4vZRyuszmbe7aKtfDDMrt72fl4upw9bxdcNa4y/piddTnTNnTuGSJUvaeL1Tcr7I+/1C3rdHDXja&#10;7XY/X29a6oSQKNOmTSsoLi4+gdvSRN48Qzgfyp/rMM45U3ZzLkZqE/OVfxYIBN5dvHjx9vB/hIOI&#10;z5mzkzidxukETmLK4v37jEh48+preTt/wPkSbpMf8DZeGuk8gF9jA2fRjheb+Ts4XZa7xc9xMmdP&#10;GrWk+Qevx09l+TC8Djdz9v+MWkxaKBQ6jve3K2Q9LiLIzPuw92S1W/wZfLO6uvppWU0I/n45+fsl&#10;flM9gz9n8bvjOE5mpgEUI0ss5lTH6cPm5uY6MaKt+MOheHu+IDKj1j3+/6WR/r9VvJ8QN3l8xMXR&#10;xpKoruW28HdZjkvUQPj0W+aPOm5YxyblkBGw/XxofnhJPrX7kzvM+JF5Pvpg5hqqHWKn48u75smu&#10;eWsAaRsU+so/u5uVOrp3Xn2TJo5Nn0D47+/5D33/yrOpvaOT/vGf1+RfiL5+4UnUv6SQ7v7bs3Tt&#10;d87v04FwYfAZLVQ020fqpE5yyXnBtTaFfG8UUNvnObTtvwk/V09LOum/mbF+7e9kFXpBKgLhAr/O&#10;Zfw6j8iqVVv4wDI9UQeWROKDIgLhUfD2QSA8Av5O3M/fie/IqhlbuO307ECbYvz5i4u6gUYtNv78&#10;K/jz75Ve4X0xEM5t6GhuQ1EvOLqhNTY2FidjeC3xYxavDwLh5iU9EC7uhB88ePBGLg4xllh2F69j&#10;xAvtbMLt+1/cvk2f//D+rLmzs3MaX8z65aK04XQ6z+fsz0bNkjO4PbwiywAAaYWPwwiEQ5joDcbH&#10;3+e5ONVYknh8nH+Zr1vOlNVuiYCr3W5/kYszjSVxEcF2EQgVQbOP+FxE/Hhfy+15eaKnlOLvkDiP&#10;FeezkXzg9XorEhGg5tf6GWe3cor0Q/pqvmaZnahrFn498RmIkX1EsOQoscyC1bztH+fzun/yNt8k&#10;lyWEld8EeB2e4TYnzuF6lbjm43U5lb9jx3NVBCT330gwiJOYA1QMcyoCzyJwIdImfrwIOH3A23AJ&#10;b8MmLicEr8tq3n4TZDWSTdxux3G7Tcnwq6I3ssPhuJCLIjgnfis02zNZBKRW8rZayNfIf62trV1p&#10;LM5O3L5U3pdfzEVx/SUCkYno4X0bX8v8QpYPwvsI8XtztN93NvL/HSvL3eLnOJ2zl41acnD7uJ/3&#10;AxGnIOV1EB1LfmLUTHmX35f1wNYB+Hs4i9v6UlntFq/3Jbze/5HVHuHXO55fT2wDcXOEuEmiR3jd&#10;InY64u0pboSPun141zKA9zFdgdoe4DY/j5u+OM6bUc2fXY+Gz44aye6naVcfGgQXPtziTHoQXDhT&#10;Dos+fFxHOBcaO2x0VFuAXt9dQJoj+euQCn/+5/PhIPiJ7ln00Rv30xknzKP/+++b4SB4phDDowv+&#10;DWJUU4Oar1OQD3t54/2kOhJ2k2Va43eJOVqyBB9UHuWDS7wnBCMLCwvvlWUwiQ+e9hhJXKRA7/lY&#10;5maNFHdaynLa45PTKZyZDoKzjqamJnHjBJjEJ//ijmirVmbbHFN8MXEhX8C8GC2JH3TkwzOK6EXE&#10;x94HZTUeP+Ttk9RgfV8ghlDj79t5smrWM+LHUtGzI91SMBj8N69f1wWleRgeHQAA0h5f54rOFkkL&#10;ggt8XnCK6I0mq92y2+03cNaTILggfjwcyukofs3LOBc3stW5XK5GPkd7TtzMy/VEiRUMmVdeXp6o&#10;XjsiQBjtR+yJJSUlIsjaI+KalLeT6KEpgjTi5k6rQXBhIm/7G3ibr+Hn+iufF1q5xo1I3LDBz/tt&#10;WY1JnIvy510pqynF6zqCt+UN/P4X83ps4+/Yw7xYjDwletSJ3yhEG93/+5L4XEVAsZSTuI74Mv+f&#10;Wzm9zdtwr3geXtZj/Dxl/JyxguDCaG63SZ9rldtFMW+fm51O5xpeL9HhSPQOthK8FREn8T3/vsPh&#10;WMHv76m+9PtPIvF2PI7b3AdcfJSTaGMJGeacr4s/l0Xocixv6wtkOa3x9+EIbhsvin0JV7/MqcdB&#10;cClt2gXvWy+RRTMqeZtEvTkjlqiR5LwcTdzZcZDmToWWNsQajSExxPzgm+02mjK063eLFWsKyK7z&#10;WZBeSLtmDiR//hejqPR5Y0YOoYH9i2jcaHE8zSy+bQ4K7LWR0n7wnRVqf40U/gjzStOu80hS8LtH&#10;IDyLhEIhcZIf192ffKC7jA944kAHJogLFU6BaIkPmE/Ih0PvsBoIF3O0ijti+4qrZW4KX5TU1dfX&#10;Z8fBL3HOkLlpvJ3FkPxZhS8mxDBCosdOtGRmCK0+SdO0BziLd1hN8YPWQ7wNM+cCIw4ul+tczqxe&#10;aIsfbtKSGB6S9wWip5xVZ8+ePbtXR8IAAAAwIalBcMnO5wexpn5L5nqIYbzPESNaud3uZZy+nu3n&#10;aweqrKzM5W3yV0VR6rkqeudaHUC1O6In09X8uS/n559mLIofr5vooW5pvfjzvlwWU0IM7V1VVXUT&#10;t61VvL438qJ5nHrSC0/l50lIz0l+HtMBI7mtk4K3jcrb6MfcLsTQ9WLqz/zwH3pGbKfz+fP+iNvx&#10;n7Llu11WVjaa36+4RhG9cOeEFyYQX/+skkU4ALevO8SN37KadsR+iNvFA/x9EEO4i99uEipd2gV/&#10;DuK3F3G8MkvhbWIlcH6YqDvz4hz9sJOYmg05FNIScTyNbkROgGYW+Khh4MGvlbPNRj5+/fea8imU&#10;Y6PdMwZS+8C+Pb+0e95RNG/W5HCvcPe5P6X7/vUCzZ0+kY7NsBuhfJvtZOdDWXBPV6dMxxgjBpA7&#10;NqEjHKWzlM53BL1LDH/LBxgxBFa8HqyoqIh3eNeswifNWd+DL921tLSIi3KrLuKTo+SfdPSQ7D1p&#10;aQoFfrxXFsGEyspKcfd7PD/AZF0gnCX8IrovqampEcPV9+TGp5l87M3q4dH53MVqT+gtvN3F1Cnp&#10;LJ5AvSsvL69P9BgAAICslpLeSiaCU6npNWX0Ov8XXx+8V1VVNcZYlL34WnQYX1uK6aPEjdnJCCAO&#10;5+f/hyzHRVzTs3iCsxeIqY9kOanEzRUlJSVi6PHruZqI4G4Yn1f3uPel1YARv4fzk7HdRICOv3fP&#10;8PPfxdVYN8bEQ/z2cw2/xmsLFixIxvOnDd53HZWTk1PDxS8ZSxLP7/ejR3j3xvC278lv9UkzZ86c&#10;QbwfElMYio51SbkhhPcnadEuysvLxQgvw4yaaT26ySdiILz4B2VTBhYED4owb29RadWurqGtk+nM&#10;fs3hvV/BwK4AaVBTaEpHkN5tKiCfZqy6riq0b0o/ahpbSHra/1R+sNHDB1FhQR49+uef0eP3XUdO&#10;h53Wb95ONptKj933c3rknmupf79CflxmjF7p2+IgnT9V36ddx+KcsQHSNSLXiOwIhHMTRY/wLFNT&#10;U/MQn/iKu/viMchms2XF/NE9xSfiCISnOTnn/WajZtrYioqKpA/r1VNOp1P0XO9n1MzRNO19WQQT&#10;+GRd3JFvGe9/syoQzhcTRZyZGTIvo/Hnfo8sxkX8AFZVVSXmAcw6brdb/Nh5gqyawtv78VTNQxiv&#10;zs7ONzjbadTM422B4dEBAACYz+dLt+mGKvg4vYzP2Xp9HuneInpqu1yuWt4OZXJRUvDzz+HXintE&#10;qQULFoie1RONmiX9Bw4ceNhotYkkgvR8/nsHF//FKeFDtPIpco97X1ZUVIih9YcbNVP6JXq7id7L&#10;JSUl4tpajD6WbCc4HI7FfG07UtYzCn+eVfydep9Tj6dDiGJPXV3dblmGQ/C2/1m63UjF+8lxeXl5&#10;1VxM6u/bfCxPlx7h8YwAOpU/t1mybFnEQPjE/spF9gP+KmZwfm9d6npezy4whkMfNqCrA+3anS4S&#10;U0m/sa9ALunSOrKAdk8bQMGcrt7G6W7mkaXU0tpO/3zyDXrwkZfJHwiGl4dCGj3w75fp4afeor37&#10;WmgGPy4TiEC4oO064DNS+P1y5hwSJMUmWllm03UEwrMNn/TqgUDgm1xsM5ZYdhbv5K+QZYhA1/W4&#10;D4SQOvw5vSiLpvEJ6h/5BClth8YSF87se7Jq1rpFixa9KcsQg9uYszmeIZCWer3eBlnOCtwWRa/5&#10;qCM+ZYPq6uplvL/pyc0mubwtX+bjr+Xh+DOAuMva0gUVb+u0HRZ9v7q6ugCvp5gz06pK3geNl2UA&#10;AIBstUXe2Jxu+vE521N8zvYDWc8a4uZFvhZ9i4ujjSVJpfr9/kGybJnNZhPzvceF32Pc/zeWsrIy&#10;R2Vl5f9xMVmjQXXU1tZukuW4cRu3HDDi/5Ow4dHnz58/StxwwUUxGkOqjLfb7U+Kz0jWMwJ/b0/i&#10;74O4QddSRwqr+LoHvcGjEzf23GkUe195eflEh8MhRo2cZCxJmvYlS5ZskeVeI0esiGs62J7s2yL+&#10;UNYvN3RQL4jVu+20vSV1QeYJuX7q4LUbWdI1feaO3cYoO3Wt3Q/j7y9y0s5ZA6mjf0pGTemxEUMH&#10;UtW8I+mmux+lOx98Wi41/Onvz9Gvb384PGR6aYbMGe7fZSPdr5DtkKH1laJQeJ7wnMHGjQCZDD3C&#10;s9PixYvXcfYboxaXP6XbnWrphg+EmTWXRIbik/HHZNGK2Xxx+mNZTjsVFRU/5/Zn6UYMTdPu5iTu&#10;A4MY5IXvHzlZHveH25v4f1mFL6qxL5T48+/pha2Lv9vP8f7HyrxVmcBqD+iPvF5vPFNf9IZHZG6F&#10;wm0ppfNTAgAAJBofy57m9GgPkhimtcf4eZ4/8Hl50eOcXuJUw/XPOG/iZBmfs93tdruT2nM4najG&#10;UNli21kdQlQEZf/D2/p2zn/G+U2c7uUkbiA1eqRF4HK54gpIyuu5rxi1uJwxY8aMhAcNxQ3tOTk5&#10;/+FiMkf/WcPX/T0aNWnatGkiGHKeUTOPvxNnzJ49u0RW4yYCVk6nUwQtrA5hLAI6S7ltiTmwxRDg&#10;Yk5xqz3gKvgz+oMs93li2GvOxPWI1dEVRBtazknsK/8mv79/5/QCJ3GDgvjN+dCgSrrMDy46gPwo&#10;3sTt+OCAWQLxc5/Px43jZLXX8L7IzsTx0Op3TFjN6TVuE+KGHjGyxYOcnuUkepaLmyEO3a+v7uk+&#10;KREGDRp0Kmdx7df5vYopNOMKUosLe1k82IX3zt4zvCjYX5SDvHn+vSSfWjpT18FkQ9mn1Fig0IzT&#10;9solRAur+9PcXUEatHgqdcqh0SPJ39pGRZtayFloo9GDNJo9LEAnj/LR0d/xUH7/ieTfsJFWHX+i&#10;fLR1k997h5yjRsla/HbubqRTL/t1OD+UGBb9tUd/T8OHhD+GHgnt2UuflM2XNesmvfYK5UyaSMEd&#10;m8n31HTq3O4gX4OdfJuNXDPZNkZc1ki54wKUc3wr2YqM753vMydpn7lo16sF1PRh3CPt9An8fTtl&#10;xoa14s4v6CVVVVX38MHOyt3CD3s8Hktz/3ZH7KQrKio8/NrlcpFVC71e74m9fcDikwQxB6gYlsms&#10;H/H2+5MsJ4U4uc/PzxcHi6iBMv7+PV1dXZ3UuT55+yzhbLZRi43X6Wpep6wZ/l5cbFZWVq7hotWh&#10;TjqCweCMRYsWiZO8tMHf6WNtNps4sbfSY32Xz+cbW1dX1y7rvUKuu5h7yKwm/i73+ELaKv5Oifno&#10;rjRqlmzh7VwqeoHKesLx8WQw79PFfNSmcTsexe04aXfg8jrdz+v0HVmNiPc9Y3nfs1FW48KfzVWc&#10;Wdl/LeE2lNJpLHgd/81ZT4OY4qaVq3jdxcVlRuP2M4vbz1JZNYXb0k+5LYl5AvsEbhPiR/bJRs20&#10;dXwONoFPwTJ/+CoA6DN4fyZGvYk4VC6fB+X39vkmpIaZYxsfr4fw8dryFCFW8HrUcRb1XI+PpRP5&#10;mCquB7slfjcpLy+fw+cjJ3MS1+6mb/Lk99jMWSW/z4+NJdHx+or1iDrqC6/vAF7frh+m48Sv9TJn&#10;sQL1U/h801Twis/ZbuLtI+ayNoW3zfP8Xu6sra31RjqfKSsry8vJyfmyvJaoMJZ28fv9oxcvXmx1&#10;qjOxrmfwc4oAXiRifWL9lvMt/lz/JqsJUVlZ+S1ubyJoZIU4T36b01bejls5D/BzDOFc3JAggpxj&#10;OYmp3Yo5ifXu8W9Q3HbEHNIimGwZr+NV3H57NL87v7643hPXfWas4Pf8V04f7t69e/mqVau6hvll&#10;Yqhzu90uhlYXN9YcGV4Ymx4Khc6oqal5Vdb7LN6Wz3FmZWj5FZwe4s/xOf4co450J6ZI4217LG/7&#10;E/j7diLnj3Dbu03++TC8LmKEj2i/72zk/ZFozxHxc4h9mti3RcTrcQuvx69kNeF4HcTN7z8xanGp&#10;5207m7ex6d6ZZq6Z+X1fwu9b3GgTEz/fDfx8pqcC5OcWbeFBXudn+HvxqbG0e+JGlkGDBlVycX+7&#10;WMfrFXGECd6eYmrXqDcH8Ov2+LjIryNGaou7wwGvw4m8DmJfbEm30UvlK6ptQF7oi+jrx9sdKQ2C&#10;F9tDNMgRon25Bx8Hi1t1+qwjJ2IQXPy/k0pa6NejdtCTJ+2kj67ZS598cwe9ds4uumV+I80Z0Ukh&#10;1XKHoqQaPLCE3n7iNrroS8dQfp4x9HxerosuONNNC//7h4QEwROKN5+So1H++E7qf3Q7Db+0iUqv&#10;3UOjr95Lg05rocJpPnKURO7ktn94dP/mrhsJHcOMfY1reObPE86nm+gRnqV4J83nbiFx8njQiaAF&#10;x/GJetYN92VGXl7eEZyl184dusXfA3GRK+5ctyqXT+r/l05zRFVUVAyx2WzivVgatp1PPP+CHyXN&#10;4QuCX3MWTxBcuDeZQfB0xRc3Yn8IUjAY/H+ciTvke0LcbfxPbo+3lZWVhX/USldqD6eR4PZjtUdM&#10;iP+PqQv8dMH74HiGcS/lc7AqWQYAAIAkEb+beL3eD6qrq3/H+Sw+bosbGk0NLc3nJEWc/VvcfG0s&#10;yUwLFiw4kt+ruE6KibdfM2/TS3l7nlNTU1Mtr8e7Ja5R+XGPejweETQ5hdMn4T8YNL4ej3e+4VhD&#10;m98v84j4/SZ0eHQ+r5vA7cTsjZzimvLOQCBQyttmDqefcfoTt8//cnqOyw9y+i2n73M6i5cN5O0s&#10;tqEIbkUNEpoUzxRhYfweezQ8Ol//iO1uKgjObe3+hoaG+dyG7hff4UOD4IK4IZy30X0+n28Wb6Nr&#10;eVHUUQgkxWaz3SDLfRZvSzHlpdkgeJvYPrwdRXu7j/OY073xtm3mx77A2/8azo/k77voHQyxTeP9&#10;QUJGPIkHt4sys/tzJjrG3RcKhaaKY2SsILggvof82Hc4/YrbxXz+P0mbasIst9tdyNmZRi0+vM3i&#10;2rd1G1E+etaM03LsxrFRHCKXNhhDkqfKBJcxHLpe2NXxUazH2M4QrWg7uMfw1Dwf/XzkTvJMX0sN&#10;8z6l/03dSL8YtYsqitpoY46N3u/npA8mKLT7mE4afHYTOXJjd6Ycce1uGvOH7TTiul3kHJH831D7&#10;lRTQndd/kz577yGqe+VeWvX+Q/THG79FA/qJc7jkEu9vxM920Zhb+f3+fJdcGpmYx7vg/BbKObGN&#10;aIyfgg6NAnxos5doVDzXR0POaaEx399L4364hwaf3kL54/0Hzf29PxAe2tn1O52tWCOdPxZH/17t&#10;6JoS/IVDIDyL8YnJJ3xyeLOsxuOWiooKBDkOwQfAZM+hAgnE34F4hkcXpvLFt5dPFKfIeq8R68AX&#10;Y2I+NqtDF7V3dnb+RZYhAnHXKm/ju/m7/Vu5yKqWtra2rBlp4RC9/v1IJ+IHAb5QFD8e9fSEnpuj&#10;8nOXy7WW2+aP5ZxWaUFVVRuv0zmcXueLeDGEXFxkEN3q/IPv8AW16A3TZwSDQXEMivgjcBTJHDYT&#10;AAAADqGx6urqR/nYPY2rpkay4vO1WXw+dK6sZiSHwyECiGZ6q4kgowjMWr4Rnc/v3mhsbBQ3Iojr&#10;sU7O3+TnMRO0PIgIePBnIno0R+Jvbm7+DT9/xFECpKqKioqovVPN4nNelddJjBqVbyyJagU3QxGM&#10;vLa2tna9XBYVPz7I26qG/48IjvdoRKlp06YVcHaWUTucie12TLydCcSQ7Lydfier0Yiexefzd/V7&#10;69atM/Wbt7hhnbeR6MkrAsNm/s98MaKdLPc54nPkbXm3rMayjz9Xt9g+oi3JZZbx/8VUfObdVFZW&#10;NlCWU4rbhbgRyMzN7EH+TC/ifcr3xW8ccpll6dAuuH2fzVmeUeuWGAkhVo/z8/hYb3lY6W4PnC5V&#10;/SIqv2qXPaW9wYXxLuOmofySru/7ut0uculE9W0uKi9qo1vGbqf62Z9T3cw1dP3onTS9oIM+znFQ&#10;zTA7fTxdJ/vpbVR25h469ZjddOxRTTS6X2fE7oIK8eNLQmTvHyR7vxCFWlUqPrGN8mfwvljj1lgU&#10;Ilu+RrbC5LYVbvw0bHD/cJ5M4n2oufL98DbNn+Wj4pPbKNRkC7///dshGrVAozz+f0VntFLxRc1U&#10;cEET2ab5KFQcokBIJ8WlUdEcHw27pInG/WQPDf1yMxUe6SP/bmMIf63l4DYlBnsW2znTBbT45juC&#10;zNHZ2SnmcvnIqFmWy+fsD8sfq0HigygC4X0IXyCJofteMWqWjeZjpIcvqBfIesrxa1/K6yCG/TvK&#10;WGLJv/iiL9476bMCX6hPHTx4cC1vYxHQi+uEiPcJP1y6dOnhc85kONlbeahRg/1qamoWc2Z6qLEY&#10;BnDbvIvb6Oe8L/g6H4/jmpsqEfj1h3P6JV8AruN1eo7Tydz2B8g/W1ZRUSF6/oihHU3j14tnzu1e&#10;JX/E9Bo1Sy6I52IbAAAAekb86N/Q0HA6n3eY7V17owh2ynJGmT9/vpij02wP4cv42lvM/R2X+vp6&#10;P///G9ra2obu2rVLBC7i8WVO0QIebyxfvlwEUsUwudEo/JH2qHfzfnw+dyqfN5uZsnBFIBA43uv1&#10;1st6ypWUlMQKGN3CqdUodktMPmz1Rtew4uJiMUXkGKMWUSt/Lys8Hs8zsm4J/783NE37mqxGZbPZ&#10;fiaLfQ5/jmJki5jTzPG2bOZ0Cn/vlslFkBr9c3Jy4u2EEbeqqiqxHzIzdZzG7eKrvC96Stb7NN7/&#10;xtonvczvVwzRHhE/h+g9bLlXebcnBk67Hv4QxK3yS7aktje4MCHX6BE+fEDXKBoNW41hw28as4Pe&#10;Omo9XTN8NxW6QuQtdNLiCSr5T2qn+aftoRPn76V5pS1UmGM+qKrwWxx37zYq/cs2Gnvndgo1GZtF&#10;61Ro4EVNNPZP22kMLy9yZ8ZIpkVHt9OY23fQ2Lu206DLGknzGb8zBxtVGnu3sR3G/Xlb+AYB03iT&#10;5Yz3U+FxbVR8XgsVnNvMG9VPAUUnca9JwZGdNOTLLTTme3vDDUvx82secF+TbtfJXqhxQ7bwmn2Q&#10;XfP1eG4h6NvEnY+8QxdD/cZ1Zx/v7Mv4xP2XsgqMt0lC7gyG1OHvwHc5azFqlok7Nav5pPFfnGJd&#10;mCWM+NHBbcxXLYbVFXdmW7VW3O0uy3AI3q9N4+37Z75Q/5CrM42lcfk7Xzj+U5azisvlGieLcAi+&#10;aBTzo1mZEz+W0Zz+xe22nvdDN3E6WvSaMP6UHKIXOr/eifxaf+DvivhxRMw1/3tOYl3C+HgYdyCc&#10;/6/VHs9tTU1NYp67PoePQfEE8It5G1mZ0w8AAAASRPQ0bWlpEcEkMyPRTCsvL483cJvWHA6HuFm4&#10;a67JCPhc53mPx/OsrPaIuMG4u2GuTYo6DC+vZzgAvj+PIVFD+oqpk2IRvXJPqq2t3SPrvYLXIVrA&#10;SNc07RV+zHuyHonlGwhkb/CY8zrza18jOzrEbdGiRSK4F3W+ZenUdJoqzyzVmKrhe0Ytptt5e4pO&#10;F5A4pgJN3N6v5vY1Q1ZTgl/TVLvg79lz3C761HRkkcie9ycZte6FQqE3+D2LETij4u1ned/WbSC8&#10;wKmPF/n6vXba0576jg4TczupXVFoRLGfPlhTSB+80Z/K1huB7SZFpdoBdvp0pkYjvtRIJ52wm447&#10;qpEG5keOKenc5NfsclH1J8Xk76Z3u+ZXqG2Fi1yT/NT8fh6p+cYQ3bYCjXY/UUx5M3yUMzJATW/G&#10;87t3+ml6o4BcpX7Kn+OjXY+UkJpn7BPsxRq1VOeHt0PbUhfvKQ7viKWHFGp5J586VuaQLgPo3bJT&#10;eLsVn91CRZc0kb2snUKFIQqKexz4v9n4723PF1HLG/lG7/AcXgfOxDbPYLq2bVvW9VCDw8m7+3oy&#10;X8uv+QA9R5bhgCAA9A38HdjIWU9u6LDxSc/XOa2qqqq6R8zXLZcnHD93ldvtftLpdIp5huOdr7o9&#10;GAyeJ+92ByYuCOfPn1/Kn9+VvH29XBfDH4kfJeLucckny8saGhq+L6tZh99/ym4M6Ws0xt9BEehN&#10;9I9ZR/B+6HpO75WUlOzltvwyt+kf835juvzRIy7ixyfxHJWVlZfwc94snnfw4MF7+Dnf5NcSvSHE&#10;zSLdPX9/mVsye/Zs0UMh2rCV3flffX19tB4oaaulpUX84Gb5B13e9hgeHQAAoJeIayk+pTM1lyuf&#10;M2VcIFycWzJxM0AsfNobjHu6nETh89fhnB1n1LrlC4VCL4iC7HV94Jzkh+H3PoWf00zvyYjKy8sn&#10;ciZGQYqKr6vuqa6u3imrvWLBggViJKqTZbU7S2tqanbwur4q65HM4OsTS6PZFRcXX8hZ1N/Z+HXf&#10;523U4xvQ+TstAvripuVYxKgAR8tyn8HXc2JI9yONWlSNnZ2d98kyJAi3U3EzvJmOaDa73X6PLCed&#10;/A3zAqMWlc77ATNTFPQJLpdLvOeIN3Px59XM1+o1fr9f7Nei3sTA2+U0sZ+UVVMUfgFZNIi9ytV/&#10;nRbMdejKf1fk0bbm1AfC35++lsYWd9Juh0qTfcHw/OB1dif5R4fIfUQT5TmjB0s7Aiqt3ZZLLbvt&#10;lNeo0pj2EDllk9fPqaO8fhPJv2EjrTr+xPAyEXwdfcsOKqxsp+Z38klx6VRY0R7uGb7r3yU09Pt7&#10;SWtTaM2VI8i3xpgScPJ775BzlBiRRtypoNHextgd2xwOO5UUdU1B0uHrpNa22FNh5Oe5KC+3ayrC&#10;ppZ28vtjT3VYUlxADrvx+YX27KVPyuaHyyIIPuHhLeEA+PZ7+9OgyxvJ1k+j1sW5pHWoVHRsG7VU&#10;59GmXw0JDxMvTHrtFcqZNJGCOzZT4BUxPY9ocDqJ2xN0l0a2AbyNxwXIznksHR/nkK8+hxwKn8i5&#10;+P/zxyl6jdv4a7DlnyXka4h5c2Nf1Tx9/RoxbCn0IhE0453lD2TVjIc9Ho8YEiihRM+uwYMHi4B4&#10;vHN+r2xoaJhrdg6eROELj3c5O8aoxcbHGNF79nWjlhz8eYq5hWIGQnldnuYTdTMnGnHj7bOEs9lG&#10;LTZep6t5nbJyLmM+3VD5okAM1VZpLOkRcZT/gNM7vE0X7tq1yxvvXevz588f6nA4FnC7ms/PdQrn&#10;s+Sf4sbPczl/zuK7kDb4xPtYm81mpYesOMC/yu9lE+eiJ8YuLu/i7dPEuRgSrSUUCnWKeCOf3AZ9&#10;Pp/udDrz+WMu4b+JYYuK+LHFXBZTGczlsriZJ+7eq93YxyfLcxcvXixuWEgJPp4M5vexQ1bN+gFv&#10;g2TdEHE8r88VshwVr8NYbpPihpS48f7uKs6s7L+W8PG0Rz9e9RR/ZuW8jZ7n4iBjSVKJILH4AU1M&#10;hxBOvN1FLj5/MUJQh/xOlOzPeVk/Losf6ESK54T4Xd7G0X5w7BZvl2/y6/5NVk3h7/ppXq/3NVnt&#10;c7j9iiEcxXCdVoR43zaqrq5um6wDAPQa3o81cCYCTd3i/VU+768yY1hDiIrbguiROdmodY/PM4bw&#10;uV9SA3u8HqInY9RzPT5/mMjnD7HmNY6KX0cETWMF9rbwOZHxo20E/DxiPcIdwSLh9R3A69vjkR35&#10;tcSw7qcbtYim8DqvkuXD8LXzNL62EjcPx/IKP88Zstxr+PzyJ3x+KX6rieR/vJ5fzOfO20iMnhZr&#10;eOJ7+P/8UJYt43W6i9fpx7LaLf6uiEDM2N6+iZ23h7jp4wGjdjhezxv5Oy3mNh7G199ipKhuOztK&#10;t/F2+4Usx8SvLeaVjzV88dn8nOEbGXpK/jYkboSIuh9jf+XXNHUzTLrgbSl+B4rZc5U/z9/y53mD&#10;rCYdr5do39GGa9/I2zrq6Jv8HGKfFnXKCn5ft/D7ijm6QLx4HcQ+5idG7XD8+k9wFuTvvdkRJcQ8&#10;3FFHqOD9yCx+vqijGPDrXsLvO2Ivbm7vP+Vmb6aD3Au8Pim7sYu3pxiSPOrvCT05LvLzi9+A3Uat&#10;W//l9/sVUeDH1nJmBDMj+w4//kFZjumwQPgRN8yuPGVcsHprs42eWhFtGorkcCg6bZr3KRXZNONX&#10;7WIHDZncQdOGRz5/7wwq9PHGfGrb4aChrTqN8oVI14xOEuLdre1wkrcln5a05NIvv/8KjRsy9qBA&#10;uBj+fPi1safsFL2gV3/VGIXjwED4J6s30ckXx+7YVjZzMj33965RUR945GX6/T2xRza49jvn0zXf&#10;6BqJ77If3E7v1sQ+9/nfP66nuTOMqXMPDIRP+GdDuLd2LFvvHEC7/2PsE/cHwgMNW2jL1RWUMzRI&#10;rlEBco0IkHLgbMWqCI7rpPTTyDW1M2pgXNxo0LY4l9R9NlJlnH/Hc4XU8rExDH7m0TdOX78WQzin&#10;GB9YFD4xHGK320dzeSTv877HB6zj5Z9j4scv4ux23tFv4v+3IREXQfvJH+SruRjthDWaFzmJOXU2&#10;cFq3Y8eOdYkOjPM2s8+ZM2e40+kUO7+RXBd3ookf6Psc/iwTHgg/cPvwZynmrxZzwEe94D7Ev/mz&#10;e4rXTbSvLYlsX31BRUXFETabTdwQ0nW3V2KIkwYRGBcBW7FNG3kb7+NtvFfkXHdwuYS3fQl/huIG&#10;JRGsHcrLxA83id5P38cnZmnRS7m8vFwEpMX3WLTV4zj12Xm2DiE+0/N4Oydy6OuI+KIlNxQKjeLj&#10;ylTehn11aOi4AuH83vvz/w3v77gdif2plR6ym/j//pzTJr/fv2XJkiVb+Tto5u7shOILKvGDp7hg&#10;j/VDS1+0gr8HloZ0E58pf5bifKLCWGJKB3+OJwQCgfV1dXU7+HOMerd2OhE3IpaUlIzg47a4ydHy&#10;dBX8vm/s7Oy8A8ElAOhtfDxDIBzCuC1kVSC8qqrqGj4X/ZOsRsTv+Qh+zxGHbeb17VOBcH4OcU15&#10;r1GLjN/3xfy+RfCnV/H6iuv8iFNeHbqeCxYsmORwOCK+f2kHfx4j472G4HVaydlUo9Y9Xq+kBu7M&#10;4nb+HrfziD2geT1n83qKbRzzsWwTb7dxvN1iDsPK1wUiKL2di9FuHF7HzzfRzPOZxe/hCn4PsXqY&#10;f8rfkaifX7rhNic6EkT9jZA/SzE3+LhE7GvM4vXKikA4e4GvWX/J+xZxA5WZEds28/nTlGjnT2Lk&#10;NpvNtlxWu8XvO2ognNdb3ERyllGLjJ9nHj9PyobL5/VKWiBcTDfJ1+AbuBgxBsLv94tORCZvFqjm&#10;dhotsH6QwwLh5b+dc+v80YHrnv8klzbsPTDCmRr/N2kzXTCwiapDuVQyt43mjel+xL197XZavSGP&#10;HDttNLElSGrIaMtBfjsfteXSouY8WtSSTzWc7wp0vY+Vv32Mjhg25qBAuOrUaeKjW8JzXAsBfs4d&#10;9/en4hPbqLCqq92vuXwEtX9iBGm7C4SPGDqAJo8fRe94PwovFwb2L6Y50ybQ27xs1lETug2Ez+a/&#10;ix7eH6/q+j3yiImjqSDPRXXLP+82EP5+7cd0YtVM+uiTdbRzd9do28dWTKc167fRlm27IgbC8470&#10;0YR/i2smQ0tNLjW+WkhDv7uXHMOMc4nO9Q5afelI0uRQ8l8Ewrdsoc+O7vo+KDadXPx/XKMD4cB4&#10;Lic112hTose4xn/X83Vy8rZ18mO6IwLiTc8XUU6uRlpAoc1/60fBltSPRJACy6avX2O6pyhYxwej&#10;sbyTDPfk5KroxSm+pCM4JTLIJnb2qznV8/6zng8AS1taWj6or683diAW8UFGXMBdY9R6TJyEbua0&#10;ktftY86XdXZ21vABXJx4RSVOdnn7iaDOAq6WcRJ3WIuhkIZxyogvJG+TuAPhvHlsfGF2JJ/szOOq&#10;aF9iaAzRvkRP9ERuH3HQ2cLrKk4OxFzJdXzSVrt48WJxIZKR+OTmXN6+4o7jTLwLyssn0cfxdzD2&#10;MC4JNGPGjH4FBQXz5fdZ9L4ex21KBC9FIDzTfBoMBs9etGiR2C8nDLdJZd68eRP5Oz+Xy2KfKE6o&#10;wjcEcYpr+Ol0wu0haiB8/8gIXBTvXbQhcREs3nsi75IVd0uKHvXiuCUuTBeHQqEPamtrV/KxNfYQ&#10;Qz0gg79i3kTTI5z0Bfy5NvDnaty1e4jS0lLXiBEjZvJjxHFM3MUufpgU7bqnn6lPHLP4+cRxaw2X&#10;67m8gj/D5XyB3GE8JPX4/EoEh8T7nc7rI34wE3Pol3IS5zVmfgSJRdxF/TE//wpOS/g1PqipqVnF&#10;77vP3BQAAH0b7+cQCIcwbgtZFQjn87gRfB4nesDG8l2PxxOxRy2vb58KhFdVVT3N5xvnyWokYjqg&#10;fnxt1CzrvUL8dsLXEuI3qUjaGxsbhxw6zQ6/x6X8HqOOyMbXC6fzOVes4cAPI66Ri4qKxPlbtI4o&#10;rbzvHMf7zti95ZJIzIVtt9vFtVqkdRWddEr3n3dy+xJTjP1ZlCPhxx7L/yfWfOLitefwa4vfoiLi&#10;/ckDvD/5rqwmhLhpn1+3SVYjEcOoD0zEdzIV5OcornVjuYO/+yntpMBtJlsC4W/x+ziJ9y3/432L&#10;2Z7VN/P/uV6WD2Ni/ybed8RAuPitiY9j4neQWKPUvcnrEW16hITj7Zm0QDg/97Wcic5jkQT4uYfu&#10;f24R47HZbGLEx2jX7jofE0r5mCB+i4jpsB1qfg5V7G5TeyUILlwwqJFeH+Ak99m7DguCN/ls9N6y&#10;Eqp/sx+53syloz7nM73GEK1rzaG7GgbS6SvH0rDFU+mYFePpug3D6Pk9RQcFwSMRc4QrBwy33nDb&#10;INr7YhFt+MlQCu4xH9+473ffo3/f81OaP2uKXEJ02y+uoH/c9SM6/XjxO+LhCgvy6JmHfkPP/v16&#10;cjqMdbXZVHqWlz39t19T/5LC8LJDneSeRf+8+8fh599v7vSJ9Oi9P6MHb4vR8eyAn2dC+1Ta+JNh&#10;tO+VQtryu67vn5qjfxEEj0bMGd6xxUH7avJo25PFtO7OgbTpgX6065UCal/rJMWvktpko+DSXGp7&#10;vpCaebl/w8EjPdqKNer/1Uai0aJ3uU5541IaL0gZ3uziIAMJxjvG2bwzfZHTTt5BrucDmzjQiKGS&#10;xI/b4gfPRPc0FQEQEQi9il/rHn5NT0lJyT5+/b+G/2pRa2urOCFI1FC+4ksr5og9ndftZ2JbuFyu&#10;jbxu0S6mzuH0Nm9H0VtWBCLEMLdXcxI9w8SP6Rl5V4pZvO2+wmkhn6Q08mct7vgT20cMByzagPjh&#10;KdHbRwQkJvFncTKnX3J6zul0buN1WM/pSTHslfGwzMEnOc/xyc6pXIx10dOn8Inv821tbWemKgjO&#10;bcPBbeRh/j5/yhf4Yi7hV7n93MBJDIsnbnLJuCA4b+OXfT5feSKD4LwNf8bb8HX+zu8WPRJ4Oz7G&#10;i8UxRVzkTefU54PgkfB7Hy72M5zWi/2O2P9wEvshcfGViIDpocT+U+xHw8dUTg+J/azY3/I6iP2u&#10;mJsuKcTF1c6dO8X8gOImnIzBn9Vh7ZO34wjennUjRowQP4gu4seIKWJEb2gRCE/EZ+ri5xMXP2I/&#10;/v+4LM6HFvF3R3yOXk5Whx/vEX69v3Jay0URIHqZ1+dWzsV8mlWcRHtLRBBcGMjpWH7+H/B7fZjz&#10;T3lbi/PBfxt/BgAAgGTg8zhxjBcjf8UiboLLGHyuIc5lYlnb20Fwga+jYg1D/PKhQXAp6pDEAl8v&#10;mB3i+CD5+fniJt9YP3Qv6e0guMDnlheJzKh16wntgJsvQ6HQU5xF7SXP7Sfm8NwCb9+TZDEaj8wT&#10;RrbbWL+b89tQIt4Alm74cyyXxaj4sxQjkUJyhK93eRuLa0KzfiqCsLJ8GLvd3qOb9ufPnz+BMzNT&#10;tYmhwTOGrutRp1vgv79xYIBdBLd5WaxtoPA+6xJZjumwnWqegyYvaXDKWur9cXshneveTbn2rsD0&#10;mu0uWuItIdsbeVS2UaPxbSFa3ppLv9s8mMo+mkAzlk2i6zcOpfeaCqhdix287Y59oNGGA9vs1OIx&#10;fhPSgwrt/V9XINo+KHo7f/ZVLy2sWU6fr+u6MfGFN2vJ88FKWvax+D3mcC2t7eH/98Tz75I/YByz&#10;xJzjj/9vIT3/xiLa19R9j/gVn64nz+KP+fkXyyVEn69voLerP6JnXhYjLUd24HDle58vCt8IILTW&#10;5lLnRiNILbaHEn1O+oj8u+3UtCSXGh4rofV3DaCdzxdS2ypuU/w6dr9KwY9yqe2lQmr/0MXbWP4n&#10;lj+/gz4L6BQMJOr3qfSi6HqfuGOtr+Ednphj+0xOqZjvM5I83jlHvWs1kmXLlrXx//0mF+P7wpkT&#10;8USRTyIrOYl5ZTOxp2iP8Wcjbqg4llNBeEHvESdhF/IFZW+286Thk533gsGg2NaZ0PNdHNl+zidt&#10;5y5durRryJbkEwfwr/J3WQSkMvNA2kXsL2/jbfylurq6RN9A8R3ehiLwm7EB7ygGcxLB56h3fqeA&#10;2N+KAGNSe2uvWrWqk/c9l/F+XsxFmMxjcCrlVlZW5spyGL8/cXwXvbPimXO8J8QFpbipzsqQ64kg&#10;LrDFjZC9QUy1IXrcAwAApBU+r9rkdrs7LKYdFRUV4kbQdBS1x6rA50DiprWMoKqq6DklztVjCQ+V&#10;3Zt4XcUP81EDE/zZ/FcWD6JpmgiExzovP3vatGmWf5+x2Wwxg5K8XutlsVfxJowaMAqFQgf1NOXr&#10;4h287qInZ0S8DzhfTBEkqxHJ3xNiqZF5osUczZL1met03pamAuH8OFO9Wfsifm8T+Pr0zDhTIq4j&#10;w0E+/o6IAJrZOe1zeX9xlywfhr9/PQqE8/fbVLtIl/1RIlRVVU3hthA1bsJ/P6wHfXfLumHqJh/h&#10;sKixQlq/VbtS/TtJlzpb17HswzUFtOrNEhpe66Qjdmn0ZkM+/XLDUDpy6SQqXz6Bbt08mD5p7/lI&#10;qq5S/xfDebctc1H+LB8VzOkIp86NXTcFiCHFFTXy8fiRZ96my39wBx+4dXr8vp/Tty8/g154o5Yu&#10;/u6ttHnrLvmow/3kpr/R9Xc+Eu7R/ezff0Plc46gm//0OP3gNw+IRi8fdbBtO/fSxd+7jf73Wg1d&#10;edEp9J/7f0F2u42+9sM76V//fUM+6nBiuPLcKZ2yRtS5wfHFe82f46P2j4ztqTh1ck2Oa6Tng4R8&#10;KjWvcNG2/xbT+rsG0vanimjLkhzqbFGItjip45VCankjn3Sf8Zv9yP4adYigeWZCj3DoVnV19Tv8&#10;Xf+7rAJkpUWLFoke9+Iu9+7vHOsbtvF3+QSPx3P7gXdoQ0It5m17Mm/jX3CesDnJIDuJ7ykfg2/g&#10;XAyTJkZFyQTZeBMHAAAARCcCYOIHPytpsKqqpn9gTrGYATNFUTImED5r1qx+nMW82ZmvRXs9oFZe&#10;Xi7maxXT7EXS2tnZ+YosH0T0AOSsq8dX9/KLioriGXFITG8XS69vP7fbLaY5iDat5kreTitk+Qsm&#10;Akb9Bg4cGGt4fiFW5wudPz8zIzLEI+b3mtv4AFlMe/yZiCknY2pvb8+YgGc3LuTjyItxpljzQ5vx&#10;xQho3HbEiKxmf0P6cmVl5QmyfBCth9O48fsy1S64/WTMDRL8XmL12hbTZTwvy18IhULipqlY23tq&#10;VVWVqc6JBwXCS76/YMC6vQ5nhNhrSigOhfa02Wnl+8U09WOVBjZp9PNF/Wjqg4Ppu0/k0z8+cFHD&#10;bj72J2gdxRzXE/7d1YO75PRWKv3b1i/SqN92TaEz+BuNVHxS9z20DzR21BA6esE0OuskMdKjefNn&#10;T6F5MydT1bwj5RJzzjpxPrn5/0wcK6ZCjq7w6HYa8u2ueOzIG3cd9H77nd0i/0I04eEtpDoS1xj2&#10;BYje+sxON7+SS6ffVUR//FcB7d5mJ1u7jTreKiDfpzmUx6fmupapHdkU9AiHiPhEUsyVYWaeK4CM&#10;5fF41gYCAXHwFHPnd9211Tcs5JO0WdXV1e/LOiTWR5zO9nq95ZzeMhYBJAa3qRc5zeSL2q9w9VNj&#10;ad/Ul34cAgAAgPSmKMooWUw3ZkbeyphzotzcXLPvpdeHRVdVNdbQ5S/W1dW1y3J3Yg6PbuI1DsPn&#10;yDFvFuXH9HpAktchVm/6bgPePp/vOZEZte7x99nMjS1RRx7g129J4vRvYl70WPrSTb9m1rUxxSMJ&#10;ZpsvAuHV1dViXu9HjVpsvJ/5E6fD5lx2OBw9CoQzU204FApl0g0SYrqHaF7sbroMMdoFZ1FHuxBM&#10;7tsODoQPzNVnfbazd+YG36+ED4W2hbk0dq8eDoDP+Msges6jUrA5RLaARsUbWmjwR7tp2OLt1P/T&#10;fZS/tY3s7VGnwYhKzHG94ZphtOXGQTHTpl8Ooeb38+X/PFxBfi4dNXkMLf9kHZ1z5U10xY/vplyX&#10;k2YeOV4+onujRwym4UMG0EOPvUoXffdW+vM/X6Chg/rRuFFD5SO6N/2IcXwylENXXfsnOveqm2nx&#10;ss9o6sTRVFT4xXf8MGL4802/GNLt+zs0rf/BMNJ6MEx5G+m0hEL0CAXpOvLT9xQ/3acEabmikTjj&#10;ebJBpS8/lE+/+1shNe60kb7KScE1Tm68mdqJTkePcIhIDO+radp3ZBUga9XW1u7xeDw/4gusyZz+&#10;jxf19CQzqXgdxUnZGV6v9wR5kgaJJS5WzuPtO5vbxQuiB6+xGCCxuG1p3M7+y+koLooLqc+Nv/QZ&#10;n3D6HV8E4qY6AAAASAi+1um9IUOj4HM1M9MjiSlLMgK/X1OBcD4PTPS0UZaUlpaKkQTON2rd4zbV&#10;7bDo+/F7FfNdx+q1ebzb7bY0VzRvG9GrPip+TK/3wOR1iBYw0gOBQLeBcDllWLc97ffj5z5j9uzZ&#10;JbIaSdRAOD/HHllMBjNDo8f8HNNIzHXl70Mm9wZPBwcFOkOh0A2cme10c1RlZeVhv9Pzc/T0N0oz&#10;bThYW1ubEdf1VVVVZZxNNGrd4+9BxBEtov1tP37MRaqq2mQ1ooMC4Wv3qCXBXu6Ne/OgnbRsm4um&#10;PTQ4HACnzq5j34G/fKpBnXL3+KhkXTMNWbqLhi7eQf1W7aO87e1kbwuILSAfGVvrklza+2JRzNT4&#10;egFpHYeNJh8OWgv/uPNH9Npjv6fZ0ybQhytW087djXTXDVfTSw/fRKcdX8aPO/hYM2RgCeXnueid&#10;J2+jN5+4Nfz+qj9YSYFgkN74zy309n9vo5KifH7cwd+PoVw/rmIGvfLIzfTHG75Fe/Y1U91Hq8KB&#10;cfH/Hv7jT8OPGyLX60Bap0qNbxR0+/4OTa0fRA6od6eJ38FHfK7yBAXpN+Sn7yh++qMSpNeVEG05&#10;ILgttuD+rSgGX39pp0Jfub+AXnktj1yDQ5Q3sedDsqcjXSH0CIeovF7vS5w9btQAslt1dfVGTlfw&#10;hd4Mrv7PWJo2xIHq35xED3AxFPorfMGOAG3ifM4nsvfzNv0S7xdn8PZ9FtsXUoXbmgiIP85pKhe/&#10;xm1xjfxTuhHfCTE/phjibQp/T47k9Bteb5xvAgAAQEIoihKt526vUVXVTIC+a8jLPo4/BzOBExEM&#10;6NUfVEeMGHEGZxEDrbx+zVu3bn1NVrvF57IN/LhqWY3Exo+JOo/2ofjxZnphmumRnDRut3suZ5OM&#10;Wrc+WLx48TpZPgy/x1gBI1dubu55shxJrKHRk9mDMvK8slK67pMiiNnm+P1kzPDXaeqg4KiYfoG/&#10;J3+VVTNuOPTmkWAwmIoe4Zs1TYu/5296ibWv3rdr166Ix4X29nYx2kXUmxf4ezSivLz8WFmN6JCo&#10;rhK963IK1G1z0uWPFpKiaVRxQoD+eOse+vitTfTcDU30nysin8OI3uJ5u3zUb00TDVm2m4Yv2k6D&#10;PtpNJVwXwXFHa4AoSb+h9i8ppBHDBpK3biWtXLWRtmzbLf9CtOjDT+mzNZtpzfqtNH1qqVxqmMH1&#10;9o5OWrT0U3q/tp4CAaN9h0IavbeonhYvW0UtbR0048iD/594nvWbt4eft5b/734N2/dQ/WcbyPPB&#10;x+F1GjU81rErfrtJpzoK0dMUpDsoQN9TOsM9vu9UAvSSEqL1ih7x9r1zhmlU8+tmWvzsdnr13zvo&#10;p+e108TBGv3+Qwc98FgB2VyZ+Vu3jqHRwQSfz3cNZ11zMgBkudra2pUej+dcPgkUQ6bfxukDTr3V&#10;S1ycNN/OJ77jeZ2+xkkM1w09J/Z5j/O2/QansbxdJ1dXV3/P6/W+KIKSxkMAUoubXojb4L/5YnkS&#10;f+fFvEXf5/Qsp946nxMnyKLX94O8bpfyOo3m70oZp1s4rQo/AgAAACCB+NxcnHukHV6vmL29+THJ&#10;7Lmaah0yj4rfc5Es9paoQ5YrivL8unXrog7fLcUcHp2fy9Lw6Pz4mDcT8Dl2r44iwJ9f1IAR/z1q&#10;oJv//jKnqMPjqz2f93+YmZ6X8eB1N/O9jhksTwdyG5n5PiZrmHkwHNZWuQ3dxJnZ48OA/Pz8X8py&#10;WE5OTip6hGdEu+Dvgcr7XjH9XDTPrlq1KmKgW04dEHW0C4FfJ+a+TeEPXxa5clWluCPiaqPWO47Y&#10;tJv+eMw+KpgUosoTun5nen9hf5qwI0Tz7jU1jH63dIXonVffpEljSsm/YSOtOv5E+RfrJr/3DjlH&#10;dU2Vc9Pdj9FDj78qa4dzOuzh3toTxnaN3CK2/UkX/zIc0I5EPP7tJ28jm63rnoVNDbvohK/8nDp8&#10;kW/0u+zLx9Ntv7xS1ohCe/bSJ2XW5iw/0KTXXqGcSROpbcsWOvmYCoo9U3pkV5SG6NsXt1LuWS1f&#10;3EfWVpdLHWsd9KsHi+iHhSoFtqbl6Es9olGocub69TWyCglSUVFRxfvV78lqb1pXXV0temX1WGVl&#10;5ZlmduBm8XN1ejyer8vqQdxu96W8LzpTVjMab4fFvB3E3NOm8WfxDf5/8R8sEqyzs/PndXV1ZoaL&#10;ymgzZszoV1RUdBy33RPk5xPtrul4iRPPZZxq+IJ4EedecXe6+EM6mjx5cs6gQYPEUPKm8bZTeRuK&#10;E1NxkiGOyOFBW3iZnZc5ufxF4mVOXpbDZXGAdsn6/r8fcmPlF8TJrLjA2MuP38uPFyd2oizuGNzH&#10;9d2hUOiD2traet7GaXEXXFVV1b2cJe9OwjTB+5Lv876k685Nxu99DGfiZpN08SYfV/8py2lDXMwt&#10;WLBgJrff47l4HC9ycyoM/zFxQvw9Wc+vIYZnX8mpOhAIeMXUEeG/WsDHsRH8PHfKam94mT9H03Ox&#10;9RS3439xJobl7C3b+P3+WJYBAJKGr+PEeWnEoYF9Pl8+H+v7Us85iBO3hc84m2zUusfnFU9zZiYA&#10;eaDmlpaWXy9fvtzUNH+8HnWciR6tEfE5/0S+purxaDv8Wg9w9m2jFtEjfP3/VVk+DD+HWI+oHcJ4&#10;fQfw+vb4Jkh+rZc5O92oRSRG+On25saKiorZNpttiaxG8zt+jt/IckrxOWd/PjfexkVxfdgt3p5n&#10;8fYUIyFGxedzg/n8VezjovY+5nY9jc+7xFRaMfFnIH5Ej/pjs9n1SwZxjcGf8yZ+3yPkokOFeL8+&#10;ivfrYhtHxO/zYc4itnumBYPBMYsWLep22GX+/1GPLQJvp5HJ+G2EX/u3nEVtv6FQ6Liampp3ZTVt&#10;TZs2raCkpMTMqBSv8Xf2NFlOGd7WYr8ebZj8jbxeY2W5W/wcYp8m9m3JUsPrUCnL3eJ1ENe5PzFq&#10;3Wrk5zgs8Mz7q+/xV+4+WY2Fv3q+yft/iy0vLy+y2+1Rp6HgfdMlvG/q9sYV3r+t5u/5BFmNZAev&#10;d/Q5k5OAt6eY+lH8xhGRleMiP594rqhzfPPzncjP97asdos/rwv484o6rQZv82ZOQ/m5It44dmgg&#10;/C3OTjBqvUTTacWc1RQq0WjmaV3b9J2a/rRgZ5Am3jGAV1oujIMIhE8cm/hAeKc/QGd+7Qb6dHX3&#10;8YmbfnI5fePiU2Sty+r1DXT65b/pNqid43TQC/93Ex05abRc0uXx5xbSz37/D1k7mAiev/rozZTr&#10;Er9XGxIVCG/ZsoWqjqmQS+Pz4+lBOv/0Nio4v+t40Lown9QmG21+rJg610U8Z+rT/B3asLnb122X&#10;VQAASJCysrLRLpernIsigCnumOvH5zclfHIpygcmcQIs7ght5L838t/3B2ZFWdxlKJaLO4w/5Lwu&#10;2gkUdOETUtuRRx5p48+Arwfsdq7bm5ub/fX19T25bw6gTxDtfcGCBRM5H8T7kYG87xjIi8P7G1Hn&#10;/MAkfswT34tWflwr/13kotdGC5e3cPnzUCj0+d69e9dGuysaAADAjUA4SNwWzATCh1RXVyd15Dle&#10;j1QGwp/n7EtGLaJ7PB7PD2X5MPwcfSYQzuea4xwOR8QhsQ9wHz+HGMUo5SorK7/F58MPymp39jU2&#10;Ng7la0RTw7fzNnuDs5OMWve4Xf+B2/V1shoVP59o/1FveObP+//x5/0XWU2pioqKY20220JZ7c7b&#10;/NnGDGTw53Aqfw6Re+oZfsbPdYcsH4S3k7gJd6pR6x5fryyoqalZLKsJU1VV9Re+JvqurHZLjNS1&#10;aNGitByp4kD8Gaj8WYjOFZE6DewXM9ibDPw5pyoQLoI/UYPGUXzI63CuLHeL1yFWILyFn+Ownvn8&#10;8dj581nKxWnGkpi+uLFK/t+oPbZ53xQxEM7rLDrczDRqEXXw61mbszgBeN0SHQh/iLOrjFq3tvFz&#10;jeLnjNrLnrd3Lm/3HVyM2gGBn+dCfr6nZPUwhwbCxQT9URt5Krx65Hqa2r+DRp8lfpM2LFzaj+Zv&#10;CtGUPw8irSP+UTKTFQgXGpvb6Nb7ngwHqfdvVzFP9w0/upS+dPKCcL07n69roF/c+i9avEycuxrK&#10;ZkyiW35xBR0x4eDXONCrCz+kG+58hLbuMDqH8MGCvnLW0fSrH1xM/UoKwsv2S6dA+O3H+qmyvIMK&#10;z+sKhLe8WkC2TpU23d+P/HuSOd1Ir2mbuXFdIX8h06LHGwBAtuKTJwX7YgAAAADoy9wIhIPEbSEb&#10;A+Exe62y6z0ez82yfBh+jj4TCC8rKyt2uVxdP5JHZipYmgz8Hj2cVRm1w3Eb/Be3wa6hS2OorKz8&#10;Bl+7/11WI9nMn89Y/pxiBgpM9sK8g7ffz2Q5pXj9/sbr901ZPQy/xav4vXbfI+4AMki3lYvRgv7L&#10;+X12G4jjz9HLWawf/s/n//+MLCcMv7a4ESDqPL98bBvEx7aDRjZLV/x+YgWbhdW8LZMxwmFUJtYt&#10;IYFw/t7fwt/7hIye2h1eh1iB8HZ+H/myfBD+vzF7Kx9A4/cyl9+LCGKL/ytGWOnqgXoIfmy0QHjM&#10;di60trYWLFu2rE1WU4LXLWGB8GnTpjlLSkpEh9BoQ8FHvWHtQLxu/+bscqPWPd7uz/N2P0dWD/PF&#10;XSnKV6aJbriRo64ptLnTQQO1EAU1RS4hcuYaNwYUDVTDQ5yno5KifPrDL6+kTxb+jZ7+269p4VN/&#10;oLqX740aBBcmlY6gZx76NS157T564oFfUN0r99Jz/7g+ahBcOO24ubT4pT+FX0e8nnjdO6//5mFB&#10;8HQiusKMHREk3XlwDELvND7UQFNSphnpdfxu1/GOAoEXAIBehn0xAAAAAABA31ReXj6Ss1hBcHHd&#10;Z2rI7GiCwWCihqyM+Us2v1bEYO6SJUvECEJm5oydI278luWUET3WOYvaq1VRlIvcbvc+s4nfxx/l&#10;f41mVGVl5TGyHBW/vpleqYcPyZoCImDE63eerHans7W19VlZjorbfVDX9Yg9IqUZVVVVR8nyoWIG&#10;uPj5xXcwoUpLS8XURtEDKETr+koQXDLT5saLYdRlGRIvYqDJ4/Es5LZs9oYOEUO91SiGxR2g5tc0&#10;1UM+Ly9vhiz2SSUlJadyFnU+9FAo1O3NAt0x81jej57Gx6MBsnqYruEZCgrEvIBpEYXc4ndwq1Bo&#10;R3PX1B15eUYgfG6ZnbaVD6XdR/Wn5lEF1FnsJD3WIBMH4MZmFHp6WnBAT/pDFRbk0oLZU2jiuBFk&#10;5fxjyMASqio7koYNFqMpmsMfcPh1xOuJ143ki/cdr/1vw+LzjODP8QT+gL6r2+le3Un32p00ekyQ&#10;lPxDniekUKhVJT2Y8vO1lOB3ZWYIIwAAAAAAAAAAAOiG3W430+NZBJXfM4oRxQxk2Gy2qD/iW1As&#10;84iCwWDEudjlzdzhnogxlMyfPz9Wr+eE48/kEs5i/aArfrQWPVDNpqhD4B7gMpnHslHm0YjYSMoV&#10;FRWJuVSjBQN2FRYWXlNVVXWjmaQY0zNFxY+5VBYPouv6clmMiP9v/EPORjBs2DDxnCIYHs2bMu8T&#10;eFuaGU1C5c9/uixD4kWNdfK+9aecmZoSkdv9KW63e//NGj0ZccfsKCOzZN4ncfu/WBYjWVdbW/uB&#10;LMcUCATElN6xboRx8nH7fFk+TFcIWVejDgeTSls6jQD4npauQPjw/sYUIkfk+XhVFeosyaGWMYW0&#10;e9oA2rpgKO2aPoCauN4xwEVBl030wO3W3kbjvMLWr2fnMqG9PR4ZJ6V6ur62fsbxuD3K84gzlKN0&#10;hU7XbXSNbqcHdCf9gZx0BTmogvc7/fmcKGdIMNzqbMUHD/2v8gcWaLRwR0Ofo6+VBQAAAAAAAAAA&#10;ALDu2zKPZpmJoVt3yTyaITLvqViBydCSJUuirq+u69WyGJXNZrtQFlPJbDA6Gc4T88fKcjRLZB7N&#10;3PLy8omynDKqqsYKGI1UFOUGs4kfb6YNXMKve9gP8fz/zQSmzne73TFHZbDCxDYQ+lQgnLelqVEp&#10;+HGxesJD/KIGwmtqajZwdpdRM0V8v4SeDFluql3wdyLhN5ykihjlgNv1l2Q1kmbed/+W9yU3m0ku&#10;l+t6Pg7GHBGCt1u3N/kIB+zw9FJZ6HViaHShsbFrrughhQHaZVNpbkE3N2moCvmLnNQ6qoD2HtGP&#10;dswdTNvKh4SD443ji6htaB51FjpIsym0fYeYV52/BUVFpLpi3WgUWWCbGOK+7whs3yZL1il2O9kH&#10;GIHw5p07wo1muK7QfF2l83Ub/UR3hHt7P6Dn0HXkpEvITmW8nyns5mbAnGHBcG4f1BUI130K2ew6&#10;BRszc1h0QScFPcIBAAAAAAAAAADiUFVVVcaZmeCAmXlfY/6gbrPZ5sli3MrLy4s4i9X5bK/GZLlb&#10;ZgPhiqJcqaZweHS32z2XX3OKrPYG0dv+LKMYGW8/M4FwO/u1LKfErFmzxPzFsQJGyTC6oqLisDnd&#10;Q6HQYlmMxsHb87uy3GO8HuKGk68ZtYhCzc3NZudzTgsm25z4zkYM3EHytba23sbZFqMW06mVlZXz&#10;+LONu0e42XbBzpH7hz6nqKhI7NPyjFpEMzmJ/a3pZPJYU8X7lG7nt+8KhKsxD8ops6LNuJFL23dw&#10;YHRLrkozCjpIVWIPz63b1HBwvG1YPjVOKKbdMwbStgVDaQOJaVUMjiHx39gX2N7HAuE9CNw7Bg8W&#10;e+VwuXD7TnpId9Lt5KTvk4POITvN4sYjenubkTM8wI/UyTHUCIgLneudIlBM/j0ZHAgPaQiEAwAA&#10;AAAAAAAAWFRWVuZQFOUBWY1K1/XXZDEifsxOWYyIH3OCLMZNVVUxh3WsHzxj/mbo8/lEIDz2D+JE&#10;peXl5RfIcir0ehCPt3HMHumdnZ0i+GRm+12ayl7h+fn5ImDUW8Guw7ZbTU2N6EEoeslGxd/Fb5ns&#10;iR+TzWYTw1NH7a3I38W3ly9fHnH6gHSkaZrZgOfsiooKDI/eS5YtW9bGn9XPZTUm3t+IkRfi7hHO&#10;ryWmuYh645NUWFBQEHGY73TG20dMl9FbFN6ndPv6XYFwXUmbQPiOgJ02dTpoYKtcIHUW65Sn6jQ1&#10;t1MusUgh2ty8R1aI7EPjD4R3ru35SNf/9983afqJ34mZ/vroK/J/xK9zbfxxWPuQwbJElJfTQIX9&#10;zXxXu+caFqRQSCHF2XXuEdhm9Pz3bekaCj/TqLqKodEBAAAAAAAAAAAsysnJuZGzOUYtqsXV1dUx&#10;e47qul4rixEpinJiVVVVj3o783N8TxYj4nURc59GtWTJEjGU+7tGLTpVVe+trKyMNud0QvDriB90&#10;LzJqverUOXPmDJLlbtXV1e3m7eyR1Whsdrv9N7KcdL0ZMOLXPn/y5Mk5snqgp2UezUD+/Ht8E4Tb&#10;7T6Osx8Ztch4XX8ni31GS0vLR5wZc/3GYLPZfimL0AsWLVr0H868Ri2m0zjFHUfl1xK9dD8zajH9&#10;dNq0aU5Z7hMWLFgwgL+vJ8tqb4kRCFdohCylhQ9a8micP0Dtga5VLBoQCOdzuhse3aStTV0j34R7&#10;Osep+e2FshS/jk4/7W1sEdueQiEtXN6fAsGQOKEIl338uJ5qfuttWbLuwJ7zdudmGnnVPiqYYv1m&#10;BNWpk2NgiPRDbsDTm/kz5kW+hq6h8DNM6POGdTHvpgMAAAAAAAAAAACDqqqKmB9UUZRfyEWxXC/z&#10;qPj5RPA5Vg9hlR93q1gHWbeksrLyBDMBAV3XTc19zI8zO5ftEF7nR0tLS+OfE5SJHr+cfsrb/1a5&#10;6CDl5eUncjbUqEW0nJPY1j1JXfNrds/hcrlizovNn8W/ZDGWS/g9u2U5aeTNCr0ZMOo3cODA02X5&#10;C5qm/VVkRi2qPyxYsOBIWbaMN/Fkzh7jFGvEhIUeJsuWcTudyq91VVVV1R84XTZ//vxR8k9JVV9f&#10;L7p4vmTUYvoKt4eYQ/xDcnCb14PB4DWiaCyJShwPhhnF+PC+XATezTiqpKTkOlnuE2w2m+jF3tu9&#10;XY/k7/osWf5CV5SZaIDM08IHLbncqhRava1rlI3SoT7+V6d5hXEPw09bGw8IhA+NdayOLLBjB3Us&#10;XyFr8cvLdZH3ubvpvWfuIIfDCATbbCotfOoPtOiFu6moMNZw+rF1rllDnRvij8MeNIR8wWayOTUa&#10;ekEzDTyplRTVzKgyhhwxHLrYVfQ7eJ+iBhXy77SR1nlgc8wk+pbzNa3ndzMAAAAAAAAAAABkgQUL&#10;FoyrrKx8hotiflAzwWgRL3tDlqOqrq4WQ6OLIWpjOYfXwWwQ/gti3VVVFUG+WOu9x+/318hyVDU1&#10;NWLI0E+NWkynjRgx4qWysjIxh7YlIvDP7/lCzj/hdAcvuo6fZ7Tx1y5K7LmNNXYGfyYn9STx87xv&#10;PF1kvJ4xh0dvbW19irMWoxaVCMy+WlVVdYpRTQ7efiJg1Ku9Pbv7DL1e7xqTN2f0dzgcr3JbnyTr&#10;poj2xdtWzDG+lFPMgGIoFPqtLFoi5lfm1/mL3W6v5+pD/F5/xukRp9O5ye12P8brkfQ5Wnk7/lMW&#10;Y+L1eZC/dxNkFVJs0aJFYih7059XT3R2dv6bM7NDLv+S2/Hxspz2uB1fLIu9qrt924GRx4EyTwui&#10;R7iwd1fX8aB/XpDW5NjplH4tfBZhPgB7oIZ9YiQZg3PMYcdwS5rfFDel9Yzo7b1q7Wb6eNUGCgSM&#10;ebNF7/AVn67n5Q3U3hHnMPAHaH7D1I2FETnHjJElovx5a0gfGyAR1i1Z0EEjvtpI9sJYN+YZckf7&#10;w59b7jRxQ4NBa1HJZtczelh0/uphfnAAAAAAAAAAAIAoxDCwFRUVVW63+yGHw7GKF51r/CWmDl3X&#10;fyLLpvDj/yGLsfye1+dBToWyHhWv/2m87h9w0cycnHfV1dUZQ6DGIHotsjtl1YwTXC7X57ze3zYz&#10;vK4IHFZWVn6V0zJVVZ/kRWONvxDx+znoR3TxWEVRYn02i7xeb4Msx43f9/9n7zwA4yiuPv72inQq&#10;luVecQfT5IqschK9ht4JhBBCC2kESD4CCQESSCEkgQTSKAFCCBB67026k2xhG9tgMLjjXtV10t3t&#10;fv93O+6nu93TnXQnvZ8ZZt7c6XZ3dnZ2dt+893hf4lESL7Y3xwJG+92vxHjw8b2EtvtLPLfr0WAr&#10;5IqKiouVGBX8fkyFEfb1jvr6+n6JpmAwyLqemIp/7MPJ0RZLoM3vUcV47Ie+8TGO9TorimVcG8OQ&#10;XsJ274NoxfrvSb/fbykkwN7k5+ffje2wwj2a5d2F2I+Hsc8JeXuwCvb9DWTrTSkuI7E/VdgviRfe&#10;Q+Ca+xmyBlNKHRjzV2NbVhWL2ejHr+AaO13JaQvGvdHIUu5Nwwpo3wv2HpM0VJJ28uRsGjF4l3Yy&#10;DXBrBm0sWUyf93NS2XHbVC3Ru3MGUOm6MB21aMJOZbkd0HFo7V0v0PCCgRRct54+rzhcfWIf95Ah&#10;NPnD90jLjhZOIz5/+/crdMc9uzwhTBgznK7+5in0z/+8Rl+u2DVP+MnV59A1l52hJHsYwSB9ccxx&#10;1LEm8XnH5PfejijDjdZ6cnTg3m+E8Xsuans/n9z5OoVbNNr4XAG1rog9pxpz1TZyDgpRv7N33YNb&#10;anJI2+imTS/0o8aFXfLYk74Yxr1TVi77gZIEQRAEQRAEQRAEQRASprKykl/yjDSlfQkEAnl1dXWJ&#10;u1MUMgb0BY41yi6GO8UwDI5TzXFJEyIcDs+rqalZrMSoYD/qkB1mStHBftyhadouV50AdfnIBiAN&#10;xGfjkc9C2uUe1BpseXyBz+dji1/LFBcXs0ttbr8JZk1ctmJ/2W30G8jrsL1I7E5WppWXl7OimF2h&#10;X4q8gustsKm+vn6icqFsCbUtViSerKqswi9j2VKqCvu+Afkm5PwitwC/NQGpBGV2dc7nIxrHV1VV&#10;7bS0qqio+Ab+5t9KjAp+/0fV1dVWFaqdworo3NzcdSjGjKmJ7d2G7XEs+U4pKirKLyws/BRFy9Zx&#10;+N1GHOtTyPm8v4vzvktRAXiRAfZvtMvl2g/fOxrpXFQfhLQVbRbV8NDr9Y7CuVyNYqfuUXHdHez3&#10;+616AIgKrsvHkMW03Me1czmOaZ9FIfjbx5HZse7kfsXxxV8KBoMr29vb16JdsnGcPC5w4hj/RyJZ&#10;jV//Ka6PUjvXxw5wjZQ4nc4aFGMqukOh0GHKEjhloB05/vcdpmQJvlbvam5u/gMv3jCrrINjPwht&#10;PhnXwvOqah+wT9uRFZpSVFah7+5cCBMN/Aa71X/FlKKD6+XX2A9WLqcE7AMvDIq1AMrAcdhyQcyL&#10;OnANWw1DERUc94U47pjuz3GeTkIfZS8fVmEL2gcwv/sl5ndWF1fsRI05x6I9HlFV+4D2fBcZx+3v&#10;FIwXg/YeA3eAbfwY22AvIrH4B35jqSonBLbBi56uNKXOwXaOxb7ujBdtKsIv9Y4iJ61RdWnDCwev&#10;pCMGNJPjxBbql21aHX+5yUOj/Fl099rB9LNVibk2/+c3b6DLK82wC0tPOZ3aFsecy8VkxI030OAr&#10;LleSPfZWhF97xZl0/VVn098efZnu+PMTqrZrivBtj/2H1v4i5hwgJp5Jk2j/N1+LlIPLnqCsgbti&#10;zestGjU805+yC3Rc4bi7v5tH2/3RFydkDwnRft/ZTuGCEPU7etezWONz/cilabTynoEUaky5R5Ie&#10;QTeMS6atXMYuLwRBEARBEARBEARBELpEpSjCBQX6QlxFeBLYjD41KpblMvYjriI8Vei6/hOfz2fH&#10;Unon2G9WErKy0DaGqSBlV56syI+ppO2EK6qqqh5QZcsUFxcP9ng87Fa6W2IdK/ZQhKPd+GXxiaYU&#10;FZwWfQzOS5ctwhlsj13es5v0WCzD9vbHdmO6kcVvxVXgxYHHVl7QUY/Eim5WUERVtuG6GRlNaWVB&#10;2bYQ7T1VlRPG6/We6nA4XlRiZ3AM7n1cL+NvB+Jv2a14p/eaVKGurVnYL/YKYRuc4/9D9jtT6pxU&#10;K2oZXihRWFjI16vdeOrrsX+sT3hz8+bNviVLlkR1G8yLO/r3778/2ouVXbwI41Ckz9B2B/Pn0UD7&#10;iCK8E3iBVHZ29kK054GqyjY47riKcAb7/xQyPmd24MURj2Ebr2Mf38HxRfX6MHny5OwBAwaMdblc&#10;J+J7vI1yrseY1K+z+SH2p0uKcPw9LyqZYUpRaWlubh6WyAKP3WGPJPn5+RzeJKaVNNroXzgP31ai&#10;GqQNI63ig+/g+a0F5Mata+HyPFVDtP/QAK11OenUQQkvZKQXF1SrElHBcceoUmJs/sf9pLd06dxR&#10;jieLsrPc9OjT79Btf/wP3f/465F44Rw/vCsY7e206d6/KikxCo7jxYAmmvMFVTJx5Bk04OJ6auf5&#10;RdigQce00NBTmqLGDc8/tN10iz5l15hthIichkbta129VgnO6CGD3SEJgiAIgiAIgiAIgiAIQqYx&#10;JCsrK2GlQAoJGYbx80SV4ExVVdV/8BtW3WXvgaZpBcjYbXYiSvB7sG3bSnCmrq5uSzgcZkvdbvPu&#10;iu3tfBFfUlLCit9dL4yj40+WElzBCqN4TCwvLy9V5U5Bu7+Kc96VF+asfGGLcnZhzUriThVtHo+n&#10;SBX3AH1nl6VZdKy4g4/Lli1beAEBK+xjcYRyabwHrOxCO7ESyYzl2n2wku5CnKeElOAM9tvSeIXz&#10;kNI48MyiRYs6dF1n61WrMaF3MAL7dwPSO0OHDt1WUVHxGdIHlZWVzyC9gDQfaWthYWETvsOK9tuQ&#10;WAnO7M+KUFXuSc7DPnKIgUTT1ep3ug1e8IXzdZ0SU0pHR8cPkfGiBDuwovQqnPPnkG9Fn/gS7eRD&#10;4j7xLNJspPXoM20cXgTfY68c7KWExylHdna23QUZlsA2eUFeLCU483JXleCM+o2XTSkmZ3u93p0e&#10;ZsyB2qmnVXzwHby0rYD1q6Sv33M+8dVAjSZ6OuiQ3MTu928v/ohaO0yFbMGxXVOEh7Ztoy0PWA0p&#10;sycD++eTJzuL/C/8id5/+k6qb2ym+x9/jbZsa6R3nvwtzX7pbsrL9VBhQWdeaWKz5V+PUHATL45I&#10;nB0LBYxgB7kLoyzy0YgGnNVE+vAw6W0aFUwP0MivN+Cq2nNs73dIgEJhjVyDd8UTDyzOJg09sPmz&#10;dBiXU4VRf9i6lQnfuAVBEARBEARBEARBEAShh7HqzrhbMAzjc6Ty6upqOy6Ho+L3+zmOsB0XtV3l&#10;eZ/PZyue+d5gn326rh+Bom0XuQnQ4XQ6d7pTzcrKugBZPDflttzUxyMYDLLSx0os9W+oPCZov+8j&#10;u9eUUgfaYYdicielpaUHIGM34Z2Cc2tF8R8XtiLGPnTqIlvhcLlcUV2g4/p6A/vCseC7y8PIOuzv&#10;kdhuVyz2WcHNluxW6JY4rbje/TiuroQJyMUxHYjEMX7PQjoNaRpSZ+Oya+jQoeyev0fB/k5Cdkqi&#10;Kdr10x1gfHgN2+5SH7TC7NmzN+D6+hGKMb1YxMCt2pitvblP8LXK4UV4sVJnYQFS0qZor7hhFHCs&#10;SVngo4j7W2gbXqzGfSmCqQjXnGmpCN8SdFFVYx4d1BSm9tCuczdkjKkAv3BIvAVN0QkE2+nNxaaR&#10;rueQQ8g9YkSknCib7vsbtc7lhTf2KDpoPIV1nRqbW6mhsQWdwezz6BQRuamljcJhnaYebDVUzS7a&#10;Fi6iTXd3LQyLe8hgyplqemEJflWFHt15SI78ilZyz2qlUJNGOROCNPqSenL1M5XenlFBcg3QSRu4&#10;SwnOBFe5I3mvVoQb2kc4n4kOZoIgCIIgCIIgCIIgCILQGXatDBPCMIyYsXZBt+wHaMK+/LG9vX1m&#10;dXU1u2PvMrquhwKBALuO/adZkzL4xegtPp/vHGxzz5ekCYDfmRMKhVjpkdIYx2jvX+7lfpcV4bHQ&#10;8TfPqHJSqK2t3YpsZ6zXztA07VyHwxHX7Si/q0X7sTVml2IBW2AfpVNnSufd+Aj71qUYuruDc2FF&#10;+dRpHHHsy8toL3ZLH9UdchKZi+3MSsZ1jeviDVWMR3eNW6xc/TGyf5hS6sF57xElcm8BfYitwjtM&#10;KXXg+noU/f4HKHaX/igl/QJjb8xxDf2xcf369Wb85SSANuPfiuoWfnewXzvHNlMRrhtpqQhnnt/a&#10;n3INgz5eucsqumh0Ky3LctIlw7ZTjsPeeFXoCtNJA5rI/dWuRR2JWIUXHt9MDo+5bSMUotXf/yGF&#10;t9m7H0yeMJqGDOxPR517A5108c3cIdQnRKd+6xaqPOt6KuiXSwcfwN5WrBNubMT+/ID0jl3XakFF&#10;C7kH2fNk0u8YtItmznNd2bzwLjbZE4OUd1oTBduIsoaFafS36yl7WIj6Kbfonim7WfCzW/QOB7Wv&#10;d1Gwvve6RTc0cYsuCIIgCIIgCIIgCIIgJB/DML5SxZSC7cR035rq/cDvz0fGbnJHVVdXX99ZjNNE&#10;4d+rqqq6Cts5A2LX3GtG5zOko7CNX+pJUILvoKamZs3atWvZ7e21SMm2Dl+FdA7ae6fVPccnR8bK&#10;91gk2y36DqwodIeUl5fH278IOA8cP5iVk6fjvCdN8bw7mqbt4xo9nsIIJMUafAcdHR28gIBjmsdi&#10;akVFRacKMpxPP7JZaKenkSdbYbcV5+In3I+T1W9wXbAHg/dNKSZWvAwkBRyjjuO7Gm34F1WVakQR&#10;3gVqa2u/QPZnU0ot6Bf3IUvEfb5too1JXaWsrIw9XLCni07Bdl9Yvnx50sJ5oM3acC3tGcc5Ctju&#10;SV6vN+I5QVmEa2mrCH9xawGxPe0O6+Ed1I/RaYArHNcq3OPQ6ZjCZrp97AaqmbqU1sz6jJ4+aBUd&#10;0/I0JlFm3xp00YXcKJFyZ7gGhiLKZKbwhGYacnE95Ze0RWQmuHEjfXUd7p27KbPj4XQ66C+3m6EO&#10;cOIi+e6wIfE9v7yastz2Qs2suf4n1LFmz/vG0Mu20/AfbiNHlhFJrMiPx6Bv7ApX4syP268iOPvr&#10;1P+8Rgpi310FOo3+Vj31KwpQKKSRa9CueV7LvBzSnETNi3uzW3ScV51EES4IgiAIgiAIgiAIgiAk&#10;HcMw/oQs1VZr9du2bftclaOimXFIk/WSm4+HXW/+E8d3la7rU6qrq2dUVVX9fS/L5KSD7bwQCATG&#10;o3gFUlctrfll7+vY/5N8Pt8h2Pcqszq5sHIBP303tjMRIivEWYGTKPyy/D20+4XY50n43T0su7Oy&#10;sgqRxfMOkFgM0Ti0tLSwi++4L7TRF225fsUxvrh582ZWGt6A494ZCz1J7IxPy5SXl3MMXY6l2xnY&#10;BSOpinCOeYzsWVPqHLRbp1bhDNppGa6Pc8PhcBn28UNV3RVY0XI7rreJ6Gt3JVNJpvgJUjxFzccq&#10;7xZwjRpoQ/ZEcANSl2MlxwLnM+kKz75GKBT6FbINppRacH09gOw8pFRvL+kLJJxO5y4lYieg7yd1&#10;XGMsjpVZSOzxhTT8AWmXee/BLYwvwrSEFdcnDGikxqPaaWR/c27HrtK3vFpAG5qz6LCP94/U7WCQ&#10;K0QnDWyiUwY20rGFzZTjMMe8NgfRlzkuah1g0KChHXTQAQ+SO4f7l6k83v5c9JAZrDgefcsmyjmg&#10;ndb+fjCN+r8tlD0+SOF6BzVW5VHLXA9te4ldzhMNOON0Gn3nb9nPSUS2wru+BXTjb/9Fa9fvWpw1&#10;ctgguv2GS+j4w+PFmN+NcJjW3HgTbX/avLc583QaffOmyHKH/sdgbA0R9rMfNdfl0rDLttOmhwtp&#10;+6v9It/dm8KTv0b7/cV0rR5c8TJlFXKYARtg2rTt0ULyFJqLDcIenfqduGuu0vhMQSSYzMo/D6JQ&#10;s7keozcSovDIGStWdEe8HkEQBEEQBEEQBEEQ+gCVlZVs/TDSlPYlEAjkJdtiVkhf0B8m6rp+pMPh&#10;iP6Sr+vUVlVV1apyp1RUVIxFdoxmxuW0AlvMsKtztnJqxN814jjqGxsbVy9atCjlLmmtUFZWNtXp&#10;dHpRLEYqxT6ykjyaVQ8Ow2jC52xZ7Mdx1IRCoarZs2d3i8X+3hQXF4/Jzs4+FsWjsE9TkLMR3CCk&#10;3fedX5hvRFqKfZ+HNBtjx1tz587dHPm0E9DfTsN3OT75APw2v97lY29Hvg25D7zE30sFfD5cLtfp&#10;KLKyOxfbc2AfePuRvoS0qL29/WGl/LXN9OnT8/Lz89l17MlIHFu203E2GtgP7sfvIn8L5/9tZVW6&#10;E6/X+z1cp5crcR/wd59XV1fHjbVrF5yzSmTxrFtX4zrntrUErneOWX0iiicgHYlkJd72GiSOx/9K&#10;c3PzO/Pnz0+pMhiHzZbhncbKRnt/E+39byV2K+jLo9GXf4cin+94i0sSgc8nj8n7gHZhDx+8qKUz&#10;VuFvx6lyVPAbX0OW0jjaOD9/xfn5nhL3AftwF7LrTSkq7PWhS4on9PNL0c8fUqIlsN8XYr//q0Rb&#10;4Jj64e9/jm1eAzElFqTBYHCwCjexB9j2u8iOMqXo4N42CGP8TrfYGM8c5eXlq7G/o1RVNLbX19cP&#10;T/Z9vaioKKuwsJDvYbH6MoNuUHX4DkX4f3C5xdXc9xRH9G+mVw9ZSbXDXHR02S734+/WDqTSDSE6&#10;+dNxVNecS6cPbKALh9bTEQUt5MDwwXfzL5wu2o7bfOHIDjp0vxbKcu62EMg5icL9PsN3nRRcs4aW&#10;HHM8GcE975Ps0nvUzZtp4Om4l+I3m/w5tPbXQ2jEtVtN5TJoqs6lFdfsWmzW74jDaexf7yUtZ49F&#10;XzEJtAdp7sIvafnq9TRhzAiaWTSJPB5esGANIxCIuGdvfPc9VUMRxf3+/+X7Cz7v0GjF90aQe3iI&#10;Rv9sM2kegzpWu2kNjqW5bs/91JxOOuCN1yhrAuZ2uk5tT5eTNmwB5UzhOY11DDTl1n8OpNxRIR4B&#10;yHFwO3kmd0S2G57nocaFHtr4gtW5cUby1ZQVS+35tRcEQRAEQRAEQRAEQYhBpSjCBaHHmDBhgmfI&#10;kCGFTqdzgK7rYbBt7ty59Sjbi0nZAxQXF+ci65+VldW+ZcuWliVLlth72duHcDgcmtfrnYriBKSh&#10;hmEMRz6Ey0gBTdPYcpMXDWzCud+AtH727NmfZkI/SDbcr7KzsyPttCOhfVg5xYsjuG04ra2trV2B&#10;um6joqLieexHp8p93CvH4l65Wok9AvpYOfraj1A8Hql/pLJrROLpo73f9Pl8Ub0zYA4hinCLKEVv&#10;LfoRL4ayBPY7YUX4DtAvJmHT7DmAF+Tw2NNV2LX1B9i3t3As96Nd9vGukogiHG1zJO6FuxSS0XkI&#10;27tMlZMKrvGHcDyXKrEzcNjGeFMRfrn3DVTwxZa2sFvzMf3aaeDXGsnjMpXZGxrdlP+uh9a2Z9FA&#10;V5jynHpE+V0X9NCWoQZN3r+FikbGnvcHsh6g7LxvR8rrfnErbX3sP5Hy7rgKwlRwRAuNvtVcEBdY&#10;kkXhJgflHbbLY8fW/xXQut8PJiNsLuDJnTaVxj14PzkHDIjIqSTc0ECrLruSWuax1yCTnAPbadwf&#10;15N7mOmO3MAtePvzBTTwrMaIhXjgiyxa9X/Dqf2rPV3OMwPPO5dG/fbXkfKq156lwtXfpuxsg8L9&#10;w5R/pL3nKL1Voy1/G0j5E4Nk6AZllbVR20cecoUdtOaBQgqs33f7vYhnp6xYerYqC4IgCIIgCIIg&#10;CIIgdBlRhAuCIAhCbOIoyT6qqqqyrNxMNcXFxe7s7Gy23D8Z+8xW9mzNnc+fxYCVm2wRuxKJlZGs&#10;/K7TdX1XfNooYA7Bru1jeRBZj7ZhRXenlJeXVzidzlTHO38K+/EbVd4HHAeHgvimKe0Laz+rq6tt&#10;uFuODvpRGc7JX5UYF7T/jTgPryuxS7Aivqys7DBs/2tI7IGBQyvEs4Bmy+tNSGvRBBHl9/r166vj&#10;hR/Acf4T24h5TWB+eSTmlw1K5HPwf8hierEIh8PX+v1+KzH7baMU8RwiJiZogz/sUIRzzJMud4pU&#10;ctHQ7fTPSWvpo4kaHV7UQHNX5JPxRRYd3GYuslqru2hePzeNGN9G3omN5LTgUGJzs4vWbN2fDi2a&#10;Ty5nFoU2b6YlRxxNemBXn9AcBuXNDFD/Y5spuM4VibPdGc1zcqj+jXxqX+mmlo9zyDVoEI248QYq&#10;POtM9Y3k0/DiS7T+jl9TcPMW0lwGDb6ggYx2jUb8aGvE6jsawQ0uWv3zoREr9/V/HkihbbvcuDuy&#10;s+mAd98i94gRZIRCdPqxR1LWhtX0u4tbaOTIMOnZOuUd3UJadvTfjkZ4u4O2PjCA8vcPUhiny+Eg&#10;al/rpjUPx7tmMxzD+OmUlcvYxYkgCIIgCIIgCIIgCEJSEEW4IAhCz+BwOJwzZ84c1dOWxEJsysrK&#10;CpxO51da56EazqnaKwZ+ulFUVJSfm5s7NCsrK+KRAMfiDIfDG5Gzhf2mmpqaZMe0FzIA9koyaNCg&#10;oR6PJ+J9AX0hD/1jM8amDci5X2xHnXXlXR9hhyKcV41EjRmQLmRpBn1+2BIK5Bm0LUuj6c2mAnyh&#10;002h/YN02KRm8rjMeNSdsaXFRUtW51Jwk5tGNOm0X0gtjin+LeUc+p1IccOdv6fNf/9npMxu0fPL&#10;22jc7zfgb1y08vrhNP6e9eQeGYoovZuqcil/Vhv18+LZYjcnCw1v5tGqG3d5LMibVUyjfnUbZe+/&#10;ZyzzrtD+5Ze07pbbqLl2tqohyt4vSJOf3/MeHNripG0v9Iu4dR98XiM58nVa97vBkXz4d7fR9hf7&#10;0eZ/F1JghemGffC3v0Ujfv6zSPnt//ybrv+FWeY7xq3HtVN5STsZaOfskjZyDYm5uGgPWPne9Gw/&#10;8ow0/2bD0wXU/FlKwhykDboRKp62cuVHShQEQRAEQRAEQRAEQegyoggXBEHoPpTr7+M1TTsVIrsq&#10;doZCoQmiiExflLXwH01pHxb7fL4iHShZEIRezg5FOLtQ4BUEac1tYzbSj0eb7snntXlo6WiNLizf&#10;tGfc771YV59Fy77Mpf5bNJrUESIyTFPx+pAjEld8dlMufa6PpkdvfIXysnNIb2qmpaeeTu2rTYXy&#10;kIvrI27R86YH8LeoUJbmX5y9HwVWmsrjrJFBGvfHDeTZv4PaV7lp+VUjKbh5l5U1o7lc1P/kr1Hh&#10;qadQfmUFaW77LsE5fnlzVTU1vPwK1SOxxfbesEX4yJ9siZTX/2kQbXmiP75n7vTYX2+k/ic07zwO&#10;dpde/0o/2vjgAOpY66asUSNp0ssvkrN/fwq3t9MJR1bQ5k3cNUxY1//tSWG6/IIWHI9OjgM6KBvJ&#10;KmwpH6zJIUcO0Yq7BlG4rUshGtIbg9ZNW718tKy+EQRBEARBEARBEAQhmYgiXBAEIbWwq2qPx3MR&#10;ihxjmkPKcnz13bmlqqrql6ospBEOh8Pl9Xq/RDFqnGvDMC6urq5+TImCIPQBdmgiTY1umnNYv1Zi&#10;teI/Av1p4NFN9K3KjVGV4C3tDvrks3xa/34/GvB+Ns1cq9N+bTq9V59PP181jLwLJtLoOQfRGYvH&#10;0W++GkrPre2g379hxq939MunMX+7jxweT0Rma+kVPxgRiQm+QwnO7G4N3f+YlphKcIaV1vUvvEgr&#10;L7+SPp9VRmtv/Bk1vf8BdaxaRUZHdGUy1/Pn/D3+Pv8d//3251+IqgRnWPHNscqZQec2kGvgrv10&#10;DVF/o45j04MD6KtfDo0owdkl+pi/3hdRgjNPPvTAHkpwhpdIPbDUSdfdU0DN9U7SP8+m1tk55ocW&#10;yB4XJGdROzZvkGd0UNX2VoxXRAkuCIIgCIIgCIIgCIIgCIKQWdTV1fHLa44/fAbS3kpw5tqpU6cO&#10;UGUhjfB6vTcii6oEB8/7/f7/qLIgCH2EHRbhvErUukazh7h8+DaaMaaBrjx7/T4xwMM60Wer8ih3&#10;nYNGbCMywhqFDaK36/Ppic2F9PK2AmrVO7dAdjqc9Pb199ARB0yLyPXPPU9fXf+TSJljbx/0yipy&#10;FoZRjlRRw1t5tOqnwyMW4xyPO5YS3AocT9w9fDi5Bg+i0JatFNywgUJbt6pP7bPDMrzjKxctu3IU&#10;OfN0OuDpr9SnaB/cyjfcO4g2P2bG6R7921/TgPPOjZRXz5tHZ114LgWDnSurx+Iw77mkhYaPUHHD&#10;j20mzaKR+4Z/9af6/xZSx9bE2iojMIzTpqxc9pKSBEEQBEEQBEEQBEEQkoJYhAuCIKSesrKyg10u&#10;18coRn3rrev6WT6f7zklCmlARUXF6Zqm8TnZS3sUYXlLS8vMefPm1StZEIQ+wg5FOJsKO82q9MWh&#10;GTTJ0Uxzb/uU8rN2hXD4+Mt8GvK5kwaEjYjF+Hubc+n1lv70vy39aXPQurJ1aMEAmnvzv2hUoWlR&#10;zTG4t/7b9JKhOQzKOaidJj6wjrQsI+JWfMu/C2nIpfVdVoKnit2V4a2feqjwxOZIPcc2X/nj4Ttd&#10;pg+84Hwa9evbI+XAli10+mlfow0bN0TkWAzEn//hrDY66KAghcNEOUe0kGtw7LjhT94xgMZ9nkM5&#10;i9N+3UVXaA0FA0NmrFkjD52CIAiCIAiCIAiCICQVUYQLgiB0Dxhv/47sKlPaE8Mwrqyurr5fiUIP&#10;43A4nF6vdzGKB5g1exAIh8Nev98/T8mCIPQhHNr5DlaAp70SnNENjb4I96Pb3tovIje0OWmNvx8d&#10;8KmDcjsM+mHVADro3iH0nUdy6OlXdQoubqbcDa3kbgnynSnyN7HY1Lidzvv7z6kjbLoQH/Hzmyhv&#10;xoxI2dC1iDJ5za+GRGS2DGcleMfq9FSCMzvcpGftF9qpBG9flkWrbxq2UwmeO6WIRt76i0jZCIfp&#10;2h9815ISnNmGJv3uMzlU5csmJ3pQ2zv5FNraeVcKbXHSkLf7Ue5nptv5XothvCtKcEEQBEEQBEEQ&#10;BEEQBEEQhIzmI5Xvg6ZppjWdkBYUFRUVIPvClPagCelsUYILQt/FQYGZ2aqcMdxTPZJe/2ggud/L&#10;oYGbNLq3Lo+m3TuYXq9xkNGmk2YQuVtClLexjQYsbaCh87fQyJqNNHjBFuq/vJFyNreRsy16jO2a&#10;ZZ/QdU/+OVLW3G4ac9+fyT3EVH4z21/tF7GoZlgJvuzK9FSC72D3mOHMV7cNoXCr6SKe3bFzXHAt&#10;ywwR/4/f/ob8c2ojZau0If30vWx66sVccmYbFKzLIaM9mucRorW/HUyDG91kGNE/7y2g+4lLdEEQ&#10;BEEQBEEQBEEQBEEQhAwmHA4vVcV9MAyjQRWFNGDBggXbq6qqTkXxBKQdMWe/CoVClah/VcmCIPRB&#10;HDQobGpBM4hQmGjKSp3aWhx06v8G0Z/f81A4aNCA0URFFTodMhP5QRplD9hlnazpBmU3BSl/XQsN&#10;XFJPw+duphH+DTTk4y1U+GU95a9toezt7eRoD9Nf33uW/l37RuTvXMOG0YSnn6TsCeMjMqNlG9S+&#10;Iv2V4DvYoQxnd+6OXNMyPnvsWJr4vyfJPXJERPa/8jL97aF/Rsp2YWfof1zoosefziMj4KD2upyI&#10;Nnh3Gt7Oo4b38pXUqzEMCr+syoIgCIIgCIIgCIIgCIIgCEIG4nQ6h6ni3oR1XX9GlYU0oqqq6k3D&#10;MCpQfC4QCJTU1NQsMD8RBKGvotE3pw0ld+5GJWcMPxq1mT706XTg4BAVHxagq7+xibKzTO1rfZuT&#10;Nr9TQO4mgw5/aBDpLbviiVtBd2rkGphPL9z/H5o2+ZBIXbi+nlZd+R1q+WguaU5sh//TM8uy2eE2&#10;SA9qlDttKo27/5/kHDQwUr/ms8/o3PPOpNbWrnvz/tHBYbrgrBZyjeugrGmBSF24wUFLzh5Doe0Z&#10;4YG/axg0d8rKpYcpSRAEQRAEQRAEQRAEIalIjHBBEITuAePtU8jONaU9eLuqquo4VRYEQRDSGAe5&#10;sjLONTpz99ohtHRIIZ05PUhXDmyjj5b3U58QFeaESZvVRvm5Bj14diMZLnsKa0fYIH1zE11w0dfp&#10;fV9VpM5ZWEjjH3uU+n/tJDLCWsYpwRlWghccdyxNePyxnUrwJTV+uuDCcxNWgh870KCivF3m3/cs&#10;dtLzr+RQeKWbOj43nQ2s+8PgvqEEZzTjRVUSBEEQBEEQBEEQBEEQBEEQMpCSkpLhyE4ypT3Qwe9U&#10;WRAEQUhzHBi2M841+g4a87LpOytG05p2N01eotHyLR71CdGkoQFaepBB3uEBuvaEdkokLHVLSwtd&#10;+p3L6clnn47IHEt7zF/uoSFXXB6RM41B37yYxv7tPtI8Zju9/9yzdNGlF1NTY2NEtsvRhQbd/t0m&#10;+tsPm+ipf2yiUw4Jkhv1f5zvps8/yaLwF9lU/2w/2v7KrkUKvZxwuIMeUWVBEARBEARBEARBEARB&#10;EAQhw3A4HJrb7X4AxX1ifRqGcbvP53tbiYIgCEKa4yDdnbGKcGZryEUXf7EfuXWitjk51Bp0qE+I&#10;Sg9opNoRLvruIU100ZGhvcNWWyIUCtGPf3YD/em+P5sVmkbDb7yBRv3qNnLk5pp1aY7D46GRv7iZ&#10;Rt76C76LR+oexfFc8+MfUTAYjMh2mZZD9KurmigcMij/xCY6cGYH/fqRjfTm8+tpygCdbnkph0Id&#10;GrXVZUYbJQWDXp++dtkqJQmCIAiCIAiCIAiCIAiCIAgZRnl5+eWapp2sxN15x+/3/1KV+zRTp04d&#10;4PV6Z3FyAFUtCIKQdmh0WelUIsfHSs5YvjtiK/1+/Hr6qNBFhx+5TdXyCi2iqvcH0mENIfph1QB6&#10;rcaBg06Mc888m+781a/J5XRF5NDGjbTh93+g7c8+F5HTkcLTTqXhN/yE3CNGRGQjHKY7br6J/vfk&#10;fyNyIhySTXTf9xqJnep7jmwh16Cw+oSo7dNs0pdk0W0P9KNTZnXQsDl51L7RbK9ej2GcNmXlspeU&#10;JAiCRYqKirLy8/OHulyu4bqus9upAB42NiDfhIeLrajbNcgIgiAItnA4HK6SkpJcjKW8OjHX7XZz&#10;HoIcCIfDAXzeOnv27FbIocgfCIKQ9hQXF7uzs7MHoDgQ124WruMOvqadTmdHMBhsnzNnTj1kmT8J&#10;Qi9GYoQLgiCklqKionw8O+3zUhvzrRaMr4lZlvUCMO90lpeXn6tp2g0Qp5m1EdYjvYA56Atbtmx5&#10;b8mSJe1m9Z7g/sWudr9mGMZ3qqurN5m1giAIqUWjb5XPIifNVnJG8+8DVtNZgxtpzjgHHTmtXtUS&#10;6QZRtVKG37pwAP3jswJyNQUpqzlIzg5dfcsaFWVe+tvdf6HCgv6qhqjt449p3W2/otYFC1VNz5Nz&#10;6KE08pabKXfmDFWDB6GmRrruh98n34fvqxp7DDU0mpJv0I1XNFFurk7u4jbK2m/XO9OO1W4KfpRD&#10;YUwFfvLn/vStYQblrcrIEPSJsPqLVcsnnCMvnDICTNoc+++/vzsvLy8Hk1oPJrEeTMByXS5XLuec&#10;MKHjGAKeHTnqsjhBdiHxKkcXZM4hRmSeBHOcgXrU88vHevxufTgc5nxrVVVVEz7rs3i93hxkx6Dp&#10;D0f7jECbscJ7RxqE1NkaJb6mtiJtwt/xBHkT/nYF2vXNYDDo6y0PH2gX18yZM7NwXFnolxGFFY4z&#10;0i85cRnfifRBfD3SL1WZI1I4IUf6I/K9+2YY5WaUOTVCbmQZaTvkpT6frw25IAgZTklJyQTcww7D&#10;NT4BaTyqJuA6H4fyfihbnYzxpI5Xk67hhL9fg79fi/GI5aUdHR2fYsxtQFkQhBTDc9XS0tJDMYcs&#10;h1iK63E8rseBKBeqtI+Lzr3YMX/agrQZaRV+YwXScpT5ev4C1zN/JghChiKKcEEQBKG7wfx0kNvt&#10;fgFFr1kTHcw5+f3T48jvqa6u/lxV87vBIzDNfRNFfp/F7/muwufPRz4UBEFIIRpdVlaBrErJGU2+&#10;M0wfTllOk3MDNP8AjbwH7Yp9HdaJ/B8MopkNQXqnPp++sWQ/agw7ydERpqymILmbg5E8q7mDHKHY&#10;TtQHDBhA1//gR3Tx+RfySwqz0jBo+9PP0Ma7/kDBzT33TsE1eBAN/8mPacA5Z7MKJFJn6Dq9/uQT&#10;dOeffk/btvL7kPjkIY0xNBpPDtof3eQA5PtNbaehJzeRgX/OonbyHNBhfhmEtjop8H4eObDJ9U/2&#10;p5alGe1xPwGMX0xZsexXShC6kYqKigswufqXEuPBF6xTpe4EcztjGfZzDsp1uq5zPr+3KyHLy8uH&#10;OZ3OU1HkdCxSsmMl8OKCt5BeC4VCr9fU1LCyJi2orKxcjWyIKcWEB2pWZqubSbfCSvIV6JeLkX8C&#10;+bNwODwP7bjY/Lh7wDV8C/bhp0oUTDZVVVWNVeU9QHs9j/Y6QYndDsavURi7drneSTK4dtizCo8X&#10;PUIgEBie7spezD210tLS6cgr0Bf4BUQlkun6J7XwBPkrpE94zED6FNuf5/f7F6Nf2FtZaoGysrKp&#10;LperVok9wQO4Dn+gykkH98gZuEf6lNgT/APH9yNVjgqux5uR3WRKvRd0329iXPufEnsEvq7RJ/ha&#10;PhqpDKkU11cBf5ZC+OUj3/8/wTzqn7W1tZ+a1ZkJ2tDl9XpZ0W9l/rUHaIc51dXVRyhREDICUYQL&#10;giAI3Qmez0bj+ewdFA8wayzBz4mvIrHy+0QkftbfW2nAz11XqLIgCEJK0OjbJUeT5uRBrFcwKjtI&#10;bx+6nEZnd9AnhxCV7r/LCDOiDH9/EM1sDNLnbdl01uKxtKp9X4WtMxCKWIu7m4LkaguRKxBGXZgc&#10;bFq+GwdNPpBuvelmKp9Vqmowure00Pan/kcNr7xGrfPn80O1+iS15M2YQQVfO5EGnncuOfJ3GQh8&#10;NmcO3fqrW+jzxdHfa7D2ZaSh0Sh0hdEqjSEHDY7oZkw0zaBBx7ZQYWkbGWH8zWFtlDV2lxGm3qZR&#10;yyv9iD3Gb3y+HzUtYgPaPkVQN0Ljpq1cuU7JQjdSWVl5EbLHTCmj4ItoIcaI54PB4AOzZ89mV+AZ&#10;T0VFxaGapp2GIiu/ZyF1p4KX3XK8ijb9T3V1Nb/Y7THQLzciG2pKGccXSM/quv5cTU0NL9xI6Y0M&#10;bcWLiH5uSoJiIx4E2VvCPqC9XkH2NVPqftAfBqVSEY4x5PWeVPQHAoHCdFWE49wfhux8pPOQxnBd&#10;msBumGox9s7GufOHQqFajB27VqMmCPrCdFa0K7En+Duuw6tVOemUlZXNdLlcHymx28H5+ivuld9T&#10;YlTQ5zj2ISvDezsX4Fw/qcrdCtq4H87FxejrfC4ONmt7hG+hDR5R5YwEbcn3Rr5HJoKB+9sBuL8t&#10;VbIgpD3o86IIFwRBELoFB/B6vaw/OtKsSSq3YB4qMdcFQUgpDtK0XhXAeW27m076dDxt6HDTQYs1&#10;+mj5LqWw00FUfuRW+qi/iw7MaacPpyyjkn77PheEPS5qG5xDjeMLaNvBA2nTjCG0vnw4rZ81lDZP&#10;GUTbDiikxjH59NH2VXTGDy6ly6/7Hq1eaxoiOvLyaNCl36IJTz9JB/qraOQvbqa8WcXsnzbyebLg&#10;3+Pf5d8/CNvh7Q3+9qU7leDb1q6ln/zgu3TB18+h5Ys/peGGRgcjHW446BzDSdcYLrrLyKIHjWy6&#10;g7Lou+Sm08hFM8i5hxLcka3TiPMbI0pwjhyZVdGyhxLc6NCo+dX8iBJ8yxv5fVEJzrwkSnAhAXgd&#10;ykxcy7/KyspaXVlZ+WR5efmRbBFkfpxZlJWVHYxjeAnHswjiHUi8Qqi7rZynIP0U+/BxRUXFv4qL&#10;i9NJUZRJ8Oren6IvzsaDziqc17vQnpmq1BeEjAbXXz9cfz9DzgtU6pB+jJRuYxu7aT4RY+8tyN9w&#10;uVzshlkQhBjgmp6Ma/sewwxBcB+qelIJ3lvgxbGJgtOgdeXvBUEQBEEQei1er/caZJ0pwRM2nsBc&#10;uMbn8/1aiYIgCCmjJ1yxppyVgSz62qfjaXuHiyYsctDHq9nRtwkrwyuP2ka1o5w0OCtErx2ygs4Z&#10;vCueeCz0LCd1FGRR29AcahrTj+oPKKQtUwbRQ00LaPKvLqZfPPV32ta8ywDGNWwYDfrWN2nCE4/T&#10;gbP9NOqXt1LBUUeSZ9Ikchb0U9+yBn+f/67fEUfQyFt/QQfW+iK/y7/vGr7LaCzU0ECz776bXj32&#10;WDrilTfoH0YWPWRk012URTchXUluOoNcVExOGk5azA7gLgzT6EvrKXf/DgqHiXKObSb3sF0hsPVW&#10;jZpe6kcup0bbq3Opfg6HAO57GAb9XRUFIVFYKX6e0+l8D5PLRRUVFd/OFIV4ZWXlSKR/uFwutsY+&#10;xaztcThm9rc8Hs8S7NvvOYaRqhfsw/GFr0f6Em15E/pn3xzoBaGbmTBhggf3gutQ5LAatyPfP/JB&#10;ZtArny8EIRkUFxfnsgIcxcW4tn+IlGr3530CzFH44foMU0qYb2TqglRBEARBEIRUEggEnkH2nint&#10;ZLNhGNd3dHSMDYVC7L3scaRd1nPxqW1vbz9N19n0ThAEIbX02hdVX7Zl0ymfjqPWoJNGz3fRwq92&#10;KcP56fbo4u206BCikIvo4QPW0M/222R+mCDt4SDd/tZjNPzHp9EJd19H//zwRdrcvEvB7ho8mAZ+&#10;4yIa++D9tP+br9HBH8+jQz9dSJPfeYsm/PcxGnP3H2nEDf9HQ666IpKzzPX8OX+Pv89/N+5fD9Cg&#10;b15MriG7Qp+F6+tp+5NP0cpLLqXPi0sp98/30dT2EI3F6c3bzbrbDjljO2i/y7ZT1pAwhXSD8k5q&#10;ImfhrvCP4XoHtbzKSnCihjoPbX1vV/v2KQxaPH318reVJAjJ4BBN0x70er2vspJZ1aUd/MKxoqLi&#10;NhTZSvFKpO6Ou24FdlHxY7fbvYyVuPzy2awW7KJe1N/hcDi+QFt+S14UC0JqwLXlwjV2+ahRo77A&#10;dfcHVNmOdSsIQnqCa7syOzt7ASvAIcqCkSSi6/qZyLo0z8N5mVReXr4r5pkgCIIgCIIQoa6ubrXP&#10;5zuWFd8Q25GCmH+dW11d/cfZs2d/VVNTM7eqquqiUCg0Ad9hN+exwhWyld0jgUDgGPzuFrNKEAQh&#10;tfTqB/BPWz106qfjKBjUaOw8J1Uv7q8+MSmZ1ESNZe201u2km/bbRI8c8BUNdHVtEVIoHKK3Pp1D&#10;3/n3nTTy+tOjKsV3oOXkUNb4cZRXUkL9TzuVBl91BQ2/4f8iOctcz5/z9/YmvG0bbfvvkxHl92ez&#10;ymjNjT+jpqpqMkJdX0TVf3objbqogZw5OoULwlRwVhM5cnd5OQltdlLb26Y79G0f5NLm1+1Zt/cq&#10;tPDNuPF3TyB4oa9xItLCioqKc0wxPWAlDfbpuygu1TTtF8gzYRUMD/53eDwetmo+yqwSEmQ00r/K&#10;y8sfLS4uZk8GgiAkAV5cgrH1Aq/X+ynE+5HYG4MgCL0AXoiH+cefUHyfla1mrZBMMIZ+QxW7SrJ+&#10;RxAEQRAEoVehA1Z8h8PhWYZhXOLz+T5QH+2kpqZmDb7DMb+LgsHgBFRdi/Q+0ir8zbvI78bPHIjP&#10;v1VXV7dvvFpBEIQU0etXon/ckkPHfDKB1ra5acYXOr1bO5BdWe9k4pAADTu6keb3c9E5gxtowYwv&#10;6fLh28ihdV23GdbDO5XiI64/jY75wzV0/VP30l1v/pcen/MWffjlAlq+ZR0ZenTttaGHQ6HNGwOt&#10;c+qo4eVXaMuDD9GGO35DKy6+hD4rKae1P/t50pTfTNagEI28oIGGnNJMrNp1FLVTv6Nb1KcmHWtc&#10;FPggjxzoOZte6kfbPuyjluARjDnTVq16TgmCkAoGaZr2v8rKykfSwZq5rKysoLy8/BXsE8eyzMSY&#10;0Wxh/xorm0xRSBT0gW94PJ4Xp0+f3pdvAoKQFDAmnYCxdS6uq/9C5Bj9giD0EjB/65+dnc0v/36E&#10;JFbgKQDzZJ7fHW1KXQPj8PlFRUVZShQEQRAEQRD2wu/3L6yuruZn15jU1tauqKqquhvpKKRx+Jtj&#10;kF/r8/mWqq8IgiB0G33iYfyzVg8dvnAiVTfmUemGEPneHUStwV2H3j8nTN5jttH8yXj4zdLpngnr&#10;qGrKMirpl7yFSbqu03ufz6U/vfUE/d//7qNv3H8bHXnn92jSjedRw8NDvwq+PGG11jSVtOZjiHNj&#10;5X61gUcGudZ+p3jxsgsupNU//BGtv+M3tPnBh6jZ5yeDg3YnCadHpyEnNNOY72yPxAMPGQblfq2J&#10;sid1qG+YtNZ5KDgnl3iNwPon+1Pjx+x1uO8SJv0msQbvecLhMLumv9owjIeRPke5N56Tb3o8nv/1&#10;pAVuSUnJfi6Xq0rTtONVVaaSjWN4vLKy8v+UnBLQF7+N7LdI/PK7met6ISfm5+e/i345WMlCN4D7&#10;zgPInkcfazRruoVmbO9NpJsbGxtT3Z//hvQo0vKI1D1wHLNqpFuQum1VugNgLPoNxqTXkaarakGB&#10;/rYKGY+jC1jkum6At/Ml0gO41p6I1KQIHN9KpF8isWVEd1pDrEN6FNt9yhRj8gjStfgut8XKSI1g&#10;GV4shvnby7i+i1WVkALQP7+OLFkhegb179//JFUWBEEQBEEQBEEQegEaXVZ6PJHjDSX3alyaQXdP&#10;WEeXDttOy7KcNMjbQiP776ns3dbqok/mFNBh9aHIm7AnN/enn60aThs6Uqd/2la2eEVO/xB5jm4e&#10;r6pI3+aqCnyYW7np5YJ5jfOzZ6jqpKI5DOpf3EYDK1vJkWOQHjbIMTZIuYcF1DdMjBBR0+v55A5p&#10;FGpx0Pon+lNgXR/3iGvQ21NWLj1OSUIaMXXq1AH5+fklmqZNg7gfcnblvCNxrNVMjm38iM/nu7S7&#10;F2BUVFRMRzu+jGLaxixPBMMw/uz3+69Fe+qqKiWwO3mv13sotjcL4kTukyiPVn1zFFI2fy+DmRsI&#10;BMrq6upYmWibysrKXyH7uSkJio1VVVXDVTkqrEQtKSk5ENlhSEWoOhCJrYnHISVizcYTojVIrHxc&#10;hsSK6CW4PBbW1NQsT/V1Eg0ez/v161eEa+UQXDOTkLNLYY45NgZljltvFx471yOxovMzpMU4rLnI&#10;52NsbUPebRQVFeX379//MRzH6aqqNxFC/03qRHHGjBmFOTk53Ndn4PwfhKrJaLuJyBP1TrIN6Suk&#10;SF9HP2CrhEUdHR2fYixrQLlbwXE5Z82aNdHtdvO94iAcG7sR3B9pLBLfe11IdmG3TiuQvkBajPQx&#10;xmocXt1qlBOiuLh4RHZ2Ns+xeMzZfX7FaSBSpnIB+uyTqpwUcN/PQTuxEjwplsrdwLfQBrzwIePA&#10;PGI+Mp73JwVcg09XV1efq0RBSFvQ99ci6/T5DGN+nrid7TvwXCkvL+9bSkw6GBsNjI33KFFIE3gO&#10;ifnZkKysrOGYzw7HvGMITlU70iZOTqdzC87bJvV1QejTsHGRy+UahhS5XnD9DMJ10sDXSjgc3oJn&#10;wU3z5s3bN7atIAi9gj6lCN/Bd0dspd+OW09NLo1W7G+Q98B9jarqlvWjwYudNCysU3PYQb/+aijd&#10;t34QhYzk69B6QhGet387DT6uhdyDwtiYQeE8nfKPbCUte0/9WnCDiwK+XHI6idpWumnj8/0o1JSs&#10;BfcZi6EboVnTVq78SMlChjBhwgTPqFGjfCjauaa2IvFLcX6h3I4ULRYBu0coVImVMynztoEJ2u/w&#10;IPNTJaYcr9d7CiaH7PIo36xJOq04JrZOW4eHti3IB0LmBzhWAnJ7pppnMQH+RncrwXaAttXQxpeh&#10;yDGBrdKGNlqLNuIJewtyfsHFSkzumyHU6ajLQp6PnM8bJ25LVlSkpG9iWzejX96uRFuIIjwqcRXh&#10;nYE+5SgvL/8Tzv0PVVVccP5+7vf7f4NroduV3YlSWlo63u1227EaX4fDm9RT1/ru4PyMczqdL6A4&#10;xaxJDTivjegHPK7yyy9OXN6Kel58MxCfseJy98TjRCIK171JuiK8M3ixREFBASu1rdJSX18/fNGi&#10;RRnjqQOXtAt95q84X1eoKitch77O8fe6beEcxvJ+yFgpw7lV5iClctzh+Z6VhUFJVYTzS7bs7Ozn&#10;cM5OVlVdgdtnKa7befg9Vvguw3nleWkj8maMJS3BYNCJz3JcLheH1OEX4LzIbizKvEDqa0hWyEhF&#10;OO4Fh+Be8IkSk0WgpaVlhLwIFdIdUYQLu4NnykmYM/Biz1Sh4z6R9JeBJSUlE7Kysv6gxM74Jrbd&#10;pMpxKSsrG4174l+UGBPcM5d09f0KrkWOgXy4Ke1LOBy+B89a7CkuKWB7I7Hfp6h5xjFIMcOV4bv8&#10;7uAdzBveQR95G23J718SoqKi4lb81lQldkYdtvFrVU4a6OPnYv8vVGJUcKzNaOtv2p0D8wJG/PZj&#10;KMZ8X4LffxH95V9KTAuU98apOC+8QJgTGwANhezG/m5Fvg35dtRtRrt8innjItwbEjJi6Az0iwOx&#10;nd8osVOwH39C+32oxG4B48HBaJ9TsO2TsY/lqIr3vLsY32XPo++1t7e/h7bq9kXSgiCkhj6pCGeO&#10;Lmym+yetoeFZIZrXz02TSxpoSP6e+q22oINqF/an/dfqNBD30C/bsuiOr4bSi9sKqF1Pni6hOxXh&#10;2UNDNPj4ZsoZb97z2A16TnkruYft62q9tS6HjK/cEfPZbR/k0XYf5BQsBMg4DOPpKSuXiZVAhoKH&#10;hlpkJaYUn1AoNK2mpobdsloCk2fHtGnTCnJycg5Gka9ddnd7GNKh/DFSMvgBHizuVeWUgcnsdzFR&#10;/DOKyXrgZWXt25hUPo0JOMfDXePz+TpVYPDChUGDBg3Nzs4ehr85Au3JlpM8cU2qMhe//WFDQ8Nx&#10;ixYt2tNFSDeBdr4AbRE3vtIOsL8P4+HhUiVapri4ONftdrMF8cEQD8U2T0XO5WTQjgeqmbW1tZ8q&#10;2TK4Jq0qwl9saWm5RJW7RF5e3jvILN9bw+FwZSAQ6PKLdmyXLQOfMaWYJKwIZ9Cm/BBq54XOtdje&#10;3aqcEcycOXNIbm6uHeuGr3CMY1S5xygvL69wOp3cBxK1ZO4MVux+iLH1PYwR7+L6/syu0h9jg4Z2&#10;3c/j8RyG35iJqsPwO3yd2A1/0G2KcFY4Yn/tjN3N2Dc7itq0ANc0X5/XmFJ80A++g/P/DyV2G7if&#10;NaDPWPbWsGnTJs+SJUt4kWFKQLtZtRROqiLc6/X+GNfT75WYCPzylhduPoL73tNdUciiDXjFt5U+&#10;n5GKcPS536LP3aDEpIEx8ErMtewsUhSEbgfXtyjChZ1kqiIc4zh7n5unxKhgXjMo1nuDvcF8+yDM&#10;t9kbjlWOx7G9pcq2wbX4H2SdKmhxT7kY9xRWsnYJbKcSGT87s9I90ZezYezPf9Hmt+OYl6g6y2AX&#10;WOn/R1PqlHqMP0OTrWzFtl9DdqIpdcqTOK4LVNky6IfnoE3+p8RYfIHfn6zKPQKuc2dZWRl7aGLF&#10;7imoYk9NdvoDPyPyHHkO5pm3JWPhH9rvDuzLTUrsFPS9J3AtcEiblII2YuMAviZ/hv3ihaGJws/Y&#10;97a2tv5x7ty5m80qQRAylT6rCGcKXWH63bj19I2h9VTvUNbhB+1rHd7S4aDZC/vTget1Kgwb1BBy&#10;0P+2FNJ/NhfSnKZc9a3ESbUi3JmrU79D2in/0AB5Rodw0g0KGkRZqPMcsO+7Q7YCb/PnkAttEtru&#10;oA3PFVBgbR93hb6LUCioF81Ys5xjUQsZCCbPKVWEdwZbL7pcrssxCWMF5gizNmFa8DA4GQ+D/PIj&#10;JaCdbkSWjFW8/IL7DezvM21tbS92dZJdXFw8wuPxsEKcEysVE3EBHY3f44EmpXHDOwMPDd2iCI8G&#10;zjM/xJ2NdCUSu+DtCnPQJ8txrvddWRUD7IMlRTiOm1cPX6fELoFtzkbGruotkaxxwMZLGVGExyET&#10;FeG41i/Ftc4x0JMVDuEjXBevIH+3oaGhNlWLeTDujlHK8Qux/zxexEMU4UkG17QowhMA+/M89sdK&#10;+IGkKcK9Xu8oh8PBoRcS7WfP4Z5zA+45SVFmoO/wPYfDCcQj4xTh/JIT7c2x6/cza5IHxrsPMec4&#10;QomCkJbg+hZFuLATUYTvIgFF+GJcL9MSVdziWkypIhy/z4v67kCy6uXFCvzM/mQ4HL7O7/dvNKvi&#10;o6ztOZRWTOMEnLPjcM7YqjYpKO+O3AdyzJroYLvnYbtWFNp7gDbmhcpnmVJscD5n4XzWKbHbwPWt&#10;of2/jpz7AodD6ypGc3Nzv/nz57P3y4Th/cL4w+Gmduo0YsD3pOEYSyx7eLAL9oW9WnIbJdP7WgvO&#10;+72bN2++JZXPLoIgpJakWtVlGvUhJ121dDSdsXgsNbe5aPoSoup3BtHm5j3f3eVl6XT0Ydup/wlN&#10;VDvaSXqWQZcP30bvFS2n+dO/oOtHbaaRWUld6NZlHNjHfkUBGvn1Bhp/7VYafGIzeUYFKeQ0yDWr&#10;jQrObNpHCW7gEJrezKOgUoI3Lcym1fcPECX4nvxFlOBCItTW1q7AZPlneMAay8oEVFl+2IhCHh4W&#10;WXmYEvAwygrmLv8+jvNpHO8BmOSejoeRR5Ox0hQPp+vxe39HOgkPORxD9Snzky5zPSbM7FasT4F2&#10;XIL0602bNk3G+boeVRwKIFFmlZeXf1OVkw76fMJxbdOFpqYmjkks9EEwrvIq+YdQ7LISHNfqu0jH&#10;4Notxn3lVqQPU+nRAuPuamyLw0g8qKoEIVPgF7XdCq7zu5AlogRfj3Q2rrWzkqUEV6xRea+jtLSU&#10;LeIsKcExZvILa3YLagmcx0rMaZLxklkQBEFIfw72eDzfU+W0gRWMlZWVv0BxLlIyleAML2q40Ol0&#10;zsH9zrLxFeYoPK+oMaXOwb5bWYhomVGjRrE1fEwlOGhqbW19VZUtU1xc3B+Z5fbFHOEiVew2+B2d&#10;1+utQ7vyootkzU/WdFUJzqD/lCKzogRn2JrQ0oIDu+A85uJ6eQJt9BLEZIcg43ewNwwdOvTdkpKS&#10;hA0WBEHoWfq0InwHb9X3o8M+nkQPbRxA05uCpL2TS+/WDqTtrXuGjdihEB92SiMtPMSg+f1cNDG3&#10;nX45diMtmbmEnj94JZ0zuJ48jp4Jsak5Dco7oJ2Gn9VI46/bQsPOaKLcSR3EoVHCHp2yj2qhglOb&#10;yD1y3xDHrfM91PJCATlbndSxyU1rHymkjZD1dukiOzDIWNKqB3+mREFICF5lXF1d/V/DMHhi9qJZ&#10;ax9Mwi5RK4OTCk/q8Ns8ue7Kau/Fuq4fi+M8lxUoqi7p+Hy+tVVVVefzttCeXV2g4sBxP1JaWjpI&#10;yX0KXtWK8/XHlpaWSRDfM2vtgzZMpZsrO/Gg0xIVl7gri2CEDARj9bdwbcR1FRcHdpX8YjgcLsW1&#10;egzSu2Z1t5IyLySCkApw3a1QxW4B1/pR2KZtd5xgeUdHRwkvOFFy0sD8qNdet06n8xuqGBecl+eQ&#10;VZuSJTSHw9HtL7oFQRCEHuMW9jilyj2O1+vNQWKvcbchpfLF7BjcT6sqKirszF+seNE5jRX5qpwM&#10;TlB5p2DO80wiil2Px3MmZ6ZkiQtwbPHiTCcFbkOcmz9gHsOh3Th0VTKx7Rq/E+y+A0r6/ArXyiic&#10;xw9QPN+sSRnlWVlZdZjzc/hLQRAyDNFyKprCTvrBslF08qfjaElTNpVuCFHo7Tx6d/YAagzsqQ9y&#10;OQwq3b+JvMdso45j22jOWAetyHbScYXN9MgBa2jdrM+oasoy+tuktfT9EVuosn8LDXDZ8hQbFw37&#10;kDUoRPmT22mAt5WGn8HK76004vxGyj+knTiUd8itk/PQAOWf00T9TmwmZ+G+Cvq2hdnU9Ew/olVZ&#10;ZHRotPmVfPrqgUJqWy1W4HsR1sJ0SemqVbbibQpCZ1RXV2+qqqo6HZP1H6squ/D4zVZHSQOTbCcm&#10;dY+jmOgKR3YXdD27FfP5fDxR7xZ4Ww0NDVNR5IUqCbv/w8PFKLfb3afjQbLV/tq1a3k19PNmjW2O&#10;StULhFAotFQVM53echyCBSoqKqYj+6spJcxb6P/T+Z7h9/vZrX+PoOu6KMKFjAJzkm5VhGN77IbR&#10;Lqvwd0fPnj07JR5DMLfplRbh7CIV2TmmFB+08fvIqkzJMpYV7YIgCELGU5iTk5PIfTzp8OJ8h8PB&#10;961UK/V2kIv5wmNWPeQFAoGnkcWzABuD4+DnoGRxvMo7BcfwqCraAnMEu4rcYWVlZceqcsrgEFDl&#10;5eWP4riSEh5ub3DcX6hiwvA7ROzfeUq0ytE4tq6Gi9wJzsVU7MccFLtLOT0a6XUcQ4+GXRMEwT6i&#10;CN+LDxryqWLhJLrg8zG0jBXi68PU8mY+vfvRgEis8L0ZlBeiI6fXU9HXttOWI9rpo4kaLRrgpDH9&#10;2+mbQ7fT78ZvoNcPWUFrZn1GXxz2OT170Er65dgNEcvxEVo7aSGeO2idrpJzZOsudmleMDVAg45u&#10;phHnNdDYq7fRxBu30Jjvbqfh5zWiviUS/9twGxHlt+NAVn43UsHJzZQ9KYqnTGyyZXYONT1TQMby&#10;bMJdi+prc2j1vQOpYV4ObobJXLTXOzCIfj9l9bIee/ks9F6qq6v/gAno75Rol2MqKirKVLnL4MHn&#10;FmRHmZJt6nVdP56tihONrdUV2C1wVVXVr8PhMD8gdSXe0Jlo0ytUuU+yfPnygM/nOxdFuy+MGZfH&#10;40mFqyt948aNGW8RzuB6T2XsPiGNmDp16gBN0zhGXTw3fp3BVuC343o8MRkx6rvKnDlzOC6fLAgU&#10;MobuXEDFMTNxvbNrSDuEcU84E3OnlLlwx+/3ypAcI0aMOBUZuzK1Qkt7e/tHyG3Na3A+DxSLH0EQ&#10;ehO4J7AXNY7bnEjqtoXuPQXG/ctwP0+21a0tWLHodrvZEnyWWdNtOLHtx9myVsmdwuHqkMW9p+L3&#10;TlPFLqH26VBTig769lo8M7FFsC3Ky8uH4bxzaEBb4G9S6jUGx5zj8XhewHZSuSivyxbh2E9uu2Gm&#10;ZBknji0RD0r7UFxcPNjlcrGnzZFmTbcxCMfwVFFRUZaSBUHIAEQR3gkvbSugsgWT6BtL9qM1zVlU&#10;uiZMja/3o/eqB9Jn6zmkxb6MGdBOhxc10OFHbaMxp9bThooOqhvvoI8KXbTE46J8T5hOGNBM14/a&#10;ErEcP6ptG42s3UhLtzg6Nb8efFzzlNHfrqehpzXRAG8b5U3uoKzBIdINopBhULhfmByT2ynn5Gbq&#10;d7ap/PYcGD1MpNGuUfMHudT8bAFp692khTSqr8mhVX8ZSFveyqewuEHvjE/Wr1p+qyoLQtLx+/03&#10;YuL+hBJtgYlxUh4uKisrj0OWqOv/zdj/o/Hg4Vdyj4G29CE7GSnhWEdo0z+hPSYrsU+i63ooHA5/&#10;H8V9Y2nEAe1nd0WwFVaxgl6VM51kuSAT0hiHw6EVFBSwVcJEs8Y2vLjo9KqqqpuR90zMnb3AbrBi&#10;fp0pCUL6s337dlaEJ9ctVye4XC52q2l3NfHfq6ur56tySsA9+TNV7FVgjLXzYvgDXqSJeepHmK82&#10;qjpL4PsXq6IgCELGg3vCPZhbHpdgimuR2wtw4H5+D8/jldztlJeX/xoZv5uxAj8f8zuYuzFPvygU&#10;Ch3Q0dHBlrbTcf86A/nfkezM3Yfi2J9EsuL2O657dPQ33ocug99hDzDxzsmziTwzOZ1ONgCw7eac&#10;j2369Ol5Skw6OAd3IjvJlCzD727YExAv/nsNiUPCsNV3PdI+oI902SIcv5FoaLwuLyRAG7FCnd+j&#10;WrXMrsf+von8dqTTcb3sFwgExqLMxkXfwGdPINmZJ5b0798/qV46BUFILaL5jMNzW/tTyceT6OIv&#10;9qNljR4q2RKisbNdtPiVAfTe3AG0qalzF+ITBgfoiKn1dPiR22j6idtoxGkNFDyhhVbMCtH8yUTD&#10;D4hvNKlnUWM4TydjaJC0A9rJXdJKnlOaKJ+V3mc2Ub9jWshzUDtpWfxucl8MbKL1Iw81Pt+P2l7p&#10;R47tLtJbHLTlrTxaec9A2vJ2PgUbuxIKuNcTDFH4khN1vV3JgpB0WLnQ3t7+HRS3mjW2YKVvl1Ar&#10;bDkuuO17AiaKa5EOT/WLXDvgIb0qHA6fgmKibtL5geY3ZrHv4vf7FyK7z5Ssg4fCI3gFsxKTRVdj&#10;wKcTvelYhE4oLy/nmOA8DiXCJ8FgsMTn872k5LQB433KLFcFIdksWbKkHX22u9yjsyLcDk2NjY03&#10;q3LKCAQCvU4RztY/yCy/HEYfeINzzLdDmKPYshbD98+3qBAQBEEQegd4lPVeqMrdSmVl5dm47/xE&#10;ifH4CPe1oqqqKi/StXhueLympubL2bNnb4D8cXV19QvIr0b9frgPXoXvW33X5C0rK4t7/PjNZ5DF&#10;W2w4taKi4kBV7gpxlaZqf2yDv0v0XOfn5uaerspJBf2AF518z5Tig2Ng5e6lLS0tQ3DO90MqRvoa&#10;UiXSZKQBmzZt8qC/lOB7P8P330UeCIfDXVqgz2Fq0F8T9QY4s6t9Qy0aseTOHzyFOfE4XBcnoD1u&#10;RnoR18uaurq61SjXIv0Hn329vb19BNqHfze6heFe4Pi/h/04SImCIKQ5ogi3gEEaPbulP1UunEgz&#10;5u9Pf1g7mLJaNCr5Kky573jI//Yg+vCT/rSmPr5HjP45YTpkZCt5D2qkM45iD5OxcY3vMPod10x5&#10;5W2Uc3A7uUeESIvzKG6EiFrne6jxhX7U+lIB0ZoschkaBb5y08bn+tGqewdSfW0u6WIBHhfDoF/P&#10;WLFinhIFIWVgAtaACdfvlWiHIkwgeRVjwjgcjr8gSySu86pQKFSJCWPaKfb8fv/7mOiztXyibnxP&#10;KykpmaDKfZZgMJhIbGMnHqoSjTMfFVwbvelFvijCezler/dYPBTfpkS7vNTc3FxaW1vb5RX6KUL6&#10;r5BpfKrylKEUs5WmZJlXFyxYsF2VUwbml1uQbTSl3kF2djZ7nul8Nfq+8AviCJhPsHtfOwzDmN4X&#10;rCAFQRAEBe4VvysqKspXYregFpLze5l4ls/YPeOP9fX1Xp/PFzcEjA6qq6v/2draehD+zpLxgsPh&#10;+AlSzP3Ab25CxnHM45GoxXAE9tSH56piJXbGupqaGrZ+tkVpael4/HassDYxDaLQRkl3j45+MBDn&#10;6SEUrXglWIbTe5JS7j48b968qJbfDC8ORX+Zg+/9Gt8/Zu3atQPmzJmzUn2cEKNGjfoaslhhamK2&#10;H9o+4fYrKys7GH//YyXGohXteRWO+3x+56rqOgXfaUX7sKdMXjSwOVIZG3QDh9XFK4Ig9DCiCbXJ&#10;krZs+sWq4TR57mQ6bfE4empzIU1uDNFhSw0a+L6Hlr9cSB98MJCqPo2vGC+Z3EpGEhzu6E2OiOK7&#10;6fV8anqmH7W9WEC0KotcukaB1W7a/Fo+rfzTIFrzaCE1feIhA/VCfAyi1+tXL2eXKYLQLbS3t/OD&#10;D8dbsgUmgDwBTYiKigqOtZSIy6oQJpRfr62t7S5LK9tgos9xzH5oSrbh2FzsGrxPo5RxtmNaO51O&#10;dsmWNNDHe40iHNf5MmSWVhgLmYfX6x2Fh+HHUbTtbodfTgUCgQvmz5+fcGiHbkBc+wsZBe4fKV/Q&#10;6vF4Dkdmy2pY1/VnVbE76G1W4Xbcoq+o3nPB5k6luFUwNot7dEEQhD4E5g6j+vfvf6MSuwU8P7DV&#10;drxn6AAv9sd97fpFixbZep6cO3fu5lAoxC7X2etbPA4tLy+P+44J90cr7tG7GgvairL0v2gX26Fw&#10;3G4371usF+T8fi4Wx8+cOTMRg5JOQXvdyv1PiZ2Ctq9BNt3n871u1tiDw86hzaK7lrUIvw9UxWiw&#10;V6Z/qnJnXIh+n5CCwuVy/RxZPJ3WqmAwOAvXS7z92IeqqqqPw+HwsSjGtWDE+bqI3wEoURCENEYU&#10;4QmiGxq9U59Pl325H42rO5Au+HwM/WXdIFpXn00zt4Vo5pemYnzZy4VU/c4getc/kD5YUEgfLc+n&#10;lVuzKRjWKMtF5My3eApwSw9tclLg8yxqmZ1DTe/mUeOL/aj56QJqfycvovh2BhykhRzUumKX8nvt&#10;vwup4aMcCrXIqbYDZgOL2psbzj9C123HxxWEROHVh5gs/leJduAJWkJg0vZTzkzJOtjP32FCyZPv&#10;tAYPBg8is706mEHbfLuysrKfEvssONcvq6Jl8ECTbIvwlFv0dRe4zjkuSrpa+wpdBH2fH8oTeSGy&#10;sb29/Qy+Dyg5LcG4KBbhQkah63p3hG4ZqXLLdHR0sFvKbgH30MWqmPFgXjYR41As6629eUHlEZRS&#10;3NY9GNs7raysrECJgiAIQh8AY//1fM9RYkpR1uD/Z0qdg/v5T30+n+1n8x3U1tZuDYfDVl1uX6fy&#10;TsGzy3PI4sX8PAD30JmqbAulJLWiCH9M5XaJpcjd2traynG6Y8Udd+Xm5p6vyl1GvXu6xJQ6B/1g&#10;Ptr+pKqqqiZV1e3wvAjXSKwwjfwO7nmz2CkT8Dscn9sWyhU5eweKBbp6+Bvo8wm/R+JQgWjrO5QY&#10;iyz0Vcuu7AVB6DlEO5oEmsNOemlbAf105YiI+/QRcw6iMxaPpd+vGUIrt3nowIYQlW4KUfEKnQ5e&#10;6KChVdkUfDmfVrxUSPn5sfVPoS+ys1nZ3fZiP+rw55H+uYe09W5yNjrJFdYotMVFDXNzaBM+X/3X&#10;AbTi94No3eOi/O4axga9wzh11ubNjapCELoNTLTeUkU7jFa5LZTr70Qm7vMw8U7U7W+3wqtcwdUo&#10;xntAi0Z//O2lqtyXmaNyy6DdkqoIx0Nob7Nm6zVKCWEXeI7nsTiRMaMDD+pn19XVrVZy2oJrWyzC&#10;hYxi/fr1b6HfFsVKgUAgIWuaHeA37HpBaZ87d67VWJ1dBvvH1uf3xkoYgzJikQuOha3BLS/gxDww&#10;2kvYF1VulVyXy5VoDExBEAQh/bDihS8b95w/qHJK0TTtCmTx5hLv+P3+P6tywuA3qnFcHyqxU7BP&#10;ldOnT89TYlTw7LIFvxV3YR/uoQm5R1dK0njh6j5h611VtozyjFhkSlF5m63ocXxzldwZyXSPfgna&#10;Pe7CO3znGrR9XDffqcThcLBXSV7A0Rlvrlu3zo88pqczHIvt9nM6nbzwPJ73td9zX1flhGloaGBr&#10;8rhzdvSTE1VREIQ0RjSlKYAV42/V96NbVw+jYz+ZQENqD6Excw6MKMm/sWQ/umnlcPr7ukE0b0se&#10;DRigkcvBBsjRMZo0o321mxoX5ND2D3Np8yv5tP6//emrfw6g5XcOptX3D6BNr/bD5x7q2OrC4JuQ&#10;VxFhF22GTqdPX7tslZIFoVvp6Ojgh5KYsXSiMFTltsjKyroBmS1XnqAtFApdrKxaM4Lq6upPMDH9&#10;kxJtgYn5DzHJ7+v3So7/ZQu0m2VFuK7ri3B+noiR7o8V7yoTwTE9t9cx7pHwlXirp4U0BA/lbMmR&#10;bUrWwTXwXTyo+5SY1mA/v0KW1lbrgrA77PqR5wGxUhJeJtpVhG/khXqqnHI4VExVVdUPYiVc27PV&#10;19MWtgyz+cJ0S7SYoeFweA8rcYvYcccuCIIgpDfs0nu7Wewc3HNOr6ysPF6JsejqPT2u+3DMG36V&#10;rLkDnjd/o4qxcOfm5lrxwPKUymNxfiLvVND+Vu69HJIqEWIq59FGOyzv44WyKfF6vZNUOWF4joNt&#10;WrEqfh/ztipV7jGwvzHbLxQKvcxzcBzTa6oqKjjH5xUXF7uVGJcJEyZ4kMUL7dgaDAbvUuUusWjR&#10;omZkcReg4Dim4DhixUsXBCENEEV4N7E15KJ5zTn03Nb+dM+6wXT9ipF0zmdjyT9wiDFuoN5utGth&#10;TGlu3JHCG50RN35b381dvPY/hbTxpX609YM8apiXQy1Ls6h9o4v0DlF6JxldJ/rm1FXLbFs/CkKy&#10;qDPd4n5kSpaxrQjHAx278YzrdikKN9XU1GScNWtLS8svkSWywGUiHmxOUeU+CR5eNquiHSy7lPf5&#10;fE9VV1d/PUa6Un2114BjemKvY9wj4dn2O+qrQoZQUlIyHA/AlyvRDvepEA4ZgQ6Q/RHpgRjpISRB&#10;6DPg2rflBQX3VVlMkgClpaWzkO1vSvFBO/8PQ9Y+MUNra2vZQsmuB46jlNcPQRAEIfMJ4x4RL/7z&#10;Dv5kQVEXy312TKZOnToA8wi+v8ViHp4XPlDlLlNTU/MGsnmm1DnYr8NVsVOamprYPXq8eOWjcQ+t&#10;VGVLcJtj++cqsTOMcDhsO7SgWlgXS5EbQv94lQvIn47UdI6GBVNSpQAAYchJREFU37tQlRMGc5zp&#10;2KcDldgpmNfcroo9RkVFBb9/7DQ8I9ps6Y53hjwXi1R2zuCsrKwTVDkuI0aMqECWa0qd8iiHAVDl&#10;LtPY2MhjRTw39M7s7GzeN0EQ0hhRhPcMvIpvDu4IN1AwPLGlqb5o6+bmKY5Bxm93JP/bHde3tDf1&#10;a16Yk4gCQkgEg34+bcXSeJMcQegO1qrcKrkqnpBlMCG9Hpldy8V19fX1f1XljGL+/PktOGZ2oWQb&#10;/N01qtgnCYVCidyH5N4l9CncbvdPkMVyDxeNrbi+blLljKGqqupmpCtipKvUVwWhrzBM5ZbQNG2i&#10;HesXwcTpdNqyytZ1/T+quAe8oAdzO/a+YgeHy+Xq8otuQRAEoefBPSAXc3C28ozptllxsMfj+b4q&#10;RwW/t8+iK6sUFBQcjSyem+dEY2BHxbwNGhwaJSaYr8RVhC9YsGA7fitueL94FsR7gzY/CdlgU+oU&#10;n9/vX6nKlikvL2dL9/GmFJVqn8+3jQvIlyKL53q9y+7R0dZWYmX7sT/vqHKPgfPNCxRieZbcGYKm&#10;tbX1Fc5MKTo4dsvth34U10NDOBxO6vXCfRxZ1DnlXtha7CEIQvcjivDuYw/lt/GAr8R40H+n8Ujt&#10;itE/0ts4mV8zOeIWPTTkar1ZN7rsYkewgmHcPmXlUivugQQh5WBiuUUV7WDZKry0tHQQJpuJWNne&#10;u2jRonirfdMWtOszyGy7P0VbHTljxoxCJfY5XC5XvAfzfcDD9UZVFIRez8yZM4dgnEhE+XtnTU1N&#10;oyoLgpC5xHWvuhdup9N5gCoLFlALB843JUusVJbfUelMSR4HcY8uCILQC8C8PZctRg3D4Pi/VrhF&#10;WcFGBb+XsCIcWHG9nnRX2Njnz1QxFnEtlBm0oxX36OfYXARoRTmaErfogF3n7wTHF2/x3AHoH8Wq&#10;nBAOh6NcFTsFc5d/qGKPEm9RA/ZzZ39ggxRkO9zMRwV98TQbhj3xrpe2pqamOlVOGugDn6tip+A4&#10;DlJFQRDSFFGEpxal/KafUHv7+N2V3+bHQhrA5+jHU1Yuu9kUBSEtsK0ID4fDeaoYF7fbzUrwfFOy&#10;TEu6TLwTxefz8YKjRLw+ODwej5UVur0SnHdbLl8VoggX+gy5ubnXIbM8Bis2BAKBuJYYgiCkP4Zh&#10;cOx8W2AudqgqChZQbjOHmFJ8cE4ex/yl0wXlfr9/IbJFpmSZosrKymmqLAiCkIkcVlFRcUEiyev1&#10;DlS/0RuIuFbGfeJ3yDgGcDz6a5p2hypHoyuK8HjvGZp8Pl88i+REsBIixNI57+joeAFZwJQ6ZZDH&#10;4zlOlWOilKKnmlKnBPEsFc/t9j44HA4nzuV5SowG/+7e74xYER7TSA2/2VWr8Ljvm7CNL1Wxxygv&#10;Lx/HmSlFZVltbe0e4UYxJ4vnvj4X1+KZqtwpxcXFfN1OMaVOmZMi4x0rYRZ70xgpCL0SUYQnnyjK&#10;b99dxr8/SiQ2rZBawjrRlVNWLP2DkgUhXbBttQzsKB7ZzZRdHt7hHiqTwST8UVW0BR6YvKrY58Cx&#10;j1BFy+BvNqiiIPRq1EvB75mSLX5dV1cncYIFoXdgN940z0eKVFGwAOYVtqyxw+GwFYvvf6vcDmIV&#10;LghCJnOZpmn/TSTpuh7LlXRGgXtwRBHu9/v5HcrdXLbAt8vKymaq8h7g97qiCI8XXuVLtH1IlZOG&#10;z+fj5/V4CsMsK5a6eKZpQBtw3PF4WPLsopSi8UJOvYHt2jYgwbMbu6KP1eZv7/271dXV/D6/Uy8z&#10;igswV4nlLrxT2LsYsrjXV3t7u2038MkGx8jnUDOlfUE/eALnb49FA5s3b34NWb0pRQdjTNyFBE6n&#10;k89bp9tWWPF0YBsck5W5/iCVC4KQpogiPDmI8jvz6MAN+sJpK5Y+oGRBSBswCbTrhjtYW1trKSbz&#10;9OnT2WqxxJQsg3mfbvUBMa3Bwy67FbP9AIFz0pcV4bZfegQCAbtx7gUhI8HYcAEyq67cdrB606ZN&#10;Vl0xCoKQ5mAcsG0Rjr+5qry83FZs8b5KWVlZAbLTTCk+eMabX1NTs1iJnYK5LbtUtau8+DrmRbZD&#10;xgiCIAjpA+7BEUU4g+fWu5BtNaWYOFwu1z24B+yjiMPvJaQIV/eTeMqzlBgj8AseZGtMqXNwT7Vk&#10;5YrvWXGPfvrkyZOzVblT0C5x44ljewm5RcffxfxtfB7VehnNFc+qeRjmdceosi2ys7OtGB60zZ07&#10;t8eNDdDXY7ZfKBTap52WLFnSjuxZU4oOfveY4uLimO3gdDrjegbC+UvJ9RIMBpPmQUEQhJ5DFOFd&#10;I4j0KIWMaaL8ziha9bB+xtSVy6xM1AShJ7D7YnSjepCJS25ubiWyLFOyBiaTL/l8vqVKzGjQTLxw&#10;KRELoFk2Y1r1GnD+T1FFq3xSV1e3XpUFoVeDh/ZjVdEyuKZuVy8EBEHoHdi2CAeDnU7n31VZiAHa&#10;6Wxk8SzDdsdS/G/MbXnR3numZJmRXq83oRfdgiAIQtqw03JXWTP/Ronx8JaXl0ezXE1IET59+nRW&#10;nMVbXGVFSZ8ocd9f67puycrV4XC8hIxD0cWi/9ChQznUSadUmLHY4z1fNbe0tLyoypaZMGGCB89u&#10;ZykxGm34/HlV3gPUsxv2eJb5CXmNwW8PUMVOQR9dpd5l9RilpaWHIJtqSlFZWFtb+6kq7wH2Pd7C&#10;BafH4+EF5rHoNE7/bqTkelFeAjjeeSwGRlsoIwhC+iCK8MRowm3ojxTqmGQ84LvEeDgSY0zIDL6i&#10;sHH0tNXL2TWLIKQlmOTaVYSvU3lcMDFjV1B24ZhPvQa0byKrh3OzsrKmq3KfYerUqQPwYHaUEi2B&#10;9rX9UCoImYiy4rB1fYC2devWJbIYRxCEOOCadFVUVPwM6efRUnl5eYX6alIJh8O2LcIVZ2C/4lo9&#10;CbZeLOuYh3AsT0voui7u0QVBEPoeeyifcd/4KzJLi9rwbHwHK1SVGAF/b8koYW/cbndcxR5+O5Wh&#10;lOLOX3C8ltx9V1VVNWFfX1ViLGLF5+bt8efxtvnC/Pnz4ykl92HUqFFfQ9bflKLyMh+HKu9BdXX1&#10;JhzfO0qMCvb9DOWB0S5xLYnx2ytUscdwuVzxrOk7fc9WU1PzPrJ4Fu0x3aOjDeJeL/hOyq4XHF+8&#10;64V1bKIIF4Q0RhTh9uBB+2cUaB5rPOC/3ni4LpHV/0IPYRC9HgoGZkxZvWy2qhKEdGWkyi2BCZkd&#10;61vbVizBYPADVewV+P3+Jci2m5J1HH0wTnh+fj6vmLZlCY/+2KsWTghCZ5SWlh6GzFYoC1wfHy5f&#10;vjygREEQkkhZWdksTdNuR/pVtIT7+JHqq0llw4YN/HIyZuzDzsB+3VdRUXG4EoW9wDkdjTayc97e&#10;U5belmhsbGRXnXZfpp+Z4ItuQRAEIT3YQxGO+0Yb5ug3KDEeY0aOHHmNKkfAfSqhGN5utztueCX8&#10;9nBVTAVxldzhcNhSCD4GbRjX6ya+c+reCwn2wsoCwZS4RdfjuD/HuYjnHj0/Nzf3dFW2DH43rkU4&#10;6NHnR8yhsZsx3aIbaL8nVXkf8Bl7Tej0c8VMzIkPVOVo5Ku8U3COe/J62YbjTGhRjCAI3YMowq2x&#10;BMP2VaSv5/jfvzYeW2BbgSL0KGGDjJufX7X85Blr1rA7E0FIW5QFri3LY3w/bmwnprS0lN1aTTMl&#10;y3w1e/bs5arcK8DclF1KfWxK1sGkuk8pwisrK/uhb92mRKusq6mpqVNlQejVOBwO227RwZsqFwQh&#10;yeCedZwqditqccuDpmQbnve9XVFR8UMlC7vhcrkuRGb5nQXmarZeji9atKgZWVQ3qDHIz8vLO1OV&#10;BUEQhAwD94p97it+v5+VdFWmFBvct3+q3q1EwO/FcwkelXA43KCKsRit8qSD/Y7r9ry9vX2TKsal&#10;tbX1FWQxF5eh7QpGjBhxkhL3AG06HlmZKXXK5kAg8JYqW6asrKwA2z5ZidGo37JlS0yL9lAo9Byy&#10;mOcaz4cxrZo7Ie6CCDBW5T0Czs0sZBNMKSq4hPwrVTkq6O/xFhJw/+i0/fBZoyp2Cr6TsusFvx3v&#10;erF8rQiC0DOIIjw2NaSHz6SHag42Hqj5p/GQWPBkHsYGCuvHTV2x7PZbZGWWkAEUFBSwuyZL7qd2&#10;412Vx8TtdrNFjd1x/0OV9yrw0GdbEY6Jb1+zCP8FjnmUKlvlUbXQQBB6Pbg+bCvCQ6HQG6ooCEKS&#10;wTVZqordDuYVf0GWUIxQ4Ma+31NZWfmI1+u1Ewu7L2DnhXKgvb39GVW2DM6duEcXBKFPgPGuBunh&#10;RBLuU6mMVd2t4Fj2icvNz7CALb2t3MsL3W73z1WZScgdczAYtOJNpicVe612XJCr775sSp2D7UZ1&#10;j4425RjRMV1L4xw9XVdXF1SiZRwOxxnIOp1j4XefW7JkSbsSo1JTU9OI78Vz/378zJkzh6iyJdAe&#10;Vtp4jMp7BKfT2SVreqa2tnYOsnhGNhey9bkq7wHa3opRot33V5bAPvE72nie4Cx7TxAEoWcQRfi+&#10;6BheX0SqNB7wlRsP1T7P/j3UZ0Jm8V6I9BlTVi9/T8mCkAmcqnKrNGOIshTzHhNH2/HB8Te9yi36&#10;DnBcthXhYHhxcfFgVe7VqDiqe7h8s8DmlpaW36myIPRqlFvceBYLe7Omtrb2U1UWBCH5cLiCHqG6&#10;unoV5hZsKdQVvulwOBZUVlaepuQ+DeYiU5BxsgTa/+W6ujor1nV74Pf730ZmJ8wQv7Q+FnPCEUoU&#10;BEHICDB2PYr71aWJpHjWnhnGPopwBsc5H5lVDy/fLSkpiVjIWlRk7kNWVpYVRfiAFIbjiKc0TESx&#10;F9c9OtrrFNxDc5W4O+wFJib427gK12hgfhVTkWv1dy18z5Wbm3u+KltC13Urc5fBPRWWBW3H10us&#10;YwqhXf6nyp2iFpvEa78JZUCV9wB/22MLR2bOnMnhK+PF/xaLcEFIc0QRvifvUDA41XjAfzpStaoT&#10;Mo8tpNNl01YtP2bGihW2XmoIQk+iVo6yRbhl+KUfx7RSYkwwObUdHxx/Ixbhu+F0OgeqYq+lsrLy&#10;MDzssFszu7HBb503b15CMVIFIdPIzc2tRJZtSpYRt+iCkCK8Xi+/zO3RxWq6rt+jil1hf6QXKioq&#10;3igtLT3ErOqbYM5l1+r6Pyq3Bc5b2MKL2b1xejwetlwTBEEQMo+oinCmtbWVLb2tPNNmud3um7mA&#10;e0hCFuHqPU5cz6PZ2dlJt3LFM/9EZPEWdH2pcssoI40mU+qUfBzTHu+9MO85FBmnWKxGm/lU2TLq&#10;PVssT14b8bOWvCyuXbuW35PEU1zbco/ucDgsLeLLycnpEavwsrKyo5B1Gnsb/f+d6upqS0rgUCgU&#10;d76ldeIeHX2rxxThWVlZbCgSE7TDUlUUBCFNEUV4BGMNRtSvGw/4jjUemfOJquxR5gwZUrBw/KRT&#10;DDJixeAQ9oTd8T4UCgYOmrJq6UO82sysFoTMIDc395fIrMQH2gkmiU+rYkyKi4tZqXmAKVlmfVVV&#10;1RJV7lUEg8HPkMV0fRUNPKQMUMVeCR5ypiJ7Hf2qwKyxzGK/3/9PVRaEXg/GAokPLghpBK7JHlca&#10;4z7IC6mT4kkH9+Hj3W73x5WVlf/wer2TVHWfAefTYRhGXMuw3djW0NAQz11pp6C9bbtHx/5drIqC&#10;IAhCZtGpInzu3LlsBX2bKcUG945vsEIZeUIW4YoVKu8U3BJZaZ1UcA87QhU7Bd9hjym2UMr9F02p&#10;c9BmZ6piBMjHqWKnYH+e0IESLZOTk3MusljhB98sKSkZUVZWNjpeGjZsGC+6jKc0L7Ezd8NxWbK8&#10;Rxv1SJxw9L941vTvRGuraAnfbcDxxlQY4zvnqfeXexAKhdgrRbzzX7h7/P5kgTaIe72ga9qOXS8I&#10;QvfS1xXhQdxx7qSmpoOMh2qeUHU9wgeOCZ6F48cfvXDcxF8tHD/J58nvz/F3XtJIm2x+Q4iJQZ+G&#10;DTpiyoqll81Ys2aLqhWEjEG5f7zClCzTEggELLlFx8SNJ4PxXPnsTa9d0ajiStle+IRJea9UhKN/&#10;OCoqKq5zuVw1EO0+OITC4fD3MPEPKVkQ+gJxV4XvDcbrXulhQxDShLSwnsZ1zi8LvzKlLsMvba/E&#10;LfrzysrKJ3GfLjarez9lZWVHYc5lxwLu6UWLFnWosm2qqqrYU9AiU7IG9m96X7faFwRByEQMw4j5&#10;XgT38vuQ8cL5ePB9+iY8BydkEc5gX2arYqc4nc5LVTFp4B52oirGItFFvHHdo+O491As7i1HA/ts&#10;13tLBPxdvIV1F7tcrq+sJnx/DyV+FDTM3Swv5tu8efNiZHHjnuM3Z6litzF58mT2gHaWKXXKndHa&#10;qbOE8xFvkcDgrKysE1R5Jyr8TVxDnWRfL/yuDFm8hRotW7du5XdpgiCkMX1YEW68TUFjqvGg/wbj&#10;yUXNqrLb+MDhcH08fnz5gvETf75g/KR3Box1bMdw/Q7u0OyGpxwp1mo1YReNBhk3hFYvnz595dIq&#10;VScIGUVRUVEWJmv8sNXpyuROeB6TQUsPXW6327a7UDyMbFPF3koiL6p7nWv0srKyg71e7wd4IPkD&#10;xByz1jroJ9/1+/3vK1EQ+gocJ8wO+ty5cyVumCCkCNyLDlLFHgXzsvXhcPgMFLtiHbY3PD88D/fp&#10;OZWVle9VVFSc7sCzpPlR7wTHasstOs5/Qm7R9+IxlVsG82u77tsFQRCENIcXzeO+cq0S43Ex7snD&#10;VNk2fG9XxVicWVxcnDS32OXl5eOQxVPmbsYz/gJVtsWmTZveQBbT3TeOe5Ryzx5RNELmsFOx+Ewt&#10;WrMF5kxsRc3v2Lsby+7RlyxZ0o7+ZsVI45qysjK7nvu6xJAhQ05CVmhK3Qf6Q9T2QzvFXTiC7vT9&#10;ZM6TvV4vXyvjTalTPuDzqMqCIKQpfVARbqzB/843HvAfZzzit7LCL2ksGDt21IJxE360cNzElwaM&#10;nbDVQU6fRtqvNKKj8bHH/JZgkUbcAW9v1YPjp65YducMXY+7ek4Q0hFM0JyFhYXsjtGudWFbMBiM&#10;xKSygq7ricTN7O2K8EaV26FXWITz4gs8FF6A9I7L5eKHLtvWrYrfVldX36/KgtCXsDumbsM4HFZl&#10;QRDAgAEDxvLL2GQkTdOK1M/2OH6/fx6ybyLZdt9pgSNxrM97vd5VlZWVv+JjV/W9BhwbL8qLZ320&#10;O6uVW/ouEQqFHkdm95xdxC/wVVkQBEHoJeAZl5W5L5lSTNiF8zVm0T7hcDiuYg+4PB7P91W5yzid&#10;zuuRxVQUGobxBp5dEprHKIXgC6bUOdhGxAq8rKyMvavEMzhIyBocXIBk1zNiMjjAjicfzO147hiP&#10;gTh3P1DlbgH7FdMteqrAdk/DPHefsJGot7JwhJ8veFFqsvg/lcfidZULgpDG9KWHNnaV9tuIG/QH&#10;fHHdtCSLeaNH5y4YO+nCBeMnvaY53Ks0zfEnjNyn4KNuXcXVi9ipAJ+yctnNpatW9XZFndCLcTgc&#10;mtfr/QeK55k11sFDw+9qa2vjxpPaAbZlWxGOSSaHaOjN2FaEo00yUhFeXFyci4cBPItVXIf038LC&#10;wjU4lv8i8UKshB4M0Qef8Pl8NylREPoMRUVF+chseU/A9SJhWwRhL9xu9xKn07kiGQk/V2r+anpQ&#10;VVX1LK77VN4j2SvFz3Hsy3Bff6OysvIszPV6hZU45ianI9l5Vn480Zf1u1NTU8ML5t8zJcvsh7l8&#10;XHeugiAIQuaBW8t1yKxYeR6qctsEg0EOy2HFa9Tl06dPz1PlhCkvLy9BdpUpdYoRDofvVuVEeVLl&#10;nYJ7/eGcY/4S9z4aCoUSCmeKbfSIIpfBti1bhQNL8w/85nXdZRWuFNGnmlK3k4vrbx+vBbhe3kFm&#10;mFLnoJ1+pIpdAm3wHWTxXNJvQ/98RJUFQUhj+ogi3Hib9I6pxgO+G7vDDTortxaOm1SxYNzE+11u&#10;z3rNQf/RiDj+il23x8IuRAEu9Cp4Uun1eh9G8TKzxhbL161b9ztVtoRhGHbjPjO9+jpDm2SkRTgm&#10;9eeh/3yCVIX0KtJzSBw79L/I/4P0ONJLSPz5IqSvPB5Pg9PprMLf/gGJV0UPMX8tMdB2f/T7/Rfj&#10;4STuQ4gg9Dby8vJsXz+47kQRLgh9jOrq6t/hPskvQROOHWoBdid6PPJnMK9kpfhPS0tLE5nzpRM9&#10;4RZ9B+ylyS7iHl0QBKEX4vP5luIe01WFcEzYDTuyh0wpJgPy8/N/psoJMXXq1AFOp5MVymzFHotX&#10;ampq5qpyQtTX17+NLN77pIgifLc8KjgHddifL5VoGQ4Bh2yqKfUIF1hdpBgIBJ5DFtOdvIKtwq26&#10;7e8SaHe2qrYdOi9ZYH67z0KC2traL5BZCcvnxZy4S1bh6D/cd/5kSjG5G/0zkXeLgiB0M71dEV6P&#10;kfuCiBv0h+o+V3UpY+H48eMXjJt06/wxE5aSRqxwuBzVYvndBQzc58jQrzYa9LGiABd6C8pyhOMt&#10;sdtM2+i6fs3y5csDSrQExiPbFuHYTm+/3jLVNXouErsPY3fmHLOJJ/gcO5QV3Bci8apn9jzCn/Pq&#10;9NFIybIS48VkF1RXV1+P/hEyqwShb+F0OhNZSLJZ5YIg9CF8Pt/j4XC4DMVlZk1KGYO5wG/cbvdX&#10;lZWV91dUVCRsodZTYJ+H4hhYsW+VhZiTWImraZVnkWwtXDAM4xzM7XvsRbEgCIKQOnBPugPZelNK&#10;DcFg8J/IrHg2uRH3m3jW3FEpKyubWVBQUINi3JAquK/9UhUTZtGiReyV9XlT6pTxmK+wx9aY932c&#10;g4Tcortcrh6zBlcMKy8vP0aVY1JXV8dzj7hW9Aza42bMly5VYsrAdnq0/bD9Y4qLi0cocSe6rv9N&#10;FWOCv/8P2onn4LbBdXYu+s+7KMYLY7s9EAj8WZUFQUhzerMifC5RaKbxoN/SjSRR5gwZUrBw7KRv&#10;Lxw/6T0i5zJNo1uQJqiPhcRYaxD9NhTUD5q6YmnZlJXL/z512/J69ZkgZCwlJSX7YSL2Z4fDwROq&#10;8WatbV70+Xwvq7JlMAmUGOF7gTZJRBEeL3ZVb2YJHtJLq6qqUnpfFYR0B2OHbUW4Ia7RBaHP4vf7&#10;FzY2NnKcyO6KH8hK2csxVn3MCnHMP4eb1ekP9vl8ZPEs1XYnmdbg7NK+CVm8F/d7gH0uwNz+NCUK&#10;giAIvQh1X7jRlFKDCnlnaY6A+819uLf/3uoCLHzfie/f5HK5WAk+2ayNyfPV1dV1qtwl8PxjJSzp&#10;uUj9zWJUeIGA7fcPOG4O/xZPkfsgEltXJ5RwfPcjj4dlrzH4vQdUMR5OzD0erKiouI1D4Kk6W6B9&#10;HLH+dubMmfy8e5wpRQf7eyuyqG1jMcXr806Px8Pzwj3o6OjgeZqVxSm5aCcOH/Qd1R/igu/2Q7v+&#10;C9/nvhv33R/a4M66ujorlvyCIKQBGl1WejyGwDeU3Fv4K63fcp3xyhIrsVwSYt7oCQe63I7/Q5EH&#10;5YRuPMIeBAxMuHRdf2TZVyvfOkfXw6peEJIKJja1yDgukiVCodC0mpoatt5OGI7N7HQ6f4DiWUhd&#10;sczlF6lHLliwYLuSLYPjfhTZxaZkDVyPx/p8Po7B0ytBm7CrpcdMyTIf4GH4SFVOCphoX4AJekKr&#10;nLsJjln2m02bNv1tyZLU3Ve7E5z72cjixXraSTLGge4Ex/cbZD81JUtci36dUrd/yYYfznNzc63E&#10;09vBVzjGMarcJdC+30L2L1OyzG+w/bSLqY/xpxhjfZfjDXaBz/x+/0ZVtk1xcbHb4/GwxYlVmnEe&#10;ON5dRoE+x9fnNaYUH5zT7+D+/Q8ldhvoTw2sFFRi2mEYxs3V1dW3K7Hb4ZeOXq/3m9iP29FOo1R1&#10;ysH2eOHfb9atW3e3XY9C3Y3N+7Pe0dExbvbs2V8pOSngHJ2IU/WaEq3yMsaWnoqjKfRRcL2sRTbS&#10;lPYlEAjkKStDoQ+AsWsSxq547qOvxlj1d1VOCzB3mI574jwlRgXzmkGY11hepF9eXn6Q0+lcrMR9&#10;wH3xc8wHDlJiXNCuGtqXFcmW3yPtDrZ3MbYX870D9nkK9pkV0FlmTVy+xO/eGwwGn8J9cIOq2wnm&#10;yGMwRz4M37kG7RvT9fhurMTvHVZbW7tVyV1CzdN5nt8Vr3rvoc8ercqW4VjoaE9+99cZHY2NjcMT&#10;ebe2Axxff3V82WZNVJrB8Pnz57coOSYY1+2+t1uD9GuM989jvI+pHEY/dqFduC+cjT5xFq6rWzt7&#10;XsB+XI3sr6a0L3avoWjgmirHPvmU2Blzcf4PU+Wd8Hwaf2snLncV9vmfOO4X8Hu8uGUn+B1nSUnJ&#10;ZJfLxYtWf4Fk1bjxLbTfSWhH0V8IQobQ2xThTRiNr0ilFfi88eNnuAzHjYSbBsQ+EmM9dbDrc83Q&#10;HzEa6Qmx+ha6A0zobCnCwXRMlD5WZUvwQygyntR5Mdk6HJOtA81PusSyjo6OimgPOVbAcb+KjN1o&#10;Wwb7fgQmtx8qsdeB83QqztGLSrTKa+gPX1PlpJDGivAG9IG7Ghoa7l60aBG7RO814HoQRfieiCLc&#10;BmjfnyC705SsgWvpeoynf1Ri2oBjWYSsx9wno12+iXZJJCZvBFGER0cU4dFBf+tRRfgO0G9zs7Oz&#10;r0Nb3QAx36ztFlaiDb6DNkjLZ//S0tID3G73EiVa4X1cz0epctLA3NCFOSIr1+1Y0gdbW1tHzZ07&#10;V8JgCN0G7g2iCBd2wu8gMH7FU4Q/iPsAx262De5ZBsbcpL9rzQRFOKMUq6wMt2RZujvYXlxFOINr&#10;mi3Pf21KlmEl3OfYxlq043rkI5DPRN2gyKfWCeCZtwLPvF2KDb43OKaHkV1iSvbB8VyJtrNieb0H&#10;FubOL6E/d9mbC/rv82jv05UYFfTfi9B/H1diTDBHHIxnm89QtOvR0UDi9xXz0GZbsE9bkYeQ74c6&#10;fgbmcHn7I+2+KOE+tMH3VXkP0H78HrDSlPYFv30bzgtbhCcMxiteYLISxZjP6NjWQdjWPuFurbR9&#10;FPieyL+1DokXfExEmoZkdz6+KhgMzkzWohFBELqH3qTIXUCGnjJX6AvGj/cuHD/pFRc5P8IM8BxU&#10;iRI8ccT1uZBJzMYk8Auk9zDR+i/SfUi/Q7oNdb9A+hMSx55hlztzkTbxAygSr068EhOzZCjBWfl9&#10;QqJKcIXdByGecKbty+xkgHNjR3myg97u3pgfoPxI12JiPxEPHLf3NiW4ICQB267RMd5YifsnCEIf&#10;gBVTfH8NBAIHQOQFC22RD1LPOIxFr2LO+nN++ajq0gaXy8WeeuyQVLfoO9B1PYQ5sN0Fiu7c3NwL&#10;VFkQBCFduQz3gf8mkvC3lhR5vRW/388LqRNevGkFn8/3e2S8HTs4kQ7BOeI425eo3O67H9z2jO8m&#10;WwnO4J76jComQjAUCj2rypbBHIfb5DxTig6O14rbdivE1UFgfyzPbzBH5PdNPzIlW/C8jhW630Yf&#10;YO+1v0P+B+T8W2zIx0YAe1vmR10MXVxczIrpClOKDs5rl3Uv+A1+9/Q/U+ocHEfU9sPfc7x8u+/n&#10;2KPvDKRTkHiBBh+nXSU4z9vPESW4IGQevUOZy3E0mqjMeLAm3upH2ywYN/H4heMnfqCRsxoiWwGm&#10;3UuDDGEpztP9YV0/6YtVy8dOXbH0xhlrlu+zoksQ0hB2TcUrJ4/EBIwtd7/LE0skdplzGxJPLC+E&#10;zA8cPKGyrSCJQ304HD6hqqpqmZITJahyO/R2RXihKloGD0y9UREeQqrFsV0fCATGoa95ke6Wib0g&#10;dEoi7v3ixhgTBKFvwS4scb/9TjAYZGsdtg7nGKGpxoH5z6+8Xu+zZWVlaTPPY8U8sKMIb29paXla&#10;lVNBIsoOy3FABUEQhMwDz8rscWsPt8rJhBdiATa86tSaPQW0G4ZxSXV1td2wT5bYsmXLm/h9DtFi&#10;G/zdu4m8k8D8hkPZjTClqLRhzvGCKneJhoaGl5DF87xxvIq5bQnMDf+DvsAeyFhRnEqKVL4HHo+H&#10;F/bF0n0s9Pv9bLXeZXCOrSjUL4y2gJPDa6Gd2CLcsreIJMCu8I/GOfrIFAVByCQyXRHejFHzYuNB&#10;/xXGk76kraS/DSPswvHjz1o4flIdbo5vYPy3Gk9F2IFB63BuHiOdLgt3GOOmrFi6/5SVy66cvmr5&#10;6xL/WxAssxzpOEzwFppi4mCCadvrAobC/qrYK0Gb2LaSxz0h0xXh/DD1Go79TqSLw+Hw1E2bNuVj&#10;Il+Gh98/1tXVrTa/JghCDGx7SUhkvBGEPgBfS8lKGet1gV/y4j58p8/n44WXp2O8YNflqT6eM1wu&#10;V11FRUUyPBd1mTKAjN1TWuWVefPmpcyjGOZE85F9YkqWmVVZWTlZlQVBEIReBi9gwz36DiWmhJqa&#10;mjW6rrNLavbSlmo2h8PhY3DPS5ml+5IlS9o1TXtFibbA3yW04M3hcHxdFTuDw90lZUGD8p4X7/hc&#10;ubm556uyJTAnvAvZD5FSqQwfiHlLtPAa8dovaZ54/X4/K5TjGf1MUPPEfUA7+UOhEF8vHNIm1SzE&#10;9V+CvhMr9rwgCGlMJivCF5OhlxgP+uPGWbHKBw6Ha+H4Sd84c8yEhUROdt9ymPmJYIHtSM8aZPxA&#10;p/AhU1YuHTVl5bKLp6xa+tD0tctWmV8RBMEqmGA9hgkdxydPykpDPETYflmIfejVFuHAtoUm2iTT&#10;FeG8kvYtPOzegPQYL7Lgh1PzI0EQrJDgOCAW4YKwF5s2bRqMeU6/ZCT83Dvmr2Yuuq6HcSwv4v58&#10;Yjgcnoixhj0PcezEVHEA5odvFhcXx7Ka6hawH3atqVPiFn13eC6uinYQq3BBEIRezObNmzn2dFe9&#10;9cXE5/NtCwQCx6HI97qUKEJxj3szGAyW+P1+n6pKJYm4Rw+hDZ5XZctMnjw5G9nZphQdzLeSGlIV&#10;bWnFzbrd8C9sGX4vMlZKdyVEYjz2cI9eVlZ2MDJ2sd4paL9kuZXn3+L+Hff3ME/stP1qamoWd3R0&#10;eFFM1eIRDplzf319vRdzdNFvCEIGk5mKcINeoGDrLOPBmqS4i2EXGx+Pm3hJ4ZgJSyD+mzQ6xPxE&#10;iEErTsSbBhk36Eao+ItVy4dMWbH07Kkrlt07bcWK7nTjIwi9jQZMsi7EBOtiTOgSciEVDfxmgyra&#10;obe7Rs9Ui/A5SNciXYfzmkgf4Rj3UVfUCoIQH1x3tseBRMYbQRBs0aueP/x+/0rMBW/1+XwTdV3n&#10;l+EcmzUVC9f2y87OfsHr9eYoudspKirKwhgZM5bnXtRv2rQpIesyO4TDYVZA2LXMvyia+05BEASh&#10;d6AWkV9nSqmjrq6utaqq6huYA5RC/MCsTQpszXo05hgn1NbWdkdIFl74+DIyu15W3lPxsm0xZMiQ&#10;k5DFCoHX0tHRwfuTNPBsyHMStgyPRQnmWpNU2TLoA0+GQqHJ2MadEJM+D8Tv7uEe3eVysVv0WHyE&#10;uelSVU4KOL64CxN4nlhcXOxW4j7Mnj37K+wXx/vmRRBfcF0SQPMYT3Mb4Xq5Uln/C4KQwWSeItww&#10;HqEVNecYj8xvUTVdYuHoCdM/HjvB59C0hzWNJqhqYU94hRZbIzyP4i/CunHEF6uWD5iyYtkJU1cs&#10;u3PaypUfibtzQUgKVeFweBomWf9VcjKxbRGOyaZYhO8FJsE9rgjHPizGA9HdSH/COeI4ZXZx4++e&#10;wIOYWKgKQgI4HA6xCBeENIPvjarYq9CBz+d7G/f8iwKBwHhU3Y6U1LkI5gTFGNce6SkFbv/+/fml&#10;tZ3FQs90hzcbdk+L7D1Tssz40tJStkoSBEEQeim4J7+IecebSkwpmAPMwfaODIfDX4P4KNKmyAf2&#10;2Iz0KPb5FPxeOX7P7r2tS6h79qVIoUiFBbCvCblFx5wmpltv/O5LvMhAiUkBbcqhWl80pU7RMM+6&#10;UJVtwQYy1dXVN2BKeCj2nxXiXZrz4jfYmOJ55N8LBoN7WGOjLmb7YR+Sak3P4PgWYLufK7EzBmdl&#10;ZZ2gylHBvhno289ivsxW7tzf2KNAIi7wl2F//ox8Ftr9XKR4+yYIQoaQaYrwu+lftZca7+qWb56d&#10;sWDghMKF4yb+hdyOOohiGbeLDqSPkR42DP1aI6wf1WSEBk1ZsXQ80plTViz71fRVyz48R9f5e4Ig&#10;dB3MsSIPUSdgAn0EWwCZ1ckFDwSJxFHs1YpwtLttC008gPa4Inx30Gf+gazalGwxBg9i/+qpl96C&#10;kMngITuRcSAtLcKDweBpOJ5LUPwnEnubSPVKd144yRYhDyBdgcSxkAWhy2Ce85kq9lo4NmlVVdXN&#10;uGbHYA5zFVIyX8yd6/V6f6nK3U3auUXfDdvu0Z1O58WqKAiC0G2EQiH2YMHzuJQk3HM4Tzrt7e3s&#10;mbM4VrLrKW/Dhg1s6Rz1t1Q6F6lLoL1ZqRntt/dJ+O5ryLuE3+/nuNaX4Pmfw5nw796ExPP3Z3Fu&#10;PlRzgtVIHFqPLZ55rn0L5gxe/M1w/tvq6upXWFmI+m4H2/8I+/g7JcZjeVNT0/9U2RY4Pl4wuM85&#10;2JHw+Y+QJ51wOMxeAqJuc0dCP+iSwQvO41JWiKMtD8FvHYD2vB6J3c7z+yC2guZ3fjvOLz9zsUt1&#10;fr//OhIvooj0B/SlQfiNM/Fbf2VLatRHcDgcLrWQIOr+c8J3+P1T0sHx8EKPqNvcLc1Higvmy0Ec&#10;38N8jJs2bRqCY2bPStwvHkLiBQt+tBtbtXOIA3anzgrzv3N7Yj8Owd9NQttcgzwpYSoFQUgfNLqs&#10;9HgMd+n/EsqgW4wHfV1+OOeX/vPGjL8Yg/udGtEwVd1XaUS7LkTjfqxr2gKdwvOWr1r1iSi5hd5M&#10;ZWUlu4IqMaUehRf0PIXJ1l2YZFma0HWFioqKKzDu8YOSHaox+atU5V4H2sSPNrG1EKq1tXXo3Llz&#10;eUV10sB+XID9sPxQhD7zMPoMr3CNUF5efpDT6eQ+xPGwbIGHgu/jgeo+JfYZMA7MRjbLlOKDB6Jp&#10;vFJZiWkPju83yOx4C7gW1zrHu8sYZs6cOSQ3N9eORcRXOMYxqtwlSktLD3G73bbc++G65ZX8/ZWY&#10;tvA8ubi4eDTGlIlI47Df4zA+jcJHI5E4Ztw4/p5F+PzwywV+MccvOTn/FOchkZX5UWEXeR6Px868&#10;tRnb53jSGQWuab4+rzGl+GBs/45aKNWt4H7WgP5ieRHdpk2bPMmy7MV1OQjXZcxFKujPN+M65Bdh&#10;vQJcr07MAS5Dm/8K4lCztkuEwuHw/qlalBmNGTNmFObl5a1H0WPWxGUN+vZY9HG7LssTAtcejxf8&#10;Ijk3UmGN7ejbI7rDal3o26B/rkXG9+eoBAKBvGRbPgqCICQKh0Lp37//W5i3sItwl0rs7tqJxIZ6&#10;jZirfYi5yE149v4SsmATbmPMD/MWLVrU0F1zJUEQhEwhEyzCddKN7yVDCT5/zKQpH4+Z8KFD0x7p&#10;g0rwNWQYLyPdjjvhuWE9uP+0VcsLp6xcWjll5bIfTFux9IEZK1bMEyW4IKQUXp25EJP7OwOBwMSq&#10;qqqLukMJzmCbicQIL2KliCr3OvAAZvc+oM+fP3+bKqcNfr+freDuMCV74Pz+npV6ShQEwQK4bmxb&#10;hLNysKSkZLgS0xZd1w22DMC48j7uUbzo5lbkVyCdjM/sKhD/h787E+lG/i2kWqSkKcEFYXdqa2u3&#10;Yq6T1JiF6Q6uyTCu0X9iTnkAxLuQuvoc58L49kNV7hby8vLOQWZVCc78tztf7Koxiy2F7DBg6NCh&#10;J6uyIAiCIAhg0aJFHZi3HIF76yikYUhsmVyAlIeUw3X4/FxRgicOt/GCBQu2d+dcSRAEIVNId0V4&#10;kHS62HjI/1clJ8S8QZP6Lxw/6U9OJ80ljSpUdW8lTAYtJsN4TCfjJ7pBx4WCgSFTVizdb8rKZaci&#10;3TxtxdKnp69atRT3xR5xiSMIfQi+xthq8F7DMM4NBAJDMbmfisn9DXV1dey2qttwOByJuEbvP2vW&#10;LDvWfxlDeXk5K8E51qYdNmHcZBdTaUd9fT27GbNloarIcbvdD6N/8GpsQRAswAo3ZLbnUC6X63BV&#10;FAQhNVSpvE+BOWUD5pc/QXEKUiJzgd25rKysrDtD41ykckuEQqHudIseIRwO23aPDsQ9uiAIgiAI&#10;3QZ7R/J6vd+sqKj4H9LpqloQBEFQpLEi3GilsH6m8ZDvcVVhG4fDoS0cP+kbrgJiazmOA9LbXvS3&#10;GES1SH8nQ786HNbLQsFAwZSVSw+ZsnLZxdNWLLtr2sqlb89YsyatYtoKQiZhGMYTyCJxl5DPReIY&#10;OzvSPNS/i5xdnP8V6ZdI1+i6zi/1jm9tbeVVrkVIP6iurn66rq6ux65F7Nd2VbSFy+Xil6q9Dk3T&#10;WCFl19qd+0Bawit/kXG83URW/h6GByaOaSUIggUwxnNoC9uLizDuHKGKgpBS0Nf66mJXjpHYZ8F8&#10;k0MQlCPZtWDeCXuvcDqdlysxpRQXF3O4CjsLhD7piTAltbW1byFj9+h2+BrmVgNVWRAEQRAEIemU&#10;l5ePq6ys/BHSe263e4PD4XgEc7lzkO5AORO8AAuCIHQb6RojvIHC4dOMf9UmrHRYOHbsoeRw34ti&#10;b3np2EQGcUzTuWToH4fC9PHydSu/PCdNrRMFIV3BBNFWjPBMiw3cGUVFRfmFhYWsuOH4S3b4RVVV&#10;Fcee7FVUVFTch4eD7yrREoZhXMUuSJWYNLoaI3x38Fv34LcScWvaht+dgd/lGL69HowDEiN8TzIu&#10;Rjh7dXA6nXYUE4txjEkLA4Br7TNcawcq0SqfYB+KVDnj8Hq9lzkcjgeUaIX7cLzfV+WU0FdihKO/&#10;/Rn97QdKjAvG8wsxnlu+ryQL7GePxQhnSktLD3C73awMjgrapVfFCO8MfvGJ6/U2FH+GlEiIm1U+&#10;n2+SWvSTMtBffor+wvcrq9yF+/E9qtyt4H7zK+zrt5Rolasx3vxdlQUh6WC+JzHCBUEQ+ii4B5yP&#10;jA13otJTzwOCIAjpSjquDtpMoeBRiSrBb8OD/4LxE39ODvc8iJmqBGcrDlZGPMyW3kZIn/7FquUD&#10;pqxcehzST6esWv7EjDXLPxcluCAIVlm0aFEzMttKTkyep6pir0LTtCNV0TLBYPBtVUxbGhoa+KV3&#10;Im73c9Am/8It1O5CCUHoEZxOZ74qWiUhrxgxqFG5HQ4pLi4erMqCYAdbynvcu5Pd3zOC2traL3Ds&#10;p+i6fmq0FA6Hn1Rf7dXgWPWqqqqb0Ra/V1V2GVtSUpK0hUOdgXnHN1TRKj92uVxf9URKQAnOiHt0&#10;QRAEQRBSgs/newbZQlOKyrUqFwRBEEC6KcJbSA+dbDw8Z76SbTFv9OjBZ4yd8IpGGlsvus3ajKCR&#10;DHqbDIMtFE4NBQNDp6xYehDSpVNWLv/71K+WfyxKb0EQksBHKreMpmm9zjV6RUXFUGQHmZJlls+e&#10;PXu5KqctasHD1aZkm9Ly8vIfq7IgpDWGYdiNYZtUxSDGxndU0Q6ax+OROOGCbdDfbPX3vqoIZ6qr&#10;q1/x+XwvR0s1NTVfqq/1CdAPbkWW0DE7HA52W54yMBebjizlyvYepqykpGSCKguCIAiCICQN3fTc&#10;w963ooZEwvPDWFUUBEEQQDopwkNk6OcZD82uU7ItFo6bVOFye+ZrRCeqqnRlD2vvcJimPrfT2nvZ&#10;zVNWLH1ZYnoLgpAKMFFOZHydpGI49hoMw2BvIXZdhaa9NfgOqqqqXkX2uCnZAw9Lt5WWlvb2F9PC&#10;vuSoPGPoaUV4IBB4F1kicZhFEZ5E5s6da/cc5DgcjkRcRfc0tvo77vd9VhEu7MLn87UhuwopkbEq&#10;1XM/u9bgmYiWlZXVF45TEARBEIQeoAog6yxc2MAMfe4RBEFICemkCP+O8WANv7y3BQ/qC8ZP/D/S&#10;6D2Io83atGKntbdO4ZObjNCg3a29p69euvAWXdfVdwVBEFKGYRi2LcIBv8Q7T5V7BZqmHaWKlsEw&#10;nTGKcKa1tfVHyLaaki2y3W73w7i3upQsZCZ240FmXMxk0KMWsnV1deuRLTYlW5wm11fyUJYQdmKE&#10;O2fOnJlxCz+Arf4eDAZFES5EqKqqeg/j33+UaBnMlVKmCMcY6MTvf12JvZ1vyEtoQRAEQRBSBeZ5&#10;nXn/ydTnHkEQhJSQJopw41bjAd+DSrBM7dixAz8eM/5FjbTfQUyHl4o7rL0f0omuID1YtLu197QV&#10;K171rlwpL6YEQegRNmzYsABZ0JSs43A4LlDFjKeoqChf0zS7x6N3dHTwYquMYe7cuZvxQJRoTKjD&#10;ysvLb1BlIQPBuW9URatknCIc41KPWoQzaOdE3KOPx/V1rioLycFWf3e73RnX39HXbPV3XB/1qigI&#10;zJsqt0PKFOFer/cYZCNMqdezP463RJUFQRAEQRCSiqZpnT0L+erq6uwukBcEQei19Lwi3DAeMB7w&#10;36Yky8wfM6E01+GejxH/FFXVEzTgAN40DLotrOsn7Wbtfdm0FUsfmLJq1Sdi7S0IQrqwfPnyALJF&#10;pmSLmWVlZfurckZTWFh4ObIBpmSZj/EAkXEhK6qrq/9tGMYbSrQFHqZ+UV5e3uviw/cher0iHNhS&#10;DKJPJ10xiN9MRBHOf/d/YiGYVGz1d7R/xvV37LOd/t6Me5btRW9C7yUcDtv2XoE+l0rX6H3NXbi4&#10;RxcEQRAEIel4vV62+D7SlPbEMIz/qqIgCIIAeloR/gqtqL1alS3BLw4XjJvwI6fT8QHE7oxba+Df&#10;YtxIHtjN2nvglBXLTpi6cumt01ctf12svQVByAASiRNOTqfzfFXMWHD/YM8h7DLcFhj3M8ot+u7o&#10;uv4dZC2mZIsstNfDxcXFbiULGYSmaQ2qaJWBKs8YcF3aXZyT9DlaIBDguSi75rbLtLKyshNUWeg6&#10;thTh6DuDVDEjYE8myIabkiXkeUTYA4xV7LHM7uJsO33OMtOnT89DdqYp9RnOl/mUIAiCIAjJBs/9&#10;/EzJzwp709zW1vY/VRYEQRBATyrC51Cw9Xzj3UhsP0ssGDih8OOxE57VNMefIGaZtSklyPG9DTJ+&#10;EAh3jJmycukhU1cuu0KsvQVByFQMw5ijirbABDvjFeFlZWUc63ysKVnGCIfDj6tyxuH3+1ciu9mU&#10;7IFzPj07O/tnShQyCExP7FqEH6jyjAH9c4YqWgLX8SpVTBp1dXW84GCuKdnD4XBI+IEkgfuaXYvw&#10;yaqYERQWFk5HZueZLel9Xchs5s+fzwvi7PaLlCyoyM/PP4MzU+ozDPZ4PCepsiAIgiAIQpdR1uC/&#10;MaU90XX9Kg6Xp0RBEAQB9JQifCkFW081Hok8lFti/rhxM6nAwS8b+eE5lXD8jGeRLm4yQsM4vvfU&#10;FcvunbV69ZrIp4IgCBlMU1PTc8jaTMkWh1ZWVpaqckaiadqPVdEOL9fU1HBs9YzF5/P9GVmiCyBu&#10;Ki8vt6VwFHoenDe7FuETJk+enK3KaY8DGIbBykGrhNra2hLyhhEP7MdrqmiXI71e7yxVFroA+rst&#10;t/f4/sGqmBGgj9kag/F9vyoKwu6sV7lV1qk82Vyk8r6GuEcXBEEQBCFp4Jnmd0jRFrT/3efzZawx&#10;hyAIQqroAUW4sZU66CTjkfmbVEVcPh4/6Wyn5vJpGk1QVcmmzSB6wtD1M0PBwJApK5aejfSYuDoX&#10;BKG3sWDBgu2GYTyjRLvc5cjQuLaVlZXH4SHBjuIsgq7rt6tixoJjCIMrUEwkZqzb6XT+q6ioqDu8&#10;sAhJAtf4MlW0inPQoEEZYyU7a9asSbie7cRM/lhZRKaCvyHxIkrbYDz9LSv1lSgkiN3+jr5zkCpm&#10;BNjfmapoFVGEC9EYpnKr2FWcx6W8vJz34ThTsgw/j29Js2Rr8Y3i1OLi4v6qLAiCIAiCkDCYU+Qi&#10;W6nr+k92T6i7bu3atddGviQIgiDsgUaXlR5P5HhDyanGIJ1ONx7yvaTkuCwYO+lCzUGPoMixXZOK&#10;QVSrGfojRiM9MXXb8kQeaAVByDAqKytrkZWYUnxCodC0TLcI3huv13uEw+F4X4m2wOT6fJ/P95QS&#10;MwJ+SPB4PB+haFf58VZVVRXukamloqLiAk3T/qvEuBiG8XB1dfWlSrQMtnMHtnOTEm2Bbd6Bbf5c&#10;iRkPxoHZyCxb42biOIBjZGu+EaYUH5zjC3GOLffDngR9+evoy5ZXuePY/oxju0aJSQf78wfsz3VK&#10;tAX27Tbs261KTGtw77gM944HlGiF+zCGfl+VU0YC+7Uc+zVRldMeXMufIDvElOJitLa2DuspV4i4&#10;FhpwLVhepLJp0ybPkiVL2pWY0ZSWlh7idDpjjrk4NzUpXJQTE/QjXrDDLjQtkYqxCf3jGvSPu5Vo&#10;hc2BQGBUXV1dIgv5UkZZWVmBy+XagKLl9lRcgbHHzlglCDHBdb0W2UhT2hdcP3m4fhJarCcIgiAI&#10;giAIvYlutkIx/mRHCb5w7KRvaw56FMVkKsG/Msj4dUfIOHDqiqVlU1Yu/7sowQVB6EvU1NR8iOwL&#10;U7KHw+H47YQJEzxKzAg8Hs+fkNm2ANR1/Q5V7BWsW7fuV8iWmJI9NE27oaKioliJQmbwqcqtcprK&#10;M4GjVG4J9N+UWsi2t7ffhSyRkBO8bzdXVlbatZAUdsMwDFYU22ECKy1VOa1B32AFh50Y/kslHuC+&#10;4P7F4V2mdZZKSkr2U19NGLfbfQPmSG/FSnl5eRXq692K1+sdiMyW0hbXVdItwjHe2XUP/lS6KcEZ&#10;zKMbkVl+p7Eb4h5dEARBEARBEAShB+hORfgcamq6UZXj8vG4SVdj7+5H0WnWdIkw0nO6Qcc9t2r5&#10;uKkrlv3ssK+WJaQMEARByHR0HaMhUaIWKeNHjhyZMsvKZFNRUXEGsitNyRbVPp/vA1XuFSxfvjxg&#10;GAa3BZ9/u7g0TXs40xZB9HFsKQdxftltK7tYS2vYEg/7+nUlWiIUCvlUMSXU1dWtx7WV6JjKc/H/&#10;eL3eUaYo2MXpdC5GZmtcc7vdF6hiunMZkp1nIXGLvheVlZX9MGawR4/5nSX0h5uRpxzsx1RV7G5s&#10;h4YBS1WeFDAf4wUdh5mSNTBfTdv4lhjzE9m3SrTDWFUWBEEQBEEQBEEQuonuUoTXUzB8gfHkog4l&#10;x2Th+EnXOzS6D8Uu7Z9B1GwY9OcOI3TAlBVLz5q2cunbt+CJWn0sCILQZzEMg0NOWBqTo3BTJiht&#10;eB81TUtIOYX2yfjY4NGorq5mbwD/NCXbHDxy5MjbVFlIf+xahOd5PJ5TVTltcblcFyHLNyVLrK6p&#10;qVmjyikjHA7fiSxRF89DHA7HE0hJDwPUF6iqqmpCtsqULHO+ytMW9AdWgF9hStbAvSuliz4yETz6&#10;zUDWzV7QOqVHFOHoSxerolUaGhsbq1Q5Wdi1hl6BsbtGldOOhoaG15BtMyXLODAv5XuYIAiCIAiC&#10;IAiC0I1000sB43LjkdoVSojJgvETOQYpu5jUIhWJsYYMurHZCI2ZunLpNYetXLlc1QuCIAigurp6&#10;k2EYLyrRFpqmFTgcjleKi4v7q6q0A/vHsLJ/kFljHbRLHdrnDSX2OgKBwA3IOH60bXDur6+srCxV&#10;opDGoB8nEtP8EpWnM1ep3CrvqzylKGX7v0wpISrKy8v/inFLlOEJkEB/3x/t7VXltKSsrOxryOy4&#10;7DZCoVCv8mSSDHDfmqmK6cDBKu82ioqKeOHQ2aZkmZcXLbK2gN0KGNdwGrQLlWgJXNOPKw9GaYlq&#10;n6dNyRaiCBcEQRAEQRAEQehmukMRfp/xgP8ZVY7JwvETb9dI4ximCYEn5XnILg6tWj5hysqlv/Wu&#10;XLnd/EQQBEHYG13X2fNGokz1eDzPTZ48OVvJaUNRUVGW1+tll5XHmDW2YK8hPzWLvZO6uroGnPvv&#10;K9EubKH4MNrXVqxRofvx+/1zka02JcucVFFRcboqpx3l5eVHIrNlUdnFcc4WhmH8FlnC8Ww1TbsC&#10;19ZL6bzIKF1B2z+ripZxOp33pvPCA+zbD1XRKm/X1tZ+ocqCAtfVFFVMB/ZnpbAqdwuFhYVsDW7H&#10;iwZj+3qKBcY1jo0+3pSsgbH7P6qYtmDcSWQfDy4rK0unxRmCIAiCIAiCIAi9nlQrwueTvv7Hqtwp&#10;/EJg4fhJfyTSfqaq7GHQYkPXz5y+avlhU1YsfWyGrif8ElIQBKGv4Pf72VLyUVNKiKOGDh36b4zh&#10;6eJyNGL5VFhY+DKKibq9vaO6uvpdVe61+Hy+5wzDsLRILQqTNU3rla7jexM6wDl+Qol2uI/jcKty&#10;2jB16tQBTqfTrsV1Ffr6HFVOORg72D333aaUMCd6PJ4ar9c7ScmCBdDdn0fWZkqWmYZ2vk6V04rK&#10;ykperHSsKVkD1/sfVFHYkyKVpwN5xcXFo1U55XA8avQLXqBjh9ZAIPC6KicLW27Rsc/zMUf9TIlp&#10;C/axGpndBWcc4sOum3hBEARBEARBEAShC6RSedFEhn6+8dDygJKjcpvD4Zg/dgJb61xr1tjiK9Lp&#10;si9WL58yddXy5/mdr6oXBEEQLIBxk8feDaaUEOd6vd57VLlHKS0tHVRYWPgOiseZNfYwDONdn8/X&#10;Z2Jgt7e3/wBZvSnZQ9O0H6W7W2EhEreaPSPYAud2lNPptKs4SSm8YLKgoOBBFMeZNdboCcUgxpCb&#10;kL1nSglzEI55dkVFxdFKFuJQU1PTiPP9ihLtcGu6LTpQ1qIcJsoOi/x+/5uqLChwHbEXk4NMKT3I&#10;ysrqlv6GY2d/5A8j2V3Y9HpdXV2rKncZ5TnoXFOyBq5l2/eunqALC86+jtMjYTAEQRAEQRAEQRC6&#10;iVQqwr9vPFjzpSpH5WmHw3nm2An3a0RXqyqrbNXJ+Mn2VfoBU1YtfegcXQ+rekEQBMEGPp9vm67r&#10;31Viony/srLymYqKiqFK7nbY6sntdlehOMussc2GYDB4Edqiz9xP6urq1iP7iSnZxsHWucXFxblK&#10;FtKQmpoajpu82JSso2na1bimfq7EHsfr9V6D7ExTsswXfr//JVXuNjCGhFpbW9kjBVuHd4WBOA+v&#10;Y2y9Sa4zaySoPMtxOBxvlJSUTFByj8Ju8V0u15Mo2g078kfWyamyoEB7jkWWVqE80E9tLehJBFaC&#10;Y9z8M4ocTsIOYXCHKieFoUOHnoxsgClZgkPU/Ncspj+47hJxjz6stLQ0oUWbgiAIgiAIgiAIgn1S&#10;pQh/03jAF9fd7gFjJ9yP7NumZIkWMozbQ400cdqKZXcdoce2NhcEQRDiw26ykT1lSglzlqZpn3q9&#10;3vOU3C1MmDDBw4oibPsTiIlaffGL36/Pnj27K5bxGQnOPVvZsov8RNg/Ozv7N6ospCmJWtbhmvoV&#10;rq3fs1Ghqup2WJlTUVHBXhoSsez+kw5UuVuZO3fuZowpZ6Fo11X33riR7vB4PMtwLn7E451ZLURj&#10;y5YtryJLxMvFhKysrCr0tUOV3COUl5cfhHPtR3GiWWOZdfX19RlhQdvduN3u/VUxnUipIpwtsDEX&#10;4/7wPbPGFg/6/f55qpwsLlK5VT7A3GStKqc9aK+FyHgOagun0ynu0QVBEARBEARBELqJVCjC2yjc&#10;Ede6cOG4iTcgu9SULPFauMM4ZMrKZTfP2Lq0QdUJgiAIScAwDHaTvcWUEmaww+F4srKy8qmZM2cO&#10;UXUpA9s5a9SoUZ+iyNZL+ZHKBMCx3+I346X3OdiCMBQKXYliQgo7TdO+7/V6j1CikIa0t7f/A1mi&#10;1/aPy8vLH5w+fXqekruN4uLiwdj2q+hjv4Bod766MRAIxF2QmUpYmYSx5SoldpXhSH8aOXLk0oqK&#10;iu8WFRVlmdXC7ixZsqQdbZ6oO/yR6Gsf4L5ylJK7FV5E5nQ6Z6N4sFlji3sWLVrUocrCbqA/pGOs&#10;/TEqTzqlpaWHDB069C0U2SuFXba3trYm1RPI1KlT2RKcLcItk6CFdY+CfpbIPp+B8aafKguCIAiC&#10;IAiCIAgpJBWK8NuNf9UtU+WofDx24umkab9WYjw2GzpdNGXF0q9NX7usq24mU4Z2yfSh2rfLSrVv&#10;ey/ULvP+QvvWrOnqI0EQhLSnurp6k67r7H44GZybm5u7uLKy8vfl5eUzVF1ScDgczoqKisPx2xwL&#10;9RmkLrmzNQzjDb/f36etmmtqar5EO/xSiXZho92HioqKEl6IIKSWurq6Lbi2r1eibTRNuzQ/P/9L&#10;XHPfwblOeUxTtmbEtr7l8XjmYdsnqGo7cMzWS5IZ4zZRMK7+G9k9ptR10B6jkO4rLCxcgnGQY1uX&#10;d8c5Ybfh2N6V2Na3VFXa0tDQcCcyXiCVCAOR3kX/e46ts82q1FJaWnoAtvcg2pbdoSeiFKsOBAJ/&#10;UmVhL9Cu7Bo9reDrWBWTBq7PoehHf3O73R9DrDRr7YFx81b2ZqHEpNCvXz+ODW7HzX97W1sbz+0y&#10;DXblbjc0AYe8YM8hgiAIgiAIgiAIQopJtiL8U2pqvEuVozJ/zKQpmkN7DMW42zYMejQUDBw8ddXS&#10;tHD3p32reIx2WenR2uVlV2qXe3+jXV7+JPK52mXeBnLnbiSHowZH9R/S6DZyudIi1qAgCIJVfD4f&#10;j7XJUtoMRvqx0+mcW1lZ+TkrbZAOND+yB1s/er3eE/E7/0C+TtO0D1CdjNiKfsMwLtSBkvss7e3t&#10;bEXJL9ATYUL//v1Z+SSkKTU1NayQZSvBRBmB9Ddcf58gnZsKF93sRQLX+C+GDh3Kix7/hbRf5AOb&#10;8KKO6urqN5TY42Bc/TGyd0wpaYzDOHiLw+Hw4XxsRrs9g/SdZMS55nOL35yF3/s+0iNIy7KyspZh&#10;e+xZoML8VvrCltEY0tnLRVfG9TNw71qIY+d7TtItinHeNPzusfj9l9xu92eoshMmanc2Ip1fV1cX&#10;NEVhbzAeJDSOpBLs03icf1500SXKysoK8DsXoh89h+uTx83vICW6MOZjv9//V1VOGtgvu+6/X5k3&#10;b14i4Q16FNxzuP19pmQLcY8uCIIgCIIgCILQDWh0WenxRI5kvDA08N/hxgP+aiXvw+wRk4bleGgO&#10;ivFcwq0g3bh6yqplPfoiU7u8ZAIZzqNRYrevR6G1bKzgN85BW2TiinZB6NVUVlbWIisxpfiEQqFp&#10;NTU1C5TYJ6ioqLhD07SblJhs2FLvS6QNhmHwS/x1yNc5HA6WmyGP5ITtj4TM1o98vzgSqRApmTy1&#10;du3aS5YvXx5Qco+B9r4Ax8nWRJZAuzxcXV1tJ7SIJXBtHIaMrw9npMIehq7rx/t8vreVnNbgWNkF&#10;8SxTik9vGAdwzBx3mGOZshVaV2lDP6xCv30nHA6/XVtb+7HdBSXsMjc/P78Ev1GGVI4qVrJ2VcH+&#10;GvrgKXb3JdWwcnnUqFH3oZiowtMOq5HWILE7fE6bcK42I23BOMveARxob25nTtwXBkIei89ZiT6B&#10;y8g5NnkyuK+qqur7qtytYFy9D8cSN1STRZYjvY22e6ejo+Nd9rJgVlsD7e4oLy8/GPtTCrEMbX04&#10;yl1VsIeQjkf7vmeK6QHavQHHVqBEK/ACaj6WVPF1pLhW4Tgn9+O+ygsoEgZjLIdjuNiU4oJNGkuQ&#10;f4z2+gx963OU16C8FmPq9tmzZ7NHC72kpIS9rXB7FqAbDUEqQpkTx7NnjzvJWJS0Cve4CtzjeNxI&#10;Gujz45xOJ187mlljiXPQpzPy+Rnnnxci/M2ULBPGuR+bSTHRhfQC/Y77Dj87RSUQCOSlg4ccQRAE&#10;QRAEQehpkqkIv994wNfpC4TXHY7skWMnvIsiv+zsDMMw6C9aR+tNU9ata1F13YZ2qXcUOYyjSNM4&#10;PuDRSOMiHySEKMIFoaeprKzsFwqF9nO5XKMxuIzWNG00qq9G4nirlsDfsWUiv6hco+v6GofDscbn&#10;821AuVdbEaPtbkRmNYRFRoFzeqff77+xJ84h+o9r5syZI7OysrgvRvokEiv6T418wRq8mOBxHMdq&#10;HMIK/OaX1dXVm8yPugbOOyslEnWjvRH79BqOZwX2aynkpeFweFltbe1W8+OegS3v0Ea8oGIMjwPI&#10;eYHF5ciH8ucW4fifC7nNOXV0dKyZO3fuOhxnKhU4SQfn9/+Q/c6Uksp2pLVom21o220oRxJktuxz&#10;o64/yoXIeUELJ7YwPwDJjoIkHquCweDMnu5vsaioqPgu2oDdWPeVGN89pghna1nc+3ms5Gs+mfB9&#10;g60/t3J/Rx5Jqt+zsoGVloV79ffJSBwrOZncgLbtUU8cPLbiOEc7nc4dcyy2vuYxJuP6N/a/uxXh&#10;VmBX28kcI6OxCeNmJcbNL5TcZTDODUV7jsN9lxf+XGXWWoKP94dIX+DvV69bt25lOixWjAWugRw+&#10;VvT9sTheDouWyLz5XqRHAoHASruLbAQB444owgVBEARBEATBAslShG+iJjrIeNLHL4GisnD8pD8i&#10;u9aUotJAFP72lBUrnlVyytEuKh9G2cZR5GCLb40V3/xSNkmIIlwQupOSkpLhbre7VNM0tvZmq6tp&#10;SMm2It5BB9IywzBmY3tsWVrr8/kW6boejnzaS6isrPwBMnaVnuoXsd0FKy1/UFVV9XdTTC0c63jo&#10;0KH8YrQUfYUtX7lvskI2EYvreOAeSouQ2DK3Dvk7iVgYFRcX53o8Hv6dZIb32IDEbtc51QQCAX+q&#10;XvaWlZWxUmbvcSBV8cu5P63YfRzAsS3AsaWtm2KHw6GVl5f/Afsbaz6WibCF+hHV1dXc99MatL8X&#10;ffR/KPJigN5OjynCGY7zjbZ+E8VkK8N7mmcxvp+Dsd5uTOKEYetejB+7j61slZzHn/UGMH6koyI8&#10;peCYG9GHjvL7/fNUlW0wZxiclZVVir5Rgt8rRv+YimrLi03jwItO2EqdvQgtwu+zR5M67O+n3dn3&#10;GRyfw+v1TsE+sCeZQ3CcU5DzewMex5M5R+b50nxsh+9lc0KhUG06L+4Seh5RhAuCIAiCIAiCNZKk&#10;CDe+YTzgZ2upqMwfP/4YJ0VeRHUSF9xYoIeD505bvZofdFOGdr53IOWFDyfNyW7OWfF9CFdHPkw6&#10;oggXhO6goqLiaE3THkSxCx4ckkKzYRiPVldXf0/JvYLKyspvIXsAKRXK2+6kKRwOn+/3+19TckpB&#10;v3wd/ZItvbPNmu4H/fF36I8/VaJlcM45/jrPC1K1AMJYu3ZtbjItvbxe77EOh4O9N/S0wotfNj5a&#10;VVXFnifSFvTPn6N//kqJmQ4vRjgbfX2+ktMeXGMc+uFpnIMyVdVb6VFFOFNcXDzG4/HwMwhbZfcG&#10;7g4EAv/XXQtu1BzgN0jJUm6mJbge+5oivAVzolMwJ3pfybbB8bIlM4cfSNVcoTM2I/GixidNMbXg&#10;OPl+zpbeqVpcGwtW+P8Zx/ojUxSEPUH/FEW4IAiCIAiCIFigE8W0LT6MpQT3jRs3wEnOh1HsbFv/&#10;atVDZalQgmsXlxVol3lPQfq9drl3LvXDg7PD+Rwe19ntGsdW6+4Hd0EQkoymaWyN0dNKcCYf+8KL&#10;a3oVVVVVPH6fj5TJ7hqXGIZxRHcpwRn0BbYE7zElOIN9SOilLc75W8j4hX6q0EaMGJHU+6/D4RiG&#10;LB2sPjnm8kFmMX2prq6+HRkrMDI9xMNruq4flklKcAbX2LqGhgZeKPNPs0ZIFXV1dRzO4HCkjOoj&#10;UWjBMXwdfefabvY6wd5BerUSvA8yOxQKTe+KElwxGKknnqWHILF3ne5iPFJPKMEZDdf9IFUWBEEQ&#10;BEEQBEEQEqTrinAjfJsqRaWf5mIXtNFeTgd0oiumrFj67dJVq9pUXZfQTi/O1S73HqtdXn4H8hrK&#10;dmzF4/lLSD/GxzOQkqH4FwRB6FNUVVU909jYeIBhGH+GmEkxkTlm9fcCgUBRpinKeppgMMhxwpMS&#10;d1xIT3Bd/03XdbZeTFtX7jHQcW3f5vP5TkHqNCxPOrNo0aIOnAOOn8tW4a8idaur374Exv9N7e3t&#10;R6HPfKiqMg2OmVyK43hCyYKQCCE1blbU1NSk1AubIAiCIAiCIAiCIKQTXVQMGz7jwdp3lbAPC8dP&#10;5Bes55nSLgyDllNQL5+2Yim72+0SEavvy8uu1C73vk9Dsraj6i3U3oSc49e5+DuCIAhC11iwYMH2&#10;6urqa0KhEMd/ZIvhdIYt536JfH/s81+72XquV8AxKdGG1yhR6KX4fL7Hw+EwX9PPmzUZwUakU3Ft&#10;36oDsypzqaqqqkU6GUWOPfsiUm9QiHcgvYrT85wp9jy4DzS0t7cfi3GNw5dwHN5MgPvC/wKBwCz0&#10;90/MKkFIiC8x1leocTOTFjQKgiAIgiAIgiAIQpfpmiJc19i1ZlTmjZ40hkj7ixJ35yMj2FY6Zc3y&#10;hK3zNIdD0y4tPVy73PsIZWvrcRj/QPURSFmRLwiCIAgpoaamZnFVVdXxhmGcCXG5WZs2hJEe0nV9&#10;cnV19S3YzyazWkgEtOETOM+vKFHopfj9/s9wrZzJShKIPrM2/UBfXIrsalzf47G/bEHdq8AxfYR0&#10;Oo5zJsRnkTJNIR5RfiNd2tjYOBzHcrLP53sn8kmawIuiMK79tbm5eRLEW5DS9R7BisrHuS+gHc9j&#10;Jb5ZLQi2+QLpB4FAYBrG+tlmlSAIgiAIgiAIgiD0LRJXhBtUZzzke11J++ByGXch629KCoPe3t7W&#10;fNS0tWs3qxpbaJfPHKld7r2Jvl32BTmdH6Dqm6jleJyCIAhCN1JdXf382rVrD9F1/ScQ5yH1pNKG&#10;lQSsNJhWVVV1mc/nW2tWC10lGAxejUwWFPQB/H6/D9dPBa4jXuTymVnb82B/apCdjf2bjP37O67v&#10;pITTSVcwts7HcZ4dDoen4dgfQ9UW85O0hK3zn8V94JKWlpZh2O+TkR5mDyLmx+nJ/PnzW7Cfv0T7&#10;skL8XiRW4qcDTdinPwYCgYnYv4u4L6h6QbADupHxJq7LUzFeHoS+dG9dXV2r+kwQBEEQBEEQBEEQ&#10;+hyJK8I1o1Nr8PljJx5OmnauEk0M4+l1q5efcsSGDc2qxjLaZWUHa5eX/4vIsxLiHUj84koQBEHo&#10;QZYvXx7w+Xx3VVVVzezo6BhrmC5neYFUe+QLqeUrJFZgnFBfXz9UKQ3EdWySmT17NrczhxsR+gi8&#10;yAXX9RQU2fPDnch5oUt3uyBfjW0/hnQE9qcc1zcrWzPeDbod/H7/Qhz7xTgXw8LhMFuJ34DE42sL&#10;f94DsJUy94V7cV4uxpjPylq2/D4b+/jovHnz6iPfyiDQvpuw/z8IhUITcUwcr/0ppK2RD7sPvl/6&#10;sf0bGxsbx2Kfrq+rq1ttfiRkEhiinsJ5fBjFj5G6e3EFNm18jvQX9OdD0Y9OwHX5cl8bNwVBEARB&#10;EARBEAQhGhpdVno8keMNJVvDwAP+v2pmGLq+jwXgbQ6H44yxE+o0ohmqir//zy9WL//uObrObmst&#10;o327rJQcDn7xdxpSF+OZdzfGOcYD/meUIAhCiigvL5+CYecsJfYomqatrKqq4pegfZrKysp+hmGc&#10;gPY4FeLXkAZHPug6H+N3X9B1/cXa2tr5yNPWdTDa4CfY1zwl9gjY/kf8IlyJCYPry+H1en+M30ua&#10;Bxa/3387zl/S4pTKOJBaiouLB2dnZx+LYzsO4rFIYyIfJAdW1HyC/lWN5Ovo6KgWRWDnFBUVZfXv&#10;378UxWNwPvhcsJI8mz9LEqxoX4G0HOdjKbaxIhwOf9LW1lbHltSRb/Ri1HjHzzC8EITb2ItyMtuX&#10;Fwz4kXzc59etWzeHF5VFPklDcC87CvvJ4ad6NTjGubhfvqTELsPXaWFh4cH43RnoQ9NRNQ1pKlI/&#10;/jwJ8DP1AqQPkaq4L/HCDv6gu6ioqDgH2aGm1L1g/vAWezFRYkrBNXAc2pfHgR4B216AvvmcEgVh&#10;D9A/2QvWSFPal0AgkCceIQRBEARBEAQhYUW4fq7xYM3TStqDhWMnfZsc9KASySDj19NXrfi5VYUF&#10;x/+mb5WdQA7jBkhHquoMRBThgiAIrFSYOXPmwOzs7OGGYQxH1VBUDUU+jMsqcb0HaQO+s0HTtA24&#10;Z2zknGWU14VCobUSJ1UQ0oOSkpIJbrd7NIoDOeE6HYjrdQDSYC5zHcqcu5HYTTYr/7Zxwud8HUfK&#10;+M7GlpaWuky0Jk4nysrKCjBODna5XIMxvg7mMp8LfDRI5UOQnEjslakZ5yCS47MWLiNvCIfDq5xO&#10;53Kfz7fe6py9L1BcXJyLdj0IadBufZvbdACXd0ss80KBnX2dy7v3d7TrF7W1tZ8gFyvdPgjPh0pL&#10;S8fgOuNxsgBVBehLhbuVOaRYAcso56PciMRjJvcf9lTAY+Y2XKtbUfdZTU0Nfy4IQh9GFOGCIAiC&#10;IAiCYI1EFOGf0kM1U4woL3H8Q4f2y8/r9wV+lpUaBun04ymrlv7R/DQ+2mXlJaRpd6PIli4ZjijC&#10;BUEQBEEQBEEQBOH/27u3H7uqOg7ga+2hpbUXVBClEUJLY3wQtdSRlgExXoIoL0SxD4aL0xJiolF8&#10;kHghPnhBnlTigyYzLRQDTgIGUYiiQYs5THW4iEoUIi0NHcEoGLUtvczs5Tqzd0OHuZ2h05nT4fPJ&#10;rLV+v9/emX/gm7UPMLME4QAA0Jrpf268DN8cLwRvWrJk2RfrEDyUKV3baggeN61dETd13RJi7M/t&#10;PAjBAQAAAAAAAJgr0w3Cnwx7+/vqepRHTl59Ugzx0806hXTDO59+6rsjDyYRu1ctipu6vhTCoidy&#10;e0VzNPIAAAAAAAAAAF6haQbh6YbUVw7XzSjF8nR1PpbltXnNrp1fHhlOIm7qujQUpz2ey2/k1fwd&#10;NAAAAAAAAAA4atMJwneGHdt/WNejbCuKE4oQPxNS+tm/d+24pizLVD8aI244e2nc1LU1lz/Oa9XI&#10;EAAAAAAAAABmyDSC8PJb6f5yqG5GOen0My/Lx+DQ0IENF5bjv9MUN553Tli2/OFcXl5NAAAAAAAA&#10;AGBmtRiEp93h2RduqZsxiqK4aF956JJzdu/eV49GiUUR46auz4UYH8ztW6opAAAAAAAAAMy81oLw&#10;FG9M9zxxoO5G+ePKlSsPDh24ft2uXS/Uo1HiJzpPCd3r787lt/M6cWQIAAAAAAAAAMdIK0H4c2FP&#10;6K3rMd6+c+fOdz3zzDN1O0rs7nxrWLzwkVxeUk0AAAAAAAAA4NhqIQhPP0h9jRfrpmVx0/p3hGLh&#10;tlyeXk0AAAAAAAAA4NibOggfKm+rq5bFjeedm//1r3N5ajUBAAAAAAAAgNkxVRD+cLp5+5N13ZK4&#10;sevCEOMvc/m6agIAAAAAAAAAs2eKIDzdXhctid1dHwox3ZvLZdUEAAAAAAAAAGbXZEF4GYbjj+p6&#10;SrF7/br83+7K1WvqEQAAAAAAAADMukmC8PRA2tIYrJtJxavWnRyKoi+XJ1YTAAAAAAAAAJgbEwfh&#10;ZbitriYViyKGjo6tuTyjmgAAAAAAAADA3JkoCD8Y9sY763py3euuCzF8uO4AAAAAAAAAYE5NEISn&#10;X6S+xgt1M6H4yXXvyfvX6hYAAAAAAAAA5tz4QXiZpvwserxyzamho+P2XJ5QTQAAAAAAAABg7o0X&#10;hO8Jw/t/WtcTW7D4K3lfUTUAAAAAAAAA0B7GBuEp3J1ueXRv3Y0rblq7Iu9X1y0AAAAAAAAAtI2x&#10;QXhZTvlZ9JAWXZf3RVUDAAAAAAAAAO3jZUF4ej78eei+uhlXvKLztBCD2+AAAAAAAAAAtKWXBeHx&#10;3jQwcKhuxrdw4RfyvrhqAAAAAAAAAKC9vPzT6Nvqc1yx+9w35eOaqgMAAAAAAACA9jM6CB8++Ju6&#10;Gl/RsTHvboMDAAAAAAAA0LaOCMLT7rRl4Km6mcgH6hMAAAAAAAAA2tJLQXiKk94Gjxu6Fud9fd0C&#10;AAAAAAAAQFs68kb4pL8PHpaFrryfWDUAAAAAAAAA0J5eCsIPTX4jPKTwvroCAAAAAAAAgLZVBeEp&#10;DKatjb+N1BOJSRAOAAAAAAAAQNurgvCYJv998MvXL8/72roFAAAAAAAAgLZVfxo9PVCdE1hYrMn7&#10;CVUDAAAAAAAAAO2rCsLL8tGRcyKxfOm3xAEAAAAAAACgjRX5rwzPl4/X/fjKMFRXAAAAAAAAANDW&#10;inBo+Kn0k4F9dT++MgnCAQAAAAAAADguFOHW3z9d1xOLHcN1BQAAAAAAAABtrUhlmep6YoUb4QAA&#10;AAAAAAAcH4r6nNye+Je8/6dqAAAAAAAAAKB9tRSEp77Gi/noqzoAAAAAAAAAaF+t3QhvGhq+ua4A&#10;AAAAAAAAoG21HISnm7f3hxT+WrcAAAAAAAAA0JZavxHeFMPmugIAAAAAAACAtjS9IPzZf90UQvpd&#10;3QEAAAAAAABA25lWEJ7ueeJAGI4fzeVz1QQAAAAAAAAA2sv0boRnaUtjMJTlx3N5qJoAAAAAAAAA&#10;QPuYdhDelDb3/zak8Pm6BQAAAAAAAIC28YqC8KbU2/hePq7Ny81wAAAAAAAAANrGKw7Cm1JP4zsh&#10;hQ/m8h/VBAAAAAAAAADm1lEF4U2pt7EtDIe1ueyvJgAAAAAAAAAwd446CG9KWxqD4X//fW9I4abc&#10;ltUUAAAAAAAAAGbfjAThTanvTwdTb+OzIZTn5Pa+agoAAAAAAAAAs2vGgvDDUk//Y6mncVEI5UUh&#10;hT/UYwAAAAAAAACYFTMehB+WevrvC1v6m78dfmVeu0aGAAAAAAAAAHCMHbMgvCmVZZl6GlvDjv7V&#10;oRy+NI9+npffEAcAAAAAAADgmDmmQfhh6f5yKG3eflfqaVwcDhxYFVL4eh4/Vz0FAAAAAAAAgJkz&#10;K0H4kdKtD+1KvY3rw2MHzwipvCykcEce76meAgAAAAAAAMDRmfUg/LA0MHAo9fbfkXobl4Xy2TeE&#10;VH4kT7+fH/29egMAAAAAAAAApm/OgvAjpc079qfe/ntTz4OfCpv73xzCcGf9+fTteR0aeQkAAAAA&#10;AAAAWtAWQfiRUlmm1LP9oebn01NPY33458HXhjT8/pDCV/PTX+VX9lZvAgAAAAAAAMBYMaVUl8eH&#10;2Nm5ILxt4ZpQhHeHGM4KIa3K09X50cq8Fo+81BbSx1LPg3fWDQAAAAActQsuuGAwHyuqbqz9+/cv&#10;GRgY2Fe3AADwqnXcBeETiUURQ/ea08LwgtUhxryKZjC+KsTQDMlX5XVK873ZIwgHAAAAYGYJwgEA&#10;oDXzJgifStzQeVJYuuDwDfJVIcazQgqrQxwJyU/Pq2PkxRkjCAcAAABgZgnCAQCgNa+aIHwyccPZ&#10;C8PiJWeGomPVSFBeND+53rxJHpshefNm+ZLme9MjCAcAAABgZgnCAQCgNYLwKYx8cv2qzjfm4vWh&#10;LJaGYnhpSGF5KDqWhzItDTEsza8tGTmb85hXiktDOXxj2rL9geq/AAAAAMDRE4QDAEBrBOEAAAAA&#10;cJwQhAMAQGuK+gQAAAAAAACAeUEQDgAAAAAAAMC8IggHAAAAAAAAYF4RhAMAAAAAAAAwrwjCAQAA&#10;AAAAAJhXBOEAAAAAAAAAzCuCcAAAAAAAAADmFUE4AAAAAAAAAPOKIBwAAAAAAACAeUUQDgAAAAAA&#10;AMC8IggHAAAAAAAAYF6JKaW6BAAAAADa2fnnn39HjPHkuh1jcHDw4h07duyvWwAAeJUK4f+UEa2v&#10;6nyNzgAAAABJRU5ErkJgglBLAwQUAAYACAAAACEA/QeddOEAAAALAQAADwAAAGRycy9kb3ducmV2&#10;LnhtbEyPQWvCQBSE74X+h+UVetNNlFWbZiMibU9SqBZKb8/kmQSzb0N2TeK/73qqx2GGmW/S9Wga&#10;0VPnassa4mkEgji3Rc2lhu/D+2QFwnnkAhvLpOFKDtbZ40OKSWEH/qJ+70sRStglqKHyvk2kdHlF&#10;Bt3UtsTBO9nOoA+yK2XR4RDKTSNnUbSQBmsOCxW2tK0oP+8vRsPHgMNmHr/1u/Npe/09qM+fXUxa&#10;Pz+Nm1cQnkb/H4YbfkCHLDAd7YULJ5qgX1T44jVM1EKBuCVmy/kSxFGDWkUgs1Tef8j+AAAA//8D&#10;AFBLAwQUAAYACAAAACEAOW0/8d4AAAA0AwAAGQAAAGRycy9fcmVscy9lMm9Eb2MueG1sLnJlbHO8&#10;ksFKAzEQhu+C7xDm7mZ324qUZnsRoVepDzAks9noZhKSKPbtDYhgodbbHmeG+f4PZnb7Tz+LD0rZ&#10;BVbQNS0IYh2MY6vg5fh09wAiF2SDc2BScKIM++H2ZvdMM5a6lCcXs6gUzgqmUuJWyqwn8pibEInr&#10;ZAzJY6llsjKifkNLsm/be5l+M2A4Y4qDUZAOZgXieIo1+X92GEen6THod09cLkRI52t2BWKyVBR4&#10;Mg6/m6vmNZIFeVmiX0aivyrRLSPRXZXYLCOxaSL/eY31Mg7rHwd59uvDFwAAAP//AwBQSwECLQAU&#10;AAYACAAAACEA0OBzzxQBAABHAgAAEwAAAAAAAAAAAAAAAAAAAAAAW0NvbnRlbnRfVHlwZXNdLnht&#10;bFBLAQItABQABgAIAAAAIQA4/SH/1gAAAJQBAAALAAAAAAAAAAAAAAAAAEUBAABfcmVscy8ucmVs&#10;c1BLAQItABQABgAIAAAAIQAukRhLJwMAAAwQAAAOAAAAAAAAAAAAAAAAAEQCAABkcnMvZTJvRG9j&#10;LnhtbFBLAQItAAoAAAAAAAAAIQDvS1Ca5VEAAOVRAAAVAAAAAAAAAAAAAAAAAJcFAABkcnMvbWVk&#10;aWEvaW1hZ2UxLmpwZWdQSwECLQAKAAAAAAAAACEAeL9lEtEpAADRKQAAFQAAAAAAAAAAAAAAAACv&#10;VwAAZHJzL21lZGlhL2ltYWdlMi5qcGVnUEsBAi0ACgAAAAAAAAAhAKWO/43qIgAA6iIAABUAAAAA&#10;AAAAAAAAAAAAs4EAAGRycy9tZWRpYS9pbWFnZTMuanBlZ1BLAQItAAoAAAAAAAAAIQCyO3UPoS8A&#10;AKEvAAAUAAAAAAAAAAAAAAAAANCkAABkcnMvbWVkaWEvaW1hZ2U0LnBuZ1BLAQItAAoAAAAAAAAA&#10;IQB+DZqv5GEBAORhAQAUAAAAAAAAAAAAAAAAAKPUAABkcnMvbWVkaWEvaW1hZ2U1LnBuZ1BLAQIt&#10;ABQABgAIAAAAIQD9B5104QAAAAsBAAAPAAAAAAAAAAAAAAAAALk2AgBkcnMvZG93bnJldi54bWxQ&#10;SwECLQAUAAYACAAAACEAOW0/8d4AAAA0AwAAGQAAAAAAAAAAAAAAAADHNwIAZHJzL19yZWxzL2Uy&#10;b0RvYy54bWwucmVsc1BLBQYAAAAACgAKAIcCAADcO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084012158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v8uyAAAAOMAAAAPAAAAZHJzL2Rvd25yZXYueG1sRE/Pa8Iw&#10;FL4P/B/CE7yMmbRso1SjiCDI2A5zgte35tkUm5fSRO3865eD4PHj+z1fDq4VF+pD41lDNlUgiCtv&#10;Gq417H82LwWIEJENtp5Jwx8FWC5GT3Msjb/yN112sRYphEOJGmyMXSllqCw5DFPfESfu6HuHMcG+&#10;lqbHawp3rcyVepcOG04NFjtaW6pOu7PTcLgNv59qf7KbsC0OX8eP53gLZ60n42E1AxFpiA/x3b01&#10;GnJVvKosz97S6PQp/QG5+AcAAP//AwBQSwECLQAUAAYACAAAACEA2+H2y+4AAACFAQAAEwAAAAAA&#10;AAAAAAAAAAAAAAAAW0NvbnRlbnRfVHlwZXNdLnhtbFBLAQItABQABgAIAAAAIQBa9CxbvwAAABUB&#10;AAALAAAAAAAAAAAAAAAAAB8BAABfcmVscy8ucmVsc1BLAQItABQABgAIAAAAIQBeov8uyAAAAOMA&#10;AAAPAAAAAAAAAAAAAAAAAAcCAABkcnMvZG93bnJldi54bWxQSwUGAAAAAAMAAwC3AAAA/AIAAAAA&#10;">
                <v:imagedata r:id="rId6" o:title=""/>
              </v:shape>
              <v:shape id="Imagem 64811167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hyPyQAAAOEAAAAPAAAAZHJzL2Rvd25yZXYueG1sRI9Ba8JA&#10;FITvQv/D8gq96SZSYhpdpdgWpB60Vu+v2ddkafZtyG5j/PddQehxmJlvmMVqsI3oqfPGsYJ0koAg&#10;Lp02XCk4fr6NcxA+IGtsHJOCC3lYLe9GCyy0O/MH9YdQiQhhX6CCOoS2kNKXNVn0E9cSR+/bdRZD&#10;lF0ldYfnCLeNnCZJJi0ajgs1trSuqfw5/FoFu/fTV/+UvG5f9rTfSJmbU34xSj3cD89zEIGG8B++&#10;tTdaQfaYp2mazeD6KL4BufwDAAD//wMAUEsBAi0AFAAGAAgAAAAhANvh9svuAAAAhQEAABMAAAAA&#10;AAAAAAAAAAAAAAAAAFtDb250ZW50X1R5cGVzXS54bWxQSwECLQAUAAYACAAAACEAWvQsW78AAAAV&#10;AQAACwAAAAAAAAAAAAAAAAAfAQAAX3JlbHMvLnJlbHNQSwECLQAUAAYACAAAACEAWjIcj8kAAADh&#10;AAAADwAAAAAAAAAAAAAAAAAHAgAAZHJzL2Rvd25yZXYueG1sUEsFBgAAAAADAAMAtwAAAP0CAAAA&#10;AA==&#10;">
                <v:imagedata r:id="rId7" o:title=""/>
              </v:shape>
              <v:shape id="Imagem 174084824" o:spid="_x0000_s1029" type="#_x0000_t75" style="position:absolute;left:9062;top:358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SPrxgAAAOIAAAAPAAAAZHJzL2Rvd25yZXYueG1sRE9Na8JA&#10;EL0L/Q/LFLzpphI0pK5SFEEPItrG85CdJmmzsyG7muTfu4WCx8f7Xq57U4s7ta6yrOBtGoEgzq2u&#10;uFDw9bmbJCCcR9ZYWyYFAzlYr15GS0y17fhM94svRAhhl6KC0vsmldLlJRl0U9sQB+7btgZ9gG0h&#10;dYtdCDe1nEXRXBqsODSU2NCmpPz3cjMKDtusy7rmZ1icsuHq+XrMznOt1Pi1/3gH4an3T/G/e6/D&#10;/EUcJXEyi+HvUsAgVw8AAAD//wMAUEsBAi0AFAAGAAgAAAAhANvh9svuAAAAhQEAABMAAAAAAAAA&#10;AAAAAAAAAAAAAFtDb250ZW50X1R5cGVzXS54bWxQSwECLQAUAAYACAAAACEAWvQsW78AAAAVAQAA&#10;CwAAAAAAAAAAAAAAAAAfAQAAX3JlbHMvLnJlbHNQSwECLQAUAAYACAAAACEAUKEj68YAAADiAAAA&#10;DwAAAAAAAAAAAAAAAAAHAgAAZHJzL2Rvd25yZXYueG1sUEsFBgAAAAADAAMAtwAAAPoCAAAAAA==&#10;">
                <v:imagedata r:id="rId8" o:title=""/>
              </v:shape>
              <v:shape id="Imagem 946741174" o:spid="_x0000_s1030" type="#_x0000_t75" style="position:absolute;left:9530;top:-216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JJxywAAAOIAAAAPAAAAZHJzL2Rvd25yZXYueG1sRI9Ba8JA&#10;FITvQv/D8gpepG5SYtToKqWolOLF1Etvj+wzCc2+DdlV4793hYLHYWa+YZbr3jTiQp2rLSuIxxEI&#10;4sLqmksFx5/t2wyE88gaG8uk4EYO1quXwRIzba98oEvuSxEg7DJUUHnfZlK6oiKDbmxb4uCdbGfQ&#10;B9mVUnd4DXDTyPcoSqXBmsNChS19VlT85WejIN3v/O++nZnN6VhMNnaUH74nN6WGr/3HAoSn3j/D&#10;/+0vrWCepNMkjqcJPC6FOyBXdwAAAP//AwBQSwECLQAUAAYACAAAACEA2+H2y+4AAACFAQAAEwAA&#10;AAAAAAAAAAAAAAAAAAAAW0NvbnRlbnRfVHlwZXNdLnhtbFBLAQItABQABgAIAAAAIQBa9CxbvwAA&#10;ABUBAAALAAAAAAAAAAAAAAAAAB8BAABfcmVscy8ucmVsc1BLAQItABQABgAIAAAAIQCzcJJxywAA&#10;AOIAAAAPAAAAAAAAAAAAAAAAAAcCAABkcnMvZG93bnJldi54bWxQSwUGAAAAAAMAAwC3AAAA/wIA&#10;AAAA&#10;">
                <v:imagedata r:id="rId9" o:title=""/>
              </v:shape>
              <v:shape id="Imagem 1615614383" o:spid="_x0000_s1031" type="#_x0000_t75" style="position:absolute;left:3003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NufyAAAAOMAAAAPAAAAZHJzL2Rvd25yZXYueG1sRE9La8JA&#10;EL4X/A/LCL3VTXykEl1FhEI9FNT2oLchO2aj2dmQ3Wr8925B6HG+98yXna3FlVpfOVaQDhIQxIXT&#10;FZcKfr4/3qYgfEDWWDsmBXfysFz0XuaYa3fjHV33oRQxhH2OCkwITS6lLwxZ9APXEEfu5FqLIZ5t&#10;KXWLtxhuazlMkkxarDg2GGxobai47H+tgu37wYyTbXneFbU8XrJq03xtJkq99rvVDESgLvyLn+5P&#10;Hedn6SRLx6PpCP5+igDIxQMAAP//AwBQSwECLQAUAAYACAAAACEA2+H2y+4AAACFAQAAEwAAAAAA&#10;AAAAAAAAAAAAAAAAW0NvbnRlbnRfVHlwZXNdLnhtbFBLAQItABQABgAIAAAAIQBa9CxbvwAAABUB&#10;AAALAAAAAAAAAAAAAAAAAB8BAABfcmVscy8ucmVsc1BLAQItABQABgAIAAAAIQCtSNufyAAAAOMA&#10;AAAPAAAAAAAAAAAAAAAAAAcCAABkcnMvZG93bnJldi54bWxQSwUGAAAAAAMAAwC3AAAA/AIAAAAA&#10;">
                <v:imagedata r:id="rId10" o:title="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44AD60BA" wp14:editId="647C6113">
          <wp:simplePos x="0" y="0"/>
          <wp:positionH relativeFrom="column">
            <wp:posOffset>8039100</wp:posOffset>
          </wp:positionH>
          <wp:positionV relativeFrom="paragraph">
            <wp:posOffset>-328295</wp:posOffset>
          </wp:positionV>
          <wp:extent cx="419777" cy="541020"/>
          <wp:effectExtent l="0" t="0" r="0" b="0"/>
          <wp:wrapNone/>
          <wp:docPr id="16594244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numFmt w:val="bullet"/>
      <w:lvlText w:val=""/>
      <w:lvlJc w:val="left"/>
      <w:pPr>
        <w:tabs>
          <w:tab w:val="num" w:pos="0"/>
        </w:tabs>
        <w:ind w:left="829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80" w:hanging="360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18" w:hanging="360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56" w:hanging="360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533" w:hanging="360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671" w:hanging="360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810" w:hanging="360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948" w:hanging="360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083C28E9"/>
    <w:multiLevelType w:val="multilevel"/>
    <w:tmpl w:val="5CC4547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451C1F"/>
    <w:multiLevelType w:val="multilevel"/>
    <w:tmpl w:val="2CAE59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75959C0"/>
    <w:multiLevelType w:val="multilevel"/>
    <w:tmpl w:val="CCB49DC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D2233A6"/>
    <w:multiLevelType w:val="multilevel"/>
    <w:tmpl w:val="4602393E"/>
    <w:lvl w:ilvl="0">
      <w:start w:val="1"/>
      <w:numFmt w:val="bullet"/>
      <w:lvlText w:val=""/>
      <w:lvlJc w:val="left"/>
      <w:pPr>
        <w:tabs>
          <w:tab w:val="num" w:pos="0"/>
        </w:tabs>
        <w:ind w:left="86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86479EF"/>
    <w:multiLevelType w:val="multilevel"/>
    <w:tmpl w:val="52DEA8C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F577EF8"/>
    <w:multiLevelType w:val="multilevel"/>
    <w:tmpl w:val="9744B59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AE259FC"/>
    <w:multiLevelType w:val="multilevel"/>
    <w:tmpl w:val="AF18CE2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3AB6634"/>
    <w:multiLevelType w:val="multilevel"/>
    <w:tmpl w:val="676E7BE0"/>
    <w:lvl w:ilvl="0">
      <w:start w:val="1"/>
      <w:numFmt w:val="bullet"/>
      <w:lvlText w:val=""/>
      <w:lvlJc w:val="left"/>
      <w:pPr>
        <w:tabs>
          <w:tab w:val="num" w:pos="0"/>
        </w:tabs>
        <w:ind w:left="87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37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79B76C9"/>
    <w:multiLevelType w:val="multilevel"/>
    <w:tmpl w:val="8A02E2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F4E6585"/>
    <w:multiLevelType w:val="multilevel"/>
    <w:tmpl w:val="CA56F3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DC24062"/>
    <w:multiLevelType w:val="multilevel"/>
    <w:tmpl w:val="4AD660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14449372">
    <w:abstractNumId w:val="10"/>
  </w:num>
  <w:num w:numId="2" w16cid:durableId="988174730">
    <w:abstractNumId w:val="1"/>
  </w:num>
  <w:num w:numId="3" w16cid:durableId="1274288748">
    <w:abstractNumId w:val="3"/>
  </w:num>
  <w:num w:numId="4" w16cid:durableId="1438133450">
    <w:abstractNumId w:val="5"/>
  </w:num>
  <w:num w:numId="5" w16cid:durableId="1833174875">
    <w:abstractNumId w:val="8"/>
  </w:num>
  <w:num w:numId="6" w16cid:durableId="808322656">
    <w:abstractNumId w:val="7"/>
  </w:num>
  <w:num w:numId="7" w16cid:durableId="345253862">
    <w:abstractNumId w:val="2"/>
  </w:num>
  <w:num w:numId="8" w16cid:durableId="757336982">
    <w:abstractNumId w:val="4"/>
  </w:num>
  <w:num w:numId="9" w16cid:durableId="764157823">
    <w:abstractNumId w:val="6"/>
  </w:num>
  <w:num w:numId="10" w16cid:durableId="1587498217">
    <w:abstractNumId w:val="9"/>
  </w:num>
  <w:num w:numId="11" w16cid:durableId="254896993">
    <w:abstractNumId w:val="11"/>
  </w:num>
  <w:num w:numId="12" w16cid:durableId="424882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1A5"/>
    <w:rsid w:val="000211CF"/>
    <w:rsid w:val="00290589"/>
    <w:rsid w:val="003D0BBC"/>
    <w:rsid w:val="003D4B16"/>
    <w:rsid w:val="004571A5"/>
    <w:rsid w:val="007922AC"/>
    <w:rsid w:val="00A5360D"/>
    <w:rsid w:val="00A548E9"/>
    <w:rsid w:val="00A822FD"/>
    <w:rsid w:val="00AA6E55"/>
    <w:rsid w:val="00B064FB"/>
    <w:rsid w:val="00B60741"/>
    <w:rsid w:val="00BA5217"/>
    <w:rsid w:val="00C44C5F"/>
    <w:rsid w:val="00C77335"/>
    <w:rsid w:val="00D17052"/>
    <w:rsid w:val="00D62416"/>
    <w:rsid w:val="00DC51F5"/>
    <w:rsid w:val="00FC00C1"/>
    <w:rsid w:val="23958F56"/>
    <w:rsid w:val="31AF3918"/>
    <w:rsid w:val="352B1F8C"/>
    <w:rsid w:val="3FB3A7BA"/>
    <w:rsid w:val="40B11C7F"/>
    <w:rsid w:val="40B19A32"/>
    <w:rsid w:val="74B0C05F"/>
    <w:rsid w:val="77D93794"/>
    <w:rsid w:val="7846CF8C"/>
    <w:rsid w:val="7DB012EA"/>
    <w:rsid w:val="7F4BE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6BA4E"/>
  <w15:docId w15:val="{714172EA-23B6-4B6D-AF42-A4039672D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2A1"/>
    <w:pPr>
      <w:spacing w:after="200" w:line="276" w:lineRule="auto"/>
    </w:pPr>
    <w:rPr>
      <w:rFonts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F462A1"/>
    <w:rPr>
      <w:rFonts w:ascii="Tahoma" w:eastAsia="Calibri" w:hAnsi="Tahoma" w:cs="Tahoma"/>
      <w:sz w:val="16"/>
      <w:szCs w:val="16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FA5D73"/>
    <w:rPr>
      <w:rFonts w:ascii="Calibri" w:eastAsia="Calibri" w:hAnsi="Calibri" w:cs="Times New Roman"/>
    </w:r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FA5D73"/>
    <w:rPr>
      <w:rFonts w:ascii="Calibri" w:eastAsia="Calibri" w:hAnsi="Calibri" w:cs="Times New Roman"/>
    </w:rPr>
  </w:style>
  <w:style w:type="character" w:customStyle="1" w:styleId="WW8Num2z0">
    <w:name w:val="WW8Num2z0"/>
    <w:qFormat/>
    <w:rPr>
      <w:rFonts w:ascii="Symbol" w:hAnsi="Symbol" w:cs="OpenSymbol;Arial Unicode MS"/>
    </w:rPr>
  </w:style>
  <w:style w:type="character" w:customStyle="1" w:styleId="WW8Num1z0">
    <w:name w:val="WW8Num1z0"/>
    <w:qFormat/>
    <w:rPr>
      <w:rFonts w:ascii="Symbol" w:hAnsi="Symbol" w:cs="OpenSymbol;Arial Unicode MS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F462A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462A1"/>
    <w:pPr>
      <w:widowControl w:val="0"/>
      <w:spacing w:after="0" w:line="240" w:lineRule="auto"/>
    </w:pPr>
    <w:rPr>
      <w:rFonts w:ascii="Trebuchet MS" w:eastAsia="Trebuchet MS" w:hAnsi="Trebuchet MS" w:cs="Trebuchet MS"/>
      <w:lang w:eastAsia="pt-PT" w:bidi="pt-PT"/>
    </w:rPr>
  </w:style>
  <w:style w:type="paragraph" w:styleId="PargrafodaLista">
    <w:name w:val="List Paragraph"/>
    <w:basedOn w:val="Normal"/>
    <w:qFormat/>
    <w:rsid w:val="00F462A1"/>
    <w:pPr>
      <w:ind w:left="720"/>
      <w:contextualSpacing/>
    </w:pPr>
  </w:style>
  <w:style w:type="paragraph" w:customStyle="1" w:styleId="Default">
    <w:name w:val="Default"/>
    <w:uiPriority w:val="99"/>
    <w:qFormat/>
    <w:rsid w:val="00F462A1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rgrafodaLista1">
    <w:name w:val="Parágrafo da Lista1"/>
    <w:basedOn w:val="Normal"/>
    <w:uiPriority w:val="34"/>
    <w:qFormat/>
    <w:rsid w:val="00427295"/>
    <w:pPr>
      <w:ind w:left="720"/>
      <w:contextualSpacing/>
      <w:jc w:val="both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FA5D73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FA5D73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numbering" w:customStyle="1" w:styleId="WW8Num2">
    <w:name w:val="WW8Num2"/>
    <w:qFormat/>
  </w:style>
  <w:style w:type="numbering" w:customStyle="1" w:styleId="WW8Num1">
    <w:name w:val="WW8Num1"/>
    <w:qFormat/>
  </w:style>
  <w:style w:type="table" w:styleId="TabelacomGrelha">
    <w:name w:val="Table Grid"/>
    <w:basedOn w:val="Tabelanormal"/>
    <w:uiPriority w:val="59"/>
    <w:rsid w:val="00F462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0">
    <w:name w:val="List Paragraph0"/>
    <w:basedOn w:val="Normal"/>
    <w:rsid w:val="00DC51F5"/>
    <w:pPr>
      <w:widowControl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DF48B7-D448-4FA3-B9A4-8298A5718D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7C8A38-E1FC-4495-8A39-388E5343D4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852A444-6392-4288-B387-D8F8A62DAD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2655</Words>
  <Characters>14340</Characters>
  <Application>Microsoft Office Word</Application>
  <DocSecurity>0</DocSecurity>
  <Lines>119</Lines>
  <Paragraphs>33</Paragraphs>
  <ScaleCrop>false</ScaleCrop>
  <Company>M. E. - GEPE</Company>
  <LinksUpToDate>false</LinksUpToDate>
  <CharactersWithSpaces>16962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Gonçalves</dc:creator>
  <dc:description/>
  <cp:lastModifiedBy>Marta Maria Mendes Santos</cp:lastModifiedBy>
  <cp:revision>25</cp:revision>
  <dcterms:created xsi:type="dcterms:W3CDTF">2020-10-10T14:15:00Z</dcterms:created>
  <dcterms:modified xsi:type="dcterms:W3CDTF">2025-12-02T19:17:00Z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